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79119B" w14:textId="77777777" w:rsidR="009C526C" w:rsidRPr="009C526C" w:rsidRDefault="009C526C" w:rsidP="009C526C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bookmarkStart w:id="0" w:name="_Hlk111029861"/>
      <w:r w:rsidRPr="009C526C">
        <w:rPr>
          <w:rFonts w:ascii="Times New Roman" w:eastAsia="Calibri" w:hAnsi="Times New Roman" w:cs="Times New Roman"/>
          <w:b/>
          <w:color w:val="000000"/>
          <w:sz w:val="28"/>
        </w:rPr>
        <w:t>МИНИСТЕРСТВО ПРОСВЕЩЕНИЯ РОССИЙСКОЙ ФЕДЕРАЦИИ</w:t>
      </w:r>
    </w:p>
    <w:p w14:paraId="5FA51D7B" w14:textId="77777777" w:rsidR="009C526C" w:rsidRPr="009C526C" w:rsidRDefault="009C526C" w:rsidP="009C526C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r w:rsidRPr="009C526C">
        <w:rPr>
          <w:rFonts w:ascii="Times New Roman" w:eastAsia="Calibri" w:hAnsi="Times New Roman" w:cs="Times New Roman"/>
          <w:b/>
          <w:color w:val="000000"/>
          <w:sz w:val="28"/>
        </w:rPr>
        <w:t>‌</w:t>
      </w:r>
      <w:bookmarkStart w:id="1" w:name="f82fad9e-4303-40e0-b615-d8bb07699b65"/>
      <w:r w:rsidRPr="009C526C">
        <w:rPr>
          <w:rFonts w:ascii="Times New Roman" w:eastAsia="Calibri" w:hAnsi="Times New Roman" w:cs="Times New Roman"/>
          <w:b/>
          <w:color w:val="000000"/>
          <w:sz w:val="28"/>
        </w:rPr>
        <w:t>Министерство образования и молодежной политики Свердловской области</w:t>
      </w:r>
      <w:bookmarkEnd w:id="1"/>
      <w:r w:rsidRPr="009C526C">
        <w:rPr>
          <w:rFonts w:ascii="Times New Roman" w:eastAsia="Calibri" w:hAnsi="Times New Roman" w:cs="Times New Roman"/>
          <w:b/>
          <w:color w:val="000000"/>
          <w:sz w:val="28"/>
        </w:rPr>
        <w:t xml:space="preserve">‌‌ </w:t>
      </w:r>
    </w:p>
    <w:p w14:paraId="5C68DE09" w14:textId="77777777" w:rsidR="009C526C" w:rsidRPr="009C526C" w:rsidRDefault="009C526C" w:rsidP="009C526C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r w:rsidRPr="009C526C">
        <w:rPr>
          <w:rFonts w:ascii="Times New Roman" w:eastAsia="Calibri" w:hAnsi="Times New Roman" w:cs="Times New Roman"/>
          <w:b/>
          <w:color w:val="000000"/>
          <w:sz w:val="28"/>
        </w:rPr>
        <w:t>‌</w:t>
      </w:r>
      <w:bookmarkStart w:id="2" w:name="f11d21d1-8bec-4df3-85d2-f4d0bca3e7ae"/>
      <w:r w:rsidRPr="009C526C">
        <w:rPr>
          <w:rFonts w:ascii="Times New Roman" w:eastAsia="Calibri" w:hAnsi="Times New Roman" w:cs="Times New Roman"/>
          <w:b/>
          <w:color w:val="000000"/>
          <w:sz w:val="28"/>
        </w:rPr>
        <w:t xml:space="preserve">Управление образования </w:t>
      </w:r>
      <w:proofErr w:type="spellStart"/>
      <w:r w:rsidRPr="009C526C">
        <w:rPr>
          <w:rFonts w:ascii="Times New Roman" w:eastAsia="Calibri" w:hAnsi="Times New Roman" w:cs="Times New Roman"/>
          <w:b/>
          <w:color w:val="000000"/>
          <w:sz w:val="28"/>
        </w:rPr>
        <w:t>Нижнетуринского</w:t>
      </w:r>
      <w:proofErr w:type="spellEnd"/>
      <w:r w:rsidRPr="009C526C">
        <w:rPr>
          <w:rFonts w:ascii="Times New Roman" w:eastAsia="Calibri" w:hAnsi="Times New Roman" w:cs="Times New Roman"/>
          <w:b/>
          <w:color w:val="000000"/>
          <w:sz w:val="28"/>
        </w:rPr>
        <w:t xml:space="preserve"> городского округа</w:t>
      </w:r>
      <w:bookmarkEnd w:id="2"/>
      <w:r w:rsidRPr="009C526C">
        <w:rPr>
          <w:rFonts w:ascii="Times New Roman" w:eastAsia="Calibri" w:hAnsi="Times New Roman" w:cs="Times New Roman"/>
          <w:b/>
          <w:color w:val="000000"/>
          <w:sz w:val="28"/>
        </w:rPr>
        <w:t>‌</w:t>
      </w:r>
      <w:r w:rsidRPr="009C526C">
        <w:rPr>
          <w:rFonts w:ascii="Times New Roman" w:eastAsia="Calibri" w:hAnsi="Times New Roman" w:cs="Times New Roman"/>
          <w:color w:val="000000"/>
          <w:sz w:val="28"/>
        </w:rPr>
        <w:t>​</w:t>
      </w:r>
    </w:p>
    <w:p w14:paraId="3E1ADDC1" w14:textId="77777777" w:rsidR="009C526C" w:rsidRPr="009C526C" w:rsidRDefault="009C526C" w:rsidP="009C526C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en-US"/>
        </w:rPr>
      </w:pPr>
      <w:r w:rsidRPr="009C526C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t>МБОУ "</w:t>
      </w:r>
      <w:proofErr w:type="spellStart"/>
      <w:r w:rsidRPr="009C526C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t>Сигнальненская</w:t>
      </w:r>
      <w:proofErr w:type="spellEnd"/>
      <w:r w:rsidRPr="009C526C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t xml:space="preserve"> СОШ "</w:t>
      </w:r>
    </w:p>
    <w:p w14:paraId="27BA10D4" w14:textId="77777777" w:rsidR="009C526C" w:rsidRPr="009C526C" w:rsidRDefault="009C526C" w:rsidP="009C526C">
      <w:pPr>
        <w:spacing w:after="0"/>
        <w:ind w:left="120"/>
        <w:rPr>
          <w:rFonts w:ascii="Calibri" w:eastAsia="Calibri" w:hAnsi="Calibri" w:cs="Times New Roman"/>
          <w:lang w:val="en-US"/>
        </w:rPr>
      </w:pPr>
    </w:p>
    <w:p w14:paraId="28245515" w14:textId="77777777" w:rsidR="009C526C" w:rsidRPr="009C526C" w:rsidRDefault="009C526C" w:rsidP="009C526C">
      <w:pPr>
        <w:spacing w:after="0"/>
        <w:ind w:left="120"/>
        <w:rPr>
          <w:rFonts w:ascii="Calibri" w:eastAsia="Calibri" w:hAnsi="Calibri" w:cs="Times New Roman"/>
          <w:lang w:val="en-US"/>
        </w:rPr>
      </w:pPr>
    </w:p>
    <w:p w14:paraId="14E0C5B9" w14:textId="77777777" w:rsidR="009C526C" w:rsidRPr="009C526C" w:rsidRDefault="009C526C" w:rsidP="009C526C">
      <w:pPr>
        <w:spacing w:after="0"/>
        <w:ind w:left="120"/>
        <w:rPr>
          <w:rFonts w:ascii="Calibri" w:eastAsia="Calibri" w:hAnsi="Calibri" w:cs="Times New Roman"/>
          <w:lang w:val="en-US"/>
        </w:rPr>
      </w:pPr>
    </w:p>
    <w:tbl>
      <w:tblPr>
        <w:tblpPr w:leftFromText="180" w:rightFromText="180" w:vertAnchor="text" w:horzAnchor="margin" w:tblpXSpec="center" w:tblpY="-56"/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9C526C" w:rsidRPr="009C526C" w14:paraId="342CFE26" w14:textId="77777777" w:rsidTr="009C526C">
        <w:tc>
          <w:tcPr>
            <w:tcW w:w="3114" w:type="dxa"/>
          </w:tcPr>
          <w:p w14:paraId="6AA5FF6C" w14:textId="77777777" w:rsidR="009C526C" w:rsidRPr="009C526C" w:rsidRDefault="009C526C" w:rsidP="009C526C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52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РАССМОТРЕНО</w:t>
            </w:r>
          </w:p>
          <w:p w14:paraId="7D44B3A3" w14:textId="77777777" w:rsidR="009C526C" w:rsidRPr="009C526C" w:rsidRDefault="009C526C" w:rsidP="009C526C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52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ШМО учителей начальных классов</w:t>
            </w:r>
          </w:p>
          <w:p w14:paraId="4FAC7983" w14:textId="77777777" w:rsidR="009C526C" w:rsidRPr="009C526C" w:rsidRDefault="009C526C" w:rsidP="009C526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52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14:paraId="26BE75D3" w14:textId="77777777" w:rsidR="009C526C" w:rsidRPr="009C526C" w:rsidRDefault="009C526C" w:rsidP="009C526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52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Протокол №1 от «29» 08   2023 г.</w:t>
            </w:r>
          </w:p>
          <w:p w14:paraId="73BAF452" w14:textId="77777777" w:rsidR="009C526C" w:rsidRPr="009C526C" w:rsidRDefault="009C526C" w:rsidP="009C526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14:paraId="663BD15E" w14:textId="77777777" w:rsidR="009C526C" w:rsidRPr="009C526C" w:rsidRDefault="009C526C" w:rsidP="009C526C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52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СОГЛАСОВАНО</w:t>
            </w:r>
          </w:p>
          <w:p w14:paraId="1FDBEC6D" w14:textId="77777777" w:rsidR="009C526C" w:rsidRPr="009C526C" w:rsidRDefault="009C526C" w:rsidP="009C526C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52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Педагогический совет</w:t>
            </w:r>
          </w:p>
          <w:p w14:paraId="5309CCF1" w14:textId="77777777" w:rsidR="009C526C" w:rsidRPr="009C526C" w:rsidRDefault="009C526C" w:rsidP="009C526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52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14:paraId="3A080DFF" w14:textId="77777777" w:rsidR="009C526C" w:rsidRPr="009C526C" w:rsidRDefault="009C526C" w:rsidP="009C526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52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Протокол №1 от «30» 08   2023 г.</w:t>
            </w:r>
          </w:p>
          <w:p w14:paraId="620DBE4F" w14:textId="77777777" w:rsidR="009C526C" w:rsidRPr="009C526C" w:rsidRDefault="009C526C" w:rsidP="009C526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14:paraId="444AD243" w14:textId="77777777" w:rsidR="009C526C" w:rsidRPr="009C526C" w:rsidRDefault="009C526C" w:rsidP="009C526C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52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УТВЕРЖДЕНО</w:t>
            </w:r>
          </w:p>
          <w:p w14:paraId="05712DF5" w14:textId="77777777" w:rsidR="009C526C" w:rsidRPr="009C526C" w:rsidRDefault="009C526C" w:rsidP="009C526C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52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Приказ МБОУ "</w:t>
            </w:r>
            <w:proofErr w:type="spellStart"/>
            <w:r w:rsidRPr="009C52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Сигнальненская</w:t>
            </w:r>
            <w:proofErr w:type="spellEnd"/>
            <w:r w:rsidRPr="009C52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СОШ"</w:t>
            </w:r>
          </w:p>
          <w:p w14:paraId="61FCCCC5" w14:textId="77777777" w:rsidR="009C526C" w:rsidRPr="009C526C" w:rsidRDefault="009C526C" w:rsidP="009C526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52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14:paraId="3A488752" w14:textId="77777777" w:rsidR="009C526C" w:rsidRPr="009C526C" w:rsidRDefault="009C526C" w:rsidP="009C526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52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Приказ №___ от «___» ____   _____ г.</w:t>
            </w:r>
          </w:p>
          <w:p w14:paraId="0B7C21E5" w14:textId="77777777" w:rsidR="009C526C" w:rsidRPr="009C526C" w:rsidRDefault="009C526C" w:rsidP="009C526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0E0DFB70" w14:textId="77777777" w:rsidR="009C526C" w:rsidRPr="009C526C" w:rsidRDefault="009C526C" w:rsidP="009C526C">
      <w:pPr>
        <w:spacing w:after="0"/>
        <w:ind w:left="120"/>
        <w:rPr>
          <w:rFonts w:ascii="Calibri" w:eastAsia="Calibri" w:hAnsi="Calibri" w:cs="Times New Roman"/>
          <w:lang w:val="en-US"/>
        </w:rPr>
      </w:pPr>
    </w:p>
    <w:p w14:paraId="7222DC48" w14:textId="77777777" w:rsidR="00DE1C64" w:rsidRPr="00DE1C64" w:rsidRDefault="00DE1C64" w:rsidP="004F1747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14:paraId="3E69AF17" w14:textId="77777777" w:rsidR="00DE1C64" w:rsidRPr="00DE1C64" w:rsidRDefault="00DE1C64" w:rsidP="004F1747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14:paraId="776EE5C9" w14:textId="77777777" w:rsidR="00DE1C64" w:rsidRPr="00DE1C64" w:rsidRDefault="00DE1C64" w:rsidP="004F1747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14:paraId="74724774" w14:textId="77777777" w:rsidR="00DE1C64" w:rsidRPr="00DE1C64" w:rsidRDefault="00DE1C64" w:rsidP="004F1747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14:paraId="5F2C1BA9" w14:textId="77777777" w:rsidR="00DE1C64" w:rsidRPr="00DE1C64" w:rsidRDefault="00DE1C64" w:rsidP="004F1747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14:paraId="3A2DF93D" w14:textId="77777777" w:rsidR="00DE1C64" w:rsidRPr="00DE1C64" w:rsidRDefault="00DE1C64" w:rsidP="004F1747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14:paraId="67CB5BA8" w14:textId="77777777" w:rsidR="00DE1C64" w:rsidRDefault="00DE1C64" w:rsidP="004F17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РАБОЧАЯ ПРОГРАММА</w:t>
      </w:r>
    </w:p>
    <w:p w14:paraId="7F883AE2" w14:textId="77777777" w:rsidR="00DE1C64" w:rsidRDefault="00DE1C64" w:rsidP="004F17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курса внеурочной деятельности</w:t>
      </w:r>
    </w:p>
    <w:p w14:paraId="2847DDCC" w14:textId="77777777" w:rsidR="00DE1C64" w:rsidRDefault="00DE1C64" w:rsidP="004F17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«Функциональная грамотность»</w:t>
      </w:r>
    </w:p>
    <w:p w14:paraId="6814B1F3" w14:textId="5EC6A27C" w:rsidR="00DE1C64" w:rsidRPr="005C5ECF" w:rsidRDefault="00DE1C64" w:rsidP="004F17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C5ECF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5C5ECF">
        <w:rPr>
          <w:rFonts w:ascii="Times New Roman" w:hAnsi="Times New Roman" w:cs="Times New Roman"/>
          <w:sz w:val="28"/>
          <w:szCs w:val="28"/>
          <w:shd w:val="clear" w:color="auto" w:fill="FFFFFF"/>
        </w:rPr>
        <w:t>общеинтеллектуальное</w:t>
      </w:r>
      <w:proofErr w:type="spellEnd"/>
      <w:r w:rsidRPr="005C5ECF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C5ECF">
        <w:rPr>
          <w:rStyle w:val="a7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направление)</w:t>
      </w:r>
    </w:p>
    <w:p w14:paraId="7CFBA51E" w14:textId="77777777" w:rsidR="00DE1C64" w:rsidRDefault="00DE1C64" w:rsidP="004F17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1-4 классы</w:t>
      </w:r>
    </w:p>
    <w:p w14:paraId="5CFA7B0A" w14:textId="77777777" w:rsidR="00DE1C64" w:rsidRPr="005C5ECF" w:rsidRDefault="00DE1C64" w:rsidP="004F17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C5ECF">
        <w:rPr>
          <w:rFonts w:ascii="Times New Roman" w:hAnsi="Times New Roman" w:cs="Times New Roman"/>
          <w:sz w:val="28"/>
          <w:szCs w:val="28"/>
        </w:rPr>
        <w:t>Срок реализации: 4 года</w:t>
      </w:r>
    </w:p>
    <w:p w14:paraId="4418C477" w14:textId="77777777" w:rsidR="00DE1C64" w:rsidRDefault="00DE1C64" w:rsidP="004F1747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14:paraId="014C0495" w14:textId="77777777" w:rsidR="00DE1C64" w:rsidRDefault="00DE1C64" w:rsidP="004F1747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14:paraId="4AA18E70" w14:textId="77777777" w:rsidR="00DE1C64" w:rsidRDefault="00DE1C64" w:rsidP="004F1747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14:paraId="50195D67" w14:textId="5C5882DF" w:rsidR="00DE1C64" w:rsidRPr="00DE1C64" w:rsidRDefault="00DE1C64" w:rsidP="004F1747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E1C64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</w:t>
      </w:r>
    </w:p>
    <w:p w14:paraId="78211E3E" w14:textId="77777777" w:rsidR="00DE1C64" w:rsidRPr="00DE1C64" w:rsidRDefault="00DE1C64" w:rsidP="004F17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9922AF5" w14:textId="77777777" w:rsidR="00DE1C64" w:rsidRPr="00DE1C64" w:rsidRDefault="00DE1C64" w:rsidP="004F17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786CB59" w14:textId="77777777" w:rsidR="00DE1C64" w:rsidRPr="00DE1C64" w:rsidRDefault="00DE1C64" w:rsidP="004F174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9340713" w14:textId="77777777" w:rsidR="00DE1C64" w:rsidRPr="00DE1C64" w:rsidRDefault="00DE1C64" w:rsidP="004F174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6E1A455" w14:textId="77777777" w:rsidR="00DE1C64" w:rsidRPr="00DE1C64" w:rsidRDefault="00DE1C64" w:rsidP="004F17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96A0FE4" w14:textId="77777777" w:rsidR="00DE1C64" w:rsidRPr="00DE1C64" w:rsidRDefault="00DE1C64" w:rsidP="004F17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4F094D1" w14:textId="2D051F40" w:rsidR="00DE1C64" w:rsidRDefault="00DE1C64" w:rsidP="004F17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88CA34E" w14:textId="0661C500" w:rsidR="004F1747" w:rsidRDefault="004F1747" w:rsidP="004F17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FCF466C" w14:textId="77777777" w:rsidR="004F1747" w:rsidRPr="00DE1C64" w:rsidRDefault="004F1747" w:rsidP="004F17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82BA837" w14:textId="77777777" w:rsidR="009C526C" w:rsidRDefault="009C526C" w:rsidP="009C526C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0A6753D6" w14:textId="77777777" w:rsidR="009C526C" w:rsidRDefault="009C526C" w:rsidP="009C526C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7F293B95" w14:textId="77777777" w:rsidR="009C526C" w:rsidRDefault="009C526C" w:rsidP="009C526C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01F969C5" w14:textId="77777777" w:rsidR="009C526C" w:rsidRDefault="009C526C" w:rsidP="009C526C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154408D2" w14:textId="6BDFC0EE" w:rsidR="00DE1C64" w:rsidRPr="00DE1C64" w:rsidRDefault="009C526C" w:rsidP="009C526C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bookmarkStart w:id="3" w:name="_GoBack"/>
      <w:bookmarkEnd w:id="3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Поселок Сигнальный</w:t>
      </w:r>
      <w:r w:rsidR="00DE1C64" w:rsidRPr="00DE1C64">
        <w:rPr>
          <w:rFonts w:ascii="Times New Roman" w:eastAsia="Times New Roman" w:hAnsi="Times New Roman" w:cs="Times New Roman"/>
          <w:sz w:val="32"/>
          <w:szCs w:val="32"/>
          <w:lang w:eastAsia="ru-RU"/>
        </w:rPr>
        <w:t>, 202</w:t>
      </w:r>
      <w:r w:rsidR="00070D65">
        <w:rPr>
          <w:rFonts w:ascii="Times New Roman" w:eastAsia="Times New Roman" w:hAnsi="Times New Roman" w:cs="Times New Roman"/>
          <w:sz w:val="32"/>
          <w:szCs w:val="32"/>
          <w:lang w:eastAsia="ru-RU"/>
        </w:rPr>
        <w:t>3</w:t>
      </w:r>
    </w:p>
    <w:bookmarkEnd w:id="0"/>
    <w:p w14:paraId="5E9ADAAF" w14:textId="77777777" w:rsidR="009C526C" w:rsidRDefault="009C526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719784F7" w14:textId="7AB3CBB5" w:rsidR="00462DA2" w:rsidRPr="00462DA2" w:rsidRDefault="00462DA2" w:rsidP="004F1747">
      <w:pPr>
        <w:spacing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2DA2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14:paraId="5CD4E161" w14:textId="77777777" w:rsidR="00C0152F" w:rsidRDefault="00462DA2" w:rsidP="004F1747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t>Программа курса внеурочной деятельности для 1 - 4 классов «Функциональная грамотность» разработана в соответствии с требованиями Федерального государственного образовательного стандарта начального общего образования, требования к основной образовательной программе начального общего образования.</w:t>
      </w:r>
      <w:r w:rsidR="005E075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D72492" w14:textId="14B06F16" w:rsidR="00462DA2" w:rsidRPr="00462DA2" w:rsidRDefault="005E0753" w:rsidP="004F17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Pr="00462DA2">
        <w:rPr>
          <w:rFonts w:ascii="Times New Roman" w:hAnsi="Times New Roman" w:cs="Times New Roman"/>
          <w:sz w:val="28"/>
          <w:szCs w:val="28"/>
        </w:rPr>
        <w:t>«Функциональная грамотность»</w:t>
      </w:r>
      <w:r w:rsidRPr="005E07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составлена на основе авторского курса программы «Функциональная грамотность»</w:t>
      </w:r>
      <w:r w:rsidR="00C0152F" w:rsidRPr="00C0152F">
        <w:rPr>
          <w:rFonts w:ascii="Times New Roman" w:hAnsi="Times New Roman" w:cs="Times New Roman"/>
          <w:sz w:val="28"/>
          <w:szCs w:val="28"/>
        </w:rPr>
        <w:t xml:space="preserve"> </w:t>
      </w:r>
      <w:r w:rsidR="00C0152F">
        <w:rPr>
          <w:rFonts w:ascii="Times New Roman" w:hAnsi="Times New Roman" w:cs="Times New Roman"/>
          <w:sz w:val="28"/>
          <w:szCs w:val="28"/>
        </w:rPr>
        <w:t>для 1-4 классов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152F">
        <w:rPr>
          <w:rFonts w:ascii="Times New Roman" w:hAnsi="Times New Roman" w:cs="Times New Roman"/>
          <w:sz w:val="28"/>
          <w:szCs w:val="28"/>
        </w:rPr>
        <w:t xml:space="preserve">(авторы-составители М.В. Буряк, С.А. Шейкина). </w:t>
      </w:r>
    </w:p>
    <w:p w14:paraId="71A2E92D" w14:textId="77777777" w:rsidR="00462DA2" w:rsidRPr="00462DA2" w:rsidRDefault="00462DA2" w:rsidP="004F17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t xml:space="preserve">Программа «Функциональная грамотность» учитывает возрастные, </w:t>
      </w:r>
      <w:proofErr w:type="spellStart"/>
      <w:r w:rsidRPr="00462DA2">
        <w:rPr>
          <w:rFonts w:ascii="Times New Roman" w:hAnsi="Times New Roman" w:cs="Times New Roman"/>
          <w:sz w:val="28"/>
          <w:szCs w:val="28"/>
        </w:rPr>
        <w:t>общеучебные</w:t>
      </w:r>
      <w:proofErr w:type="spellEnd"/>
      <w:r w:rsidRPr="00462DA2">
        <w:rPr>
          <w:rFonts w:ascii="Times New Roman" w:hAnsi="Times New Roman" w:cs="Times New Roman"/>
          <w:sz w:val="28"/>
          <w:szCs w:val="28"/>
        </w:rPr>
        <w:t xml:space="preserve"> и психологические особенности младшего школьника. </w:t>
      </w:r>
    </w:p>
    <w:p w14:paraId="11D8522B" w14:textId="77777777" w:rsidR="00462DA2" w:rsidRPr="00462DA2" w:rsidRDefault="00462DA2" w:rsidP="004F17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t xml:space="preserve">Цель программы: создание условий для развития функциональной грамотности. </w:t>
      </w:r>
    </w:p>
    <w:p w14:paraId="32D507F9" w14:textId="620FAB1A" w:rsidR="00462DA2" w:rsidRPr="00462DA2" w:rsidRDefault="00462DA2" w:rsidP="004F1747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t xml:space="preserve">Программа разбита на </w:t>
      </w:r>
      <w:r w:rsidR="002766DA">
        <w:rPr>
          <w:rFonts w:ascii="Times New Roman" w:hAnsi="Times New Roman" w:cs="Times New Roman"/>
          <w:sz w:val="28"/>
          <w:szCs w:val="28"/>
        </w:rPr>
        <w:t>шесть</w:t>
      </w:r>
      <w:r w:rsidRPr="00462DA2">
        <w:rPr>
          <w:rFonts w:ascii="Times New Roman" w:hAnsi="Times New Roman" w:cs="Times New Roman"/>
          <w:sz w:val="28"/>
          <w:szCs w:val="28"/>
        </w:rPr>
        <w:t xml:space="preserve"> блок</w:t>
      </w:r>
      <w:r w:rsidR="002766DA">
        <w:rPr>
          <w:rFonts w:ascii="Times New Roman" w:hAnsi="Times New Roman" w:cs="Times New Roman"/>
          <w:sz w:val="28"/>
          <w:szCs w:val="28"/>
        </w:rPr>
        <w:t>ов</w:t>
      </w:r>
      <w:r w:rsidRPr="00462DA2">
        <w:rPr>
          <w:rFonts w:ascii="Times New Roman" w:hAnsi="Times New Roman" w:cs="Times New Roman"/>
          <w:sz w:val="28"/>
          <w:szCs w:val="28"/>
        </w:rPr>
        <w:t>: «Читательская грамотность», «Математическая грамотность», «Финансовая грамотность»</w:t>
      </w:r>
      <w:r w:rsidR="002766DA">
        <w:rPr>
          <w:rFonts w:ascii="Times New Roman" w:hAnsi="Times New Roman" w:cs="Times New Roman"/>
          <w:sz w:val="28"/>
          <w:szCs w:val="28"/>
        </w:rPr>
        <w:t>, «Глобальные компетенции», «Креативное мышление»</w:t>
      </w:r>
      <w:r w:rsidRPr="00462DA2">
        <w:rPr>
          <w:rFonts w:ascii="Times New Roman" w:hAnsi="Times New Roman" w:cs="Times New Roman"/>
          <w:sz w:val="28"/>
          <w:szCs w:val="28"/>
        </w:rPr>
        <w:t xml:space="preserve"> и «Естественно-научная грамотность».</w:t>
      </w:r>
    </w:p>
    <w:p w14:paraId="319FB8D2" w14:textId="77777777" w:rsidR="00462DA2" w:rsidRPr="00462DA2" w:rsidRDefault="00462DA2" w:rsidP="004F17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t xml:space="preserve">Целью изучения блока «Читательская грамотность» является развитие способности учащихся к осмыслению письменных текстов и рефлексией на них, использования их содержания для достижения собственных целей, развития знаний и возможностей для активного участия в жизни общества. Оценивается не техника чтения и буквальное понимание текста, а понимание и рефлексия на текст, использование прочитанного для осуществления жизненных целей. </w:t>
      </w:r>
    </w:p>
    <w:p w14:paraId="57821034" w14:textId="77777777" w:rsidR="00462DA2" w:rsidRPr="00462DA2" w:rsidRDefault="00462DA2" w:rsidP="004F17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t xml:space="preserve">Целью изучения блока «Математическая грамотность» является формирование у обучающихся способности определять и понимать роль математики в мире, в котором они живут, высказывать хорошо обоснованные математические суждения и использовать математику так, чтобы удовлетворять в настоящем и будущем потребности, присущие созидательному, заинтересованному и мыслящему гражданину. </w:t>
      </w:r>
    </w:p>
    <w:p w14:paraId="13C75B74" w14:textId="77777777" w:rsidR="00FA3C1F" w:rsidRDefault="00462DA2" w:rsidP="004F17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110940460"/>
      <w:r w:rsidRPr="00462DA2">
        <w:rPr>
          <w:rFonts w:ascii="Times New Roman" w:hAnsi="Times New Roman" w:cs="Times New Roman"/>
          <w:sz w:val="28"/>
          <w:szCs w:val="28"/>
        </w:rPr>
        <w:t xml:space="preserve">Целью изучения блока </w:t>
      </w:r>
      <w:bookmarkEnd w:id="4"/>
      <w:r w:rsidRPr="00462DA2">
        <w:rPr>
          <w:rFonts w:ascii="Times New Roman" w:hAnsi="Times New Roman" w:cs="Times New Roman"/>
          <w:sz w:val="28"/>
          <w:szCs w:val="28"/>
        </w:rPr>
        <w:t>«Финансовая грамотность» является развитие экономического образа мышления, воспитание ответственности нравственного поведения в области экономических отношений в семье, формирование опыта применения полученных знаний и умений для решения элементарных вопросов в области экономики семьи.</w:t>
      </w:r>
    </w:p>
    <w:p w14:paraId="7D42DFFF" w14:textId="3ABE4A6F" w:rsidR="00FA3C1F" w:rsidRDefault="00462DA2" w:rsidP="004F1747">
      <w:pPr>
        <w:pStyle w:val="ac"/>
        <w:shd w:val="clear" w:color="auto" w:fill="FFFFFF"/>
        <w:spacing w:after="0" w:line="240" w:lineRule="auto"/>
        <w:rPr>
          <w:rFonts w:eastAsia="Times New Roman"/>
          <w:color w:val="000000"/>
          <w:sz w:val="28"/>
          <w:szCs w:val="28"/>
          <w:lang w:eastAsia="ru-RU"/>
        </w:rPr>
      </w:pPr>
      <w:r w:rsidRPr="00462DA2">
        <w:rPr>
          <w:sz w:val="28"/>
          <w:szCs w:val="28"/>
        </w:rPr>
        <w:t xml:space="preserve"> </w:t>
      </w:r>
      <w:r w:rsidR="00FA3C1F">
        <w:rPr>
          <w:sz w:val="28"/>
          <w:szCs w:val="28"/>
        </w:rPr>
        <w:t xml:space="preserve">         </w:t>
      </w:r>
      <w:r w:rsidR="00FA3C1F" w:rsidRPr="00462DA2">
        <w:rPr>
          <w:sz w:val="28"/>
          <w:szCs w:val="28"/>
        </w:rPr>
        <w:t>Цель изучения блока</w:t>
      </w:r>
      <w:r w:rsidR="00FA3C1F">
        <w:rPr>
          <w:sz w:val="28"/>
          <w:szCs w:val="28"/>
        </w:rPr>
        <w:t xml:space="preserve"> «</w:t>
      </w:r>
      <w:r w:rsidR="00FA3C1F" w:rsidRPr="00FA3C1F">
        <w:rPr>
          <w:rFonts w:eastAsia="Times New Roman"/>
          <w:color w:val="000000"/>
          <w:sz w:val="28"/>
          <w:szCs w:val="28"/>
          <w:lang w:eastAsia="ru-RU"/>
        </w:rPr>
        <w:t>Глобальная компетентность</w:t>
      </w:r>
      <w:r w:rsidR="00FA3C1F">
        <w:rPr>
          <w:rFonts w:eastAsia="Times New Roman"/>
          <w:color w:val="000000"/>
          <w:sz w:val="28"/>
          <w:szCs w:val="28"/>
          <w:lang w:eastAsia="ru-RU"/>
        </w:rPr>
        <w:t>»</w:t>
      </w:r>
      <w:r w:rsidR="00FA3C1F" w:rsidRPr="00FA3C1F">
        <w:rPr>
          <w:rFonts w:eastAsia="Times New Roman"/>
          <w:color w:val="000000"/>
          <w:sz w:val="28"/>
          <w:szCs w:val="28"/>
          <w:lang w:eastAsia="ru-RU"/>
        </w:rPr>
        <w:t xml:space="preserve"> изучать местные, глобальные проблемы и вопросы межкультурного взаимодействия, понимать и оценивать различные точки зрения и мировоззрения, успешно и уважительно взаимодействовать с другими, а также действовать ответственно для обеспечения устойчивого развития и коллективного благополучия.</w:t>
      </w:r>
    </w:p>
    <w:p w14:paraId="54735BF7" w14:textId="77777777" w:rsidR="0060610D" w:rsidRDefault="00791D2F" w:rsidP="004F1747">
      <w:pPr>
        <w:spacing w:after="16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Pr="00462DA2">
        <w:rPr>
          <w:rFonts w:ascii="Times New Roman" w:hAnsi="Times New Roman" w:cs="Times New Roman"/>
          <w:sz w:val="28"/>
          <w:szCs w:val="28"/>
        </w:rPr>
        <w:t>Цель изучения блока</w:t>
      </w:r>
      <w:r>
        <w:rPr>
          <w:sz w:val="28"/>
          <w:szCs w:val="28"/>
        </w:rPr>
        <w:t xml:space="preserve"> «</w:t>
      </w:r>
      <w:r w:rsidRPr="00791D2F">
        <w:rPr>
          <w:rFonts w:ascii="Times New Roman" w:eastAsia="Calibri" w:hAnsi="Times New Roman" w:cs="Times New Roman"/>
          <w:sz w:val="28"/>
          <w:szCs w:val="28"/>
        </w:rPr>
        <w:t>Креативное мышление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Pr="00791D2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791D2F">
        <w:rPr>
          <w:rFonts w:ascii="Times New Roman" w:eastAsia="Calibri" w:hAnsi="Times New Roman" w:cs="Times New Roman"/>
          <w:sz w:val="28"/>
          <w:szCs w:val="28"/>
        </w:rPr>
        <w:t xml:space="preserve">умение человека использовать свое воображение для выработки и совершенствования идей, формирования нового знания, решения задач, с которыми он не сталкивался раньше. </w:t>
      </w:r>
      <w:r w:rsidR="0060610D">
        <w:rPr>
          <w:rFonts w:ascii="Times New Roman" w:eastAsia="Calibri" w:hAnsi="Times New Roman" w:cs="Times New Roman"/>
          <w:sz w:val="28"/>
          <w:szCs w:val="28"/>
        </w:rPr>
        <w:t>К</w:t>
      </w:r>
      <w:r w:rsidRPr="00791D2F">
        <w:rPr>
          <w:rFonts w:ascii="Times New Roman" w:eastAsia="Calibri" w:hAnsi="Times New Roman" w:cs="Times New Roman"/>
          <w:sz w:val="28"/>
          <w:szCs w:val="28"/>
        </w:rPr>
        <w:t>реативное мышление способ</w:t>
      </w:r>
      <w:r w:rsidR="0060610D">
        <w:rPr>
          <w:rFonts w:ascii="Times New Roman" w:eastAsia="Calibri" w:hAnsi="Times New Roman" w:cs="Times New Roman"/>
          <w:sz w:val="28"/>
          <w:szCs w:val="28"/>
        </w:rPr>
        <w:t>ствует</w:t>
      </w:r>
      <w:r w:rsidRPr="00791D2F">
        <w:rPr>
          <w:rFonts w:ascii="Times New Roman" w:eastAsia="Calibri" w:hAnsi="Times New Roman" w:cs="Times New Roman"/>
          <w:sz w:val="28"/>
          <w:szCs w:val="28"/>
        </w:rPr>
        <w:t xml:space="preserve"> критически осмысливать свои разработки, совершенствовать их.</w:t>
      </w:r>
    </w:p>
    <w:p w14:paraId="2C95DF9E" w14:textId="329A2E4F" w:rsidR="00462DA2" w:rsidRPr="0060610D" w:rsidRDefault="0060610D" w:rsidP="004F1747">
      <w:pPr>
        <w:spacing w:after="16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</w:t>
      </w:r>
      <w:r w:rsidR="00462DA2" w:rsidRPr="00462DA2">
        <w:rPr>
          <w:rFonts w:ascii="Times New Roman" w:hAnsi="Times New Roman" w:cs="Times New Roman"/>
          <w:sz w:val="28"/>
          <w:szCs w:val="28"/>
        </w:rPr>
        <w:t xml:space="preserve">Целью изучения блока «Естественно-научная грамотность» является формирование у обучающихся способности использовать естественно-научные знания для выделения в реальных ситуациях проблем, которые могут быть исследованы и решены с помощью научных методов, для получения выводов, основанных на наблюдениях и экспериментах. Эти выводы необходимы для понимания окружающего мира, тех изменений, которые вносит в него деятельность человека, и для принятия соответствующих решений. </w:t>
      </w:r>
    </w:p>
    <w:p w14:paraId="0CB07017" w14:textId="582E4EC4" w:rsidR="00770A12" w:rsidRPr="00770A12" w:rsidRDefault="00462DA2" w:rsidP="004F1747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lastRenderedPageBreak/>
        <w:t xml:space="preserve">Программа курса внеурочной деятельности «Функциональная грамотность» </w:t>
      </w:r>
      <w:r w:rsidRPr="00770A12">
        <w:rPr>
          <w:rFonts w:ascii="Times New Roman" w:hAnsi="Times New Roman" w:cs="Times New Roman"/>
          <w:sz w:val="28"/>
          <w:szCs w:val="28"/>
        </w:rPr>
        <w:t>рассчитана</w:t>
      </w:r>
      <w:r w:rsidR="000A4C2F" w:rsidRPr="00770A12">
        <w:rPr>
          <w:rFonts w:ascii="Times New Roman" w:hAnsi="Times New Roman" w:cs="Times New Roman"/>
          <w:sz w:val="28"/>
          <w:szCs w:val="28"/>
        </w:rPr>
        <w:t xml:space="preserve"> на 135 часов и предполагает проведение 1 занятия в неделю. Срок реализации </w:t>
      </w:r>
      <w:r w:rsidR="0060610D">
        <w:rPr>
          <w:rFonts w:ascii="Times New Roman" w:hAnsi="Times New Roman" w:cs="Times New Roman"/>
          <w:sz w:val="28"/>
          <w:szCs w:val="28"/>
        </w:rPr>
        <w:t xml:space="preserve">    </w:t>
      </w:r>
      <w:r w:rsidR="000A4C2F" w:rsidRPr="00770A12">
        <w:rPr>
          <w:rFonts w:ascii="Times New Roman" w:hAnsi="Times New Roman" w:cs="Times New Roman"/>
          <w:sz w:val="28"/>
          <w:szCs w:val="28"/>
        </w:rPr>
        <w:t xml:space="preserve">4 года (1-4 класс): </w:t>
      </w:r>
    </w:p>
    <w:p w14:paraId="67C8E4F7" w14:textId="77777777" w:rsidR="00770A12" w:rsidRPr="00770A12" w:rsidRDefault="000A4C2F" w:rsidP="004F17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0A12">
        <w:rPr>
          <w:rFonts w:ascii="Times New Roman" w:hAnsi="Times New Roman" w:cs="Times New Roman"/>
          <w:sz w:val="28"/>
          <w:szCs w:val="28"/>
        </w:rPr>
        <w:t xml:space="preserve">1 класс – 33 часа </w:t>
      </w:r>
    </w:p>
    <w:p w14:paraId="2104C3EE" w14:textId="77777777" w:rsidR="00770A12" w:rsidRPr="00770A12" w:rsidRDefault="000A4C2F" w:rsidP="004F17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0A12">
        <w:rPr>
          <w:rFonts w:ascii="Times New Roman" w:hAnsi="Times New Roman" w:cs="Times New Roman"/>
          <w:sz w:val="28"/>
          <w:szCs w:val="28"/>
        </w:rPr>
        <w:t xml:space="preserve">2 класс – 34 часа </w:t>
      </w:r>
    </w:p>
    <w:p w14:paraId="4EDD4007" w14:textId="77777777" w:rsidR="00770A12" w:rsidRPr="00770A12" w:rsidRDefault="000A4C2F" w:rsidP="004F17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0A12">
        <w:rPr>
          <w:rFonts w:ascii="Times New Roman" w:hAnsi="Times New Roman" w:cs="Times New Roman"/>
          <w:sz w:val="28"/>
          <w:szCs w:val="28"/>
        </w:rPr>
        <w:t xml:space="preserve">3 класс – 34 часа </w:t>
      </w:r>
    </w:p>
    <w:p w14:paraId="18EE19B9" w14:textId="77777777" w:rsidR="00770A12" w:rsidRPr="00770A12" w:rsidRDefault="000A4C2F" w:rsidP="004F17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0A12">
        <w:rPr>
          <w:rFonts w:ascii="Times New Roman" w:hAnsi="Times New Roman" w:cs="Times New Roman"/>
          <w:sz w:val="28"/>
          <w:szCs w:val="28"/>
        </w:rPr>
        <w:t xml:space="preserve">4 класс – 34 часа </w:t>
      </w:r>
    </w:p>
    <w:p w14:paraId="015D8522" w14:textId="77777777" w:rsidR="00462DA2" w:rsidRDefault="00462DA2" w:rsidP="004F17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t xml:space="preserve">В первом полугодии проводятся занятия по формированию читательской и естественнонаучной грамотности, во 2 полугодии - по формированию математической финансовой грамотности. Если учитель считает необходимым, последовательность проведения занятий можно изменить. </w:t>
      </w:r>
    </w:p>
    <w:p w14:paraId="7BC9224B" w14:textId="77777777" w:rsidR="00770A12" w:rsidRDefault="00770A12" w:rsidP="004F17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Формы организации занятий:</w:t>
      </w:r>
    </w:p>
    <w:p w14:paraId="6E35993F" w14:textId="77777777" w:rsidR="00770A12" w:rsidRPr="00770A12" w:rsidRDefault="00770A12" w:rsidP="004F1747">
      <w:pPr>
        <w:numPr>
          <w:ilvl w:val="0"/>
          <w:numId w:val="2"/>
        </w:numPr>
        <w:shd w:val="clear" w:color="auto" w:fill="FFFFFF"/>
        <w:spacing w:after="0" w:line="240" w:lineRule="auto"/>
        <w:ind w:left="284" w:right="450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Предметные недели;</w:t>
      </w:r>
    </w:p>
    <w:p w14:paraId="1944F0F6" w14:textId="77777777" w:rsidR="00770A12" w:rsidRPr="00770A12" w:rsidRDefault="00770A12" w:rsidP="004F1747">
      <w:pPr>
        <w:numPr>
          <w:ilvl w:val="0"/>
          <w:numId w:val="2"/>
        </w:numPr>
        <w:shd w:val="clear" w:color="auto" w:fill="FFFFFF"/>
        <w:spacing w:after="0" w:line="240" w:lineRule="auto"/>
        <w:ind w:left="284" w:right="450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Библиотечные уроки;</w:t>
      </w:r>
    </w:p>
    <w:p w14:paraId="04DCD693" w14:textId="77777777" w:rsidR="00770A12" w:rsidRPr="00770A12" w:rsidRDefault="00455A6D" w:rsidP="004F1747">
      <w:pPr>
        <w:numPr>
          <w:ilvl w:val="0"/>
          <w:numId w:val="2"/>
        </w:numPr>
        <w:shd w:val="clear" w:color="auto" w:fill="FFFFFF"/>
        <w:spacing w:after="0" w:line="240" w:lineRule="auto"/>
        <w:ind w:left="284" w:right="450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Деловые беседы</w:t>
      </w:r>
      <w:r w:rsidR="00770A12" w:rsidRPr="00770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27208AA3" w14:textId="77777777" w:rsidR="00770A12" w:rsidRPr="00770A12" w:rsidRDefault="00770A12" w:rsidP="004F1747">
      <w:pPr>
        <w:numPr>
          <w:ilvl w:val="0"/>
          <w:numId w:val="2"/>
        </w:numPr>
        <w:shd w:val="clear" w:color="auto" w:fill="FFFFFF"/>
        <w:spacing w:after="0" w:line="240" w:lineRule="auto"/>
        <w:ind w:left="284" w:right="450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Участие в научно-исследовательских </w:t>
      </w:r>
      <w:r w:rsidR="00455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дискуссиях</w:t>
      </w:r>
      <w:r w:rsidRPr="00770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267362C3" w14:textId="77777777" w:rsidR="00003467" w:rsidRPr="00003467" w:rsidRDefault="00455A6D" w:rsidP="004F1747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right="450" w:hanging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Практические </w:t>
      </w:r>
      <w:r w:rsidR="00003467" w:rsidRPr="000034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</w:t>
      </w:r>
    </w:p>
    <w:p w14:paraId="33A09A9F" w14:textId="77777777" w:rsidR="00770A12" w:rsidRPr="00770A12" w:rsidRDefault="00770A12" w:rsidP="004F1747">
      <w:pPr>
        <w:shd w:val="clear" w:color="auto" w:fill="FFFFFF"/>
        <w:spacing w:after="0" w:line="240" w:lineRule="auto"/>
        <w:ind w:right="45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5348">
        <w:rPr>
          <w:rFonts w:ascii="Times New Roman" w:hAnsi="Times New Roman" w:cs="Times New Roman"/>
          <w:sz w:val="28"/>
          <w:szCs w:val="28"/>
        </w:rPr>
        <w:t>Учебный процесс учащихся с ограниченными возможностями здоровья осуществляется на основе адаптированных общеобразовательных программ начального общего образования при одновременном сохранении коррекционной направленности педагогического процесса, которая реализуется через допустимые изменения в структурировании содержания, специфические методы, приемы работы.</w:t>
      </w:r>
    </w:p>
    <w:p w14:paraId="3358A00D" w14:textId="77777777" w:rsidR="00C0152F" w:rsidRPr="00CC5348" w:rsidRDefault="00C0152F" w:rsidP="004F17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6A00E7D7" w14:textId="77777777" w:rsidR="00C0152F" w:rsidRDefault="00C0152F" w:rsidP="004F1747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r w:rsidRPr="00C0152F">
        <w:rPr>
          <w:rFonts w:ascii="Times New Roman" w:hAnsi="Times New Roman" w:cs="Times New Roman"/>
          <w:color w:val="auto"/>
        </w:rPr>
        <w:t>ПЛАНИ</w:t>
      </w:r>
      <w:r w:rsidR="00917113">
        <w:rPr>
          <w:rFonts w:ascii="Times New Roman" w:hAnsi="Times New Roman" w:cs="Times New Roman"/>
          <w:color w:val="auto"/>
        </w:rPr>
        <w:t>РУЕМЫЕ РЕЗУЛЬТАТЫ ОСВОЕНИЯ КУРСА</w:t>
      </w:r>
    </w:p>
    <w:p w14:paraId="3FCB0A22" w14:textId="77777777" w:rsidR="00917113" w:rsidRPr="00917113" w:rsidRDefault="00917113" w:rsidP="004F1747">
      <w:pPr>
        <w:spacing w:after="0" w:line="240" w:lineRule="auto"/>
      </w:pPr>
    </w:p>
    <w:p w14:paraId="6B508AD2" w14:textId="77777777" w:rsidR="00917113" w:rsidRDefault="00C0152F" w:rsidP="004F1747">
      <w:pPr>
        <w:spacing w:after="0" w:line="240" w:lineRule="auto"/>
        <w:ind w:right="6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52F">
        <w:rPr>
          <w:rFonts w:ascii="Times New Roman" w:eastAsia="Times New Roman" w:hAnsi="Times New Roman" w:cs="Times New Roman"/>
          <w:sz w:val="28"/>
          <w:szCs w:val="28"/>
        </w:rPr>
        <w:t>Программа обеспечивает достижение</w:t>
      </w:r>
      <w:r w:rsidR="00917113">
        <w:rPr>
          <w:rFonts w:ascii="Times New Roman" w:eastAsia="Times New Roman" w:hAnsi="Times New Roman" w:cs="Times New Roman"/>
          <w:sz w:val="28"/>
          <w:szCs w:val="28"/>
        </w:rPr>
        <w:t xml:space="preserve"> следующих личностных, метапредметных результатов.</w:t>
      </w:r>
    </w:p>
    <w:p w14:paraId="0BEA9DA4" w14:textId="77777777" w:rsidR="00C0152F" w:rsidRPr="00C0152F" w:rsidRDefault="00C0152F" w:rsidP="004F1747">
      <w:pPr>
        <w:spacing w:after="0" w:line="240" w:lineRule="auto"/>
        <w:ind w:right="6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eastAsia="Times New Roman" w:hAnsi="Times New Roman" w:cs="Times New Roman"/>
          <w:b/>
          <w:i/>
          <w:sz w:val="28"/>
          <w:szCs w:val="28"/>
        </w:rPr>
        <w:t>Личностные</w:t>
      </w:r>
      <w:r w:rsidRPr="00C0152F">
        <w:rPr>
          <w:rFonts w:ascii="Times New Roman" w:eastAsia="Times New Roman" w:hAnsi="Times New Roman" w:cs="Times New Roman"/>
          <w:sz w:val="28"/>
          <w:szCs w:val="28"/>
        </w:rPr>
        <w:t xml:space="preserve"> результаты изучения курса:</w:t>
      </w:r>
    </w:p>
    <w:p w14:paraId="42AE6017" w14:textId="77777777" w:rsidR="00C0152F" w:rsidRPr="00C0152F" w:rsidRDefault="00917113" w:rsidP="004F1747">
      <w:pPr>
        <w:spacing w:after="13" w:line="240" w:lineRule="auto"/>
        <w:ind w:right="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 xml:space="preserve"> осознавать себя как члена семьи, общест</w:t>
      </w:r>
      <w:r>
        <w:rPr>
          <w:rFonts w:ascii="Times New Roman" w:eastAsia="Times New Roman" w:hAnsi="Times New Roman" w:cs="Times New Roman"/>
          <w:sz w:val="28"/>
          <w:szCs w:val="28"/>
        </w:rPr>
        <w:t>ва и государства: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 xml:space="preserve"> участие в обсуждении финансовых проблем семьи, принятии </w:t>
      </w:r>
      <w:r>
        <w:rPr>
          <w:rFonts w:ascii="Times New Roman" w:eastAsia="Times New Roman" w:hAnsi="Times New Roman" w:cs="Times New Roman"/>
          <w:sz w:val="28"/>
          <w:szCs w:val="28"/>
        </w:rPr>
        <w:t>реше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ний о семейном бюджете;</w:t>
      </w:r>
    </w:p>
    <w:p w14:paraId="36A91F15" w14:textId="77777777" w:rsidR="00917113" w:rsidRDefault="00917113" w:rsidP="004F1747">
      <w:pPr>
        <w:spacing w:after="13" w:line="240" w:lineRule="auto"/>
        <w:ind w:right="6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 xml:space="preserve"> овладевать начальными навыками адаптации в мире финансовых отношений: сопоставление доходов и расходов, простые вычисления в области семейных финансов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11A4279" w14:textId="77777777" w:rsidR="00C0152F" w:rsidRPr="00C0152F" w:rsidRDefault="00917113" w:rsidP="004F1747">
      <w:pPr>
        <w:spacing w:after="13" w:line="240" w:lineRule="auto"/>
        <w:ind w:right="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 xml:space="preserve"> осознавать личную ответственность за свои поступки;</w:t>
      </w:r>
    </w:p>
    <w:p w14:paraId="3774C744" w14:textId="77777777" w:rsidR="00C0152F" w:rsidRPr="00C0152F" w:rsidRDefault="00C0152F" w:rsidP="004F1747">
      <w:pPr>
        <w:spacing w:after="0" w:line="240" w:lineRule="auto"/>
        <w:ind w:right="62"/>
        <w:jc w:val="both"/>
        <w:rPr>
          <w:rFonts w:ascii="Times New Roman" w:hAnsi="Times New Roman" w:cs="Times New Roman"/>
          <w:sz w:val="28"/>
          <w:szCs w:val="28"/>
        </w:rPr>
      </w:pPr>
      <w:r w:rsidRPr="00C0152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0" wp14:anchorId="4E5F580C" wp14:editId="3AC198BB">
            <wp:simplePos x="0" y="0"/>
            <wp:positionH relativeFrom="column">
              <wp:posOffset>6700464</wp:posOffset>
            </wp:positionH>
            <wp:positionV relativeFrom="paragraph">
              <wp:posOffset>1034774</wp:posOffset>
            </wp:positionV>
            <wp:extent cx="62460" cy="13879"/>
            <wp:effectExtent l="0" t="0" r="0" b="0"/>
            <wp:wrapSquare wrapText="bothSides"/>
            <wp:docPr id="5145" name="Picture 51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45" name="Picture 514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460" cy="138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17113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C0152F">
        <w:rPr>
          <w:rFonts w:ascii="Times New Roman" w:eastAsia="Times New Roman" w:hAnsi="Times New Roman" w:cs="Times New Roman"/>
          <w:sz w:val="28"/>
          <w:szCs w:val="28"/>
        </w:rPr>
        <w:t xml:space="preserve"> уметь сотрудничать со взрослыми и сверстниками в различных ситуациях.</w:t>
      </w:r>
    </w:p>
    <w:p w14:paraId="160D5518" w14:textId="77777777" w:rsidR="004426DD" w:rsidRDefault="004426DD" w:rsidP="004F1747">
      <w:pPr>
        <w:spacing w:after="2" w:line="240" w:lineRule="auto"/>
        <w:rPr>
          <w:rFonts w:ascii="Times New Roman" w:eastAsia="Times New Roman" w:hAnsi="Times New Roman" w:cs="Times New Roman"/>
          <w:sz w:val="28"/>
          <w:szCs w:val="28"/>
          <w:u w:val="single" w:color="000000"/>
        </w:rPr>
      </w:pPr>
    </w:p>
    <w:p w14:paraId="188647F2" w14:textId="77777777" w:rsidR="004426DD" w:rsidRPr="004426DD" w:rsidRDefault="004426DD" w:rsidP="004F1747">
      <w:pPr>
        <w:spacing w:after="2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4426DD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Метапредметные </w:t>
      </w:r>
      <w:r w:rsidRPr="004426DD">
        <w:rPr>
          <w:rFonts w:ascii="Times New Roman" w:eastAsia="Times New Roman" w:hAnsi="Times New Roman" w:cs="Times New Roman"/>
          <w:sz w:val="28"/>
          <w:szCs w:val="28"/>
        </w:rPr>
        <w:t>результаты изучения курса:</w:t>
      </w:r>
    </w:p>
    <w:p w14:paraId="7282DAAA" w14:textId="77777777" w:rsidR="00917113" w:rsidRDefault="00C0152F" w:rsidP="004F1747">
      <w:pPr>
        <w:spacing w:after="2" w:line="240" w:lineRule="auto"/>
        <w:rPr>
          <w:rFonts w:ascii="Times New Roman" w:hAnsi="Times New Roman" w:cs="Times New Roman"/>
          <w:sz w:val="28"/>
          <w:szCs w:val="28"/>
        </w:rPr>
      </w:pPr>
      <w:r w:rsidRPr="00C0152F"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Познавательные:</w:t>
      </w:r>
    </w:p>
    <w:p w14:paraId="210B9E1A" w14:textId="77777777" w:rsidR="00917113" w:rsidRDefault="00917113" w:rsidP="004F1747">
      <w:pPr>
        <w:spacing w:after="2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осваивать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способы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решен</w:t>
      </w:r>
      <w:r>
        <w:rPr>
          <w:rFonts w:ascii="Times New Roman" w:eastAsia="Times New Roman" w:hAnsi="Times New Roman" w:cs="Times New Roman"/>
          <w:sz w:val="28"/>
          <w:szCs w:val="28"/>
        </w:rPr>
        <w:t>ия проблем творческого и поиско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вого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характера</w:t>
      </w:r>
      <w:r>
        <w:rPr>
          <w:rFonts w:ascii="Times New Roman" w:eastAsia="Times New Roman" w:hAnsi="Times New Roman" w:cs="Times New Roman"/>
          <w:sz w:val="28"/>
          <w:szCs w:val="28"/>
        </w:rPr>
        <w:t>: р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абота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над проектами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исследованиями;</w:t>
      </w:r>
    </w:p>
    <w:p w14:paraId="55BD061D" w14:textId="77777777" w:rsidR="00917113" w:rsidRDefault="00917113" w:rsidP="004F1747">
      <w:pPr>
        <w:spacing w:after="2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и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спользовать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различные способы поиска, сбора, обработки,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 xml:space="preserve">анализа и представления информации; </w:t>
      </w:r>
    </w:p>
    <w:p w14:paraId="4FA068FE" w14:textId="6BE04177" w:rsidR="00917113" w:rsidRDefault="00917113" w:rsidP="004F1747">
      <w:pPr>
        <w:spacing w:after="2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овладевать логическими действиями сравнения, обобщения,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152F" w:rsidRPr="00C0152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0" wp14:anchorId="300D05A4" wp14:editId="7E9E37E5">
            <wp:simplePos x="0" y="0"/>
            <wp:positionH relativeFrom="column">
              <wp:posOffset>912596</wp:posOffset>
            </wp:positionH>
            <wp:positionV relativeFrom="paragraph">
              <wp:posOffset>10410</wp:posOffset>
            </wp:positionV>
            <wp:extent cx="6940" cy="6940"/>
            <wp:effectExtent l="0" t="0" r="0" b="0"/>
            <wp:wrapSquare wrapText="bothSides"/>
            <wp:docPr id="1154" name="Picture 11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4" name="Picture 115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940" cy="6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 xml:space="preserve">классификации, установления аналогий и </w:t>
      </w:r>
      <w:r>
        <w:rPr>
          <w:rFonts w:ascii="Times New Roman" w:hAnsi="Times New Roman" w:cs="Times New Roman"/>
          <w:noProof/>
          <w:sz w:val="28"/>
          <w:szCs w:val="28"/>
        </w:rPr>
        <w:t xml:space="preserve">причинно-следственных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связей, построений рассуждений, отнесения к известным понятиям;</w:t>
      </w:r>
    </w:p>
    <w:p w14:paraId="57E8A5AC" w14:textId="77777777" w:rsidR="00C0152F" w:rsidRDefault="00917113" w:rsidP="004F1747">
      <w:pPr>
        <w:spacing w:after="0" w:line="240" w:lineRule="auto"/>
        <w:ind w:right="1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использовать з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наково-символические средства, в том числе моделирование;</w:t>
      </w:r>
    </w:p>
    <w:p w14:paraId="1328A9AE" w14:textId="77777777" w:rsidR="004426DD" w:rsidRPr="004426DD" w:rsidRDefault="004426DD" w:rsidP="004F1747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 xml:space="preserve">- ориентироваться в своей системе знаний: отличать новое от уже известного; </w:t>
      </w:r>
    </w:p>
    <w:p w14:paraId="1A0224CC" w14:textId="77777777" w:rsidR="004426DD" w:rsidRPr="004426DD" w:rsidRDefault="004426DD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noProof/>
          <w:sz w:val="28"/>
          <w:szCs w:val="28"/>
        </w:rPr>
        <w:lastRenderedPageBreak/>
        <w:t xml:space="preserve">- </w:t>
      </w:r>
      <w:r w:rsidRPr="004426DD">
        <w:rPr>
          <w:rFonts w:ascii="Times New Roman" w:hAnsi="Times New Roman" w:cs="Times New Roman"/>
          <w:sz w:val="28"/>
          <w:szCs w:val="28"/>
        </w:rPr>
        <w:t xml:space="preserve">делать предварительный отбор источников информации: ориентироваться в потоке информации; </w:t>
      </w:r>
    </w:p>
    <w:p w14:paraId="5F4A5C81" w14:textId="77777777" w:rsidR="004426DD" w:rsidRPr="004426DD" w:rsidRDefault="004426DD" w:rsidP="004F1747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 xml:space="preserve">- добывать новые знания: находить ответы на вопросы, используя учебные пособия, свой жизненный опыт и информацию, полученную от окружающих; </w:t>
      </w:r>
    </w:p>
    <w:p w14:paraId="42CBBC1F" w14:textId="77777777" w:rsidR="004426DD" w:rsidRPr="004426DD" w:rsidRDefault="004426DD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Pr="004426DD">
        <w:rPr>
          <w:rFonts w:ascii="Times New Roman" w:hAnsi="Times New Roman" w:cs="Times New Roman"/>
          <w:sz w:val="28"/>
          <w:szCs w:val="28"/>
        </w:rPr>
        <w:t>перерабатывать полученную информацию: сравнивать и группировать объекты;</w:t>
      </w:r>
    </w:p>
    <w:p w14:paraId="1CFCC363" w14:textId="77777777" w:rsidR="004426DD" w:rsidRPr="004426DD" w:rsidRDefault="004426DD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>- преобразовывать информацию из одной формы в другую.</w:t>
      </w:r>
    </w:p>
    <w:p w14:paraId="27E06371" w14:textId="77777777" w:rsidR="004426DD" w:rsidRPr="004426DD" w:rsidRDefault="004426DD" w:rsidP="004F1747">
      <w:pPr>
        <w:spacing w:after="0" w:line="240" w:lineRule="auto"/>
        <w:ind w:left="38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  <w:u w:val="single" w:color="000000"/>
        </w:rPr>
        <w:t>Регулятивные:</w:t>
      </w:r>
    </w:p>
    <w:p w14:paraId="66539B8C" w14:textId="77777777" w:rsidR="004426DD" w:rsidRPr="004426DD" w:rsidRDefault="004426DD" w:rsidP="004F1747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 xml:space="preserve">- проявлять познавательную и творческую инициативу; </w:t>
      </w:r>
    </w:p>
    <w:p w14:paraId="30833E39" w14:textId="418D7446" w:rsidR="004426DD" w:rsidRPr="004426DD" w:rsidRDefault="004426DD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Pr="004426DD">
        <w:rPr>
          <w:rFonts w:ascii="Times New Roman" w:hAnsi="Times New Roman" w:cs="Times New Roman"/>
          <w:sz w:val="28"/>
          <w:szCs w:val="28"/>
        </w:rPr>
        <w:t>принимать и сохранять учебную цель и задачу, планировать ее реализацию;</w:t>
      </w:r>
    </w:p>
    <w:p w14:paraId="35F6EDEB" w14:textId="77777777" w:rsidR="004426DD" w:rsidRDefault="004426DD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>- контролировать и оценивать свои действия, вносить соответствующие коррективы в их выполнение;</w:t>
      </w:r>
    </w:p>
    <w:p w14:paraId="5D1228B6" w14:textId="77777777" w:rsidR="004426DD" w:rsidRPr="004426DD" w:rsidRDefault="004426DD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>- уметь отличать правильно выполненное задание от неверного;</w:t>
      </w:r>
      <w:r w:rsidRPr="004426D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6D34BCC" wp14:editId="430F9179">
            <wp:extent cx="74629" cy="74628"/>
            <wp:effectExtent l="0" t="0" r="0" b="0"/>
            <wp:docPr id="5175" name="Picture 51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75" name="Picture 5175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4629" cy="74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426DD">
        <w:rPr>
          <w:rFonts w:ascii="Times New Roman" w:hAnsi="Times New Roman" w:cs="Times New Roman"/>
          <w:sz w:val="28"/>
          <w:szCs w:val="28"/>
        </w:rPr>
        <w:t xml:space="preserve">- оценивать правильность выполнения действий: самооценка и </w:t>
      </w:r>
      <w:proofErr w:type="spellStart"/>
      <w:r w:rsidRPr="004426DD">
        <w:rPr>
          <w:rFonts w:ascii="Times New Roman" w:hAnsi="Times New Roman" w:cs="Times New Roman"/>
          <w:sz w:val="28"/>
          <w:szCs w:val="28"/>
        </w:rPr>
        <w:t>взаимооценка</w:t>
      </w:r>
      <w:proofErr w:type="spellEnd"/>
      <w:r w:rsidRPr="004426DD">
        <w:rPr>
          <w:rFonts w:ascii="Times New Roman" w:hAnsi="Times New Roman" w:cs="Times New Roman"/>
          <w:sz w:val="28"/>
          <w:szCs w:val="28"/>
        </w:rPr>
        <w:t>, знакомство с критериями оценивания.</w:t>
      </w:r>
    </w:p>
    <w:p w14:paraId="1CB0ADE1" w14:textId="77777777" w:rsidR="004426DD" w:rsidRPr="004426DD" w:rsidRDefault="004426DD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  <w:u w:val="single" w:color="000000"/>
        </w:rPr>
        <w:t>Коммуникативные:</w:t>
      </w:r>
    </w:p>
    <w:p w14:paraId="410B4976" w14:textId="77777777" w:rsidR="004426DD" w:rsidRPr="004426DD" w:rsidRDefault="004426DD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>- адекватно передавать информацию, выражать свои мысли в соответствии с поставленными задачами и отображать предметное содержание и условия деятельности в речи;</w:t>
      </w:r>
    </w:p>
    <w:p w14:paraId="690DFA99" w14:textId="77777777" w:rsidR="004426DD" w:rsidRPr="004426DD" w:rsidRDefault="004426DD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 xml:space="preserve">- слушать и понимать речь других; </w:t>
      </w:r>
    </w:p>
    <w:p w14:paraId="5853AB67" w14:textId="77777777" w:rsidR="004426DD" w:rsidRPr="004426DD" w:rsidRDefault="004426DD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 xml:space="preserve">- совместно договариваться о правилах работы в группе; </w:t>
      </w:r>
    </w:p>
    <w:p w14:paraId="1CE376DF" w14:textId="77777777" w:rsidR="004426DD" w:rsidRPr="004426DD" w:rsidRDefault="004426DD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 xml:space="preserve">- доносить свою позицию до других: оформлять свою мысль в устной и письменной речи (на уровне одного предложения или небольшого текста); </w:t>
      </w:r>
      <w:r w:rsidRPr="004426D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74CA9EB" wp14:editId="631F89D7">
            <wp:extent cx="27495" cy="11784"/>
            <wp:effectExtent l="0" t="0" r="0" b="0"/>
            <wp:docPr id="1397" name="Picture 13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7" name="Picture 1397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7495" cy="11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54046E" w14:textId="77777777" w:rsidR="004426DD" w:rsidRPr="004426DD" w:rsidRDefault="004426DD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>- учиться выполнять различные роли в группе (лидера, исполнителя, критика).</w:t>
      </w:r>
    </w:p>
    <w:p w14:paraId="7B3ACB5F" w14:textId="0B92F230" w:rsidR="00917113" w:rsidRPr="004426DD" w:rsidRDefault="0060610D" w:rsidP="004F1747">
      <w:pPr>
        <w:spacing w:before="240" w:after="0" w:line="240" w:lineRule="auto"/>
        <w:ind w:right="12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4426DD" w:rsidRPr="00461F62">
        <w:rPr>
          <w:rFonts w:ascii="Times New Roman" w:hAnsi="Times New Roman" w:cs="Times New Roman"/>
          <w:b/>
          <w:i/>
          <w:iCs/>
          <w:sz w:val="28"/>
          <w:szCs w:val="28"/>
        </w:rPr>
        <w:t>Предметные результаты</w:t>
      </w:r>
      <w:r w:rsidR="004426DD" w:rsidRPr="004426DD">
        <w:rPr>
          <w:rFonts w:ascii="Times New Roman" w:hAnsi="Times New Roman" w:cs="Times New Roman"/>
          <w:sz w:val="28"/>
          <w:szCs w:val="28"/>
        </w:rPr>
        <w:t xml:space="preserve"> изучения блока </w:t>
      </w:r>
      <w:r w:rsidR="004426DD" w:rsidRPr="00461F62">
        <w:rPr>
          <w:rFonts w:ascii="Times New Roman" w:hAnsi="Times New Roman" w:cs="Times New Roman"/>
          <w:b/>
          <w:i/>
          <w:iCs/>
          <w:sz w:val="28"/>
          <w:szCs w:val="28"/>
        </w:rPr>
        <w:t>«Читательская грамотность»</w:t>
      </w:r>
      <w:r w:rsidR="004426DD" w:rsidRPr="00461F62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1998EC6E" w14:textId="77777777" w:rsidR="00C70208" w:rsidRPr="00C70208" w:rsidRDefault="00C70208" w:rsidP="004F17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0208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Pr="00C70208">
        <w:rPr>
          <w:rFonts w:ascii="Times New Roman" w:hAnsi="Times New Roman" w:cs="Times New Roman"/>
          <w:sz w:val="28"/>
          <w:szCs w:val="28"/>
        </w:rPr>
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</w:r>
    </w:p>
    <w:p w14:paraId="1AB3079D" w14:textId="77777777" w:rsidR="00C70208" w:rsidRPr="00C70208" w:rsidRDefault="00C70208" w:rsidP="004F1747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C70208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Pr="00C70208">
        <w:rPr>
          <w:rFonts w:ascii="Times New Roman" w:hAnsi="Times New Roman" w:cs="Times New Roman"/>
          <w:sz w:val="28"/>
          <w:szCs w:val="28"/>
        </w:rPr>
        <w:t>умение находить необходимую информацию в прочитанных текстах;</w:t>
      </w:r>
    </w:p>
    <w:p w14:paraId="6137C8BB" w14:textId="77777777" w:rsidR="00C70208" w:rsidRPr="00C70208" w:rsidRDefault="00C70208" w:rsidP="004F1747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C70208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Pr="00C70208">
        <w:rPr>
          <w:rFonts w:ascii="Times New Roman" w:hAnsi="Times New Roman" w:cs="Times New Roman"/>
          <w:sz w:val="28"/>
          <w:szCs w:val="28"/>
        </w:rPr>
        <w:t xml:space="preserve"> умение задавать вопросы по содержанию прочитанных текстов; </w:t>
      </w:r>
    </w:p>
    <w:p w14:paraId="38A997A8" w14:textId="77777777" w:rsidR="00587716" w:rsidRDefault="00C70208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0208">
        <w:rPr>
          <w:rFonts w:ascii="Times New Roman" w:hAnsi="Times New Roman" w:cs="Times New Roman"/>
          <w:noProof/>
          <w:sz w:val="28"/>
          <w:szCs w:val="28"/>
        </w:rPr>
        <w:t>-</w:t>
      </w:r>
      <w:r w:rsidRPr="00C70208">
        <w:rPr>
          <w:rFonts w:ascii="Times New Roman" w:hAnsi="Times New Roman" w:cs="Times New Roman"/>
          <w:sz w:val="28"/>
          <w:szCs w:val="28"/>
        </w:rPr>
        <w:t>умение составлять речевое высказывание в устной и письменной форме в соответствии с поставленной учебной задачей.</w:t>
      </w:r>
      <w:r w:rsidRPr="00461F62">
        <w:rPr>
          <w:rFonts w:ascii="Times New Roman" w:hAnsi="Times New Roman" w:cs="Times New Roman"/>
          <w:b/>
          <w:i/>
          <w:iCs/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0" locked="0" layoutInCell="1" allowOverlap="0" wp14:anchorId="4BF7E568" wp14:editId="00289AA1">
            <wp:simplePos x="0" y="0"/>
            <wp:positionH relativeFrom="column">
              <wp:posOffset>724307</wp:posOffset>
            </wp:positionH>
            <wp:positionV relativeFrom="paragraph">
              <wp:posOffset>18477</wp:posOffset>
            </wp:positionV>
            <wp:extent cx="3695" cy="7391"/>
            <wp:effectExtent l="0" t="0" r="0" b="0"/>
            <wp:wrapSquare wrapText="bothSides"/>
            <wp:docPr id="1085" name="Picture 10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5" name="Picture 1085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695" cy="73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C608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</w:p>
    <w:p w14:paraId="49012107" w14:textId="3EA77112" w:rsidR="00C70208" w:rsidRPr="00461F62" w:rsidRDefault="00C70208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1F62">
        <w:rPr>
          <w:rFonts w:ascii="Times New Roman" w:hAnsi="Times New Roman" w:cs="Times New Roman"/>
          <w:b/>
          <w:i/>
          <w:iCs/>
          <w:sz w:val="28"/>
          <w:szCs w:val="28"/>
        </w:rPr>
        <w:t>Предметные результаты</w:t>
      </w:r>
      <w:r w:rsidRPr="00C70208">
        <w:rPr>
          <w:rFonts w:ascii="Times New Roman" w:hAnsi="Times New Roman" w:cs="Times New Roman"/>
          <w:sz w:val="28"/>
          <w:szCs w:val="28"/>
        </w:rPr>
        <w:t xml:space="preserve"> изучения блока </w:t>
      </w:r>
      <w:r w:rsidRPr="00461F62">
        <w:rPr>
          <w:rFonts w:ascii="Times New Roman" w:hAnsi="Times New Roman" w:cs="Times New Roman"/>
          <w:b/>
          <w:i/>
          <w:iCs/>
          <w:sz w:val="28"/>
          <w:szCs w:val="28"/>
        </w:rPr>
        <w:t>«Е</w:t>
      </w:r>
      <w:r w:rsidR="007E4276">
        <w:rPr>
          <w:rFonts w:ascii="Times New Roman" w:hAnsi="Times New Roman" w:cs="Times New Roman"/>
          <w:b/>
          <w:i/>
          <w:iCs/>
          <w:sz w:val="28"/>
          <w:szCs w:val="28"/>
        </w:rPr>
        <w:t>с</w:t>
      </w:r>
      <w:r w:rsidRPr="00461F62">
        <w:rPr>
          <w:rFonts w:ascii="Times New Roman" w:hAnsi="Times New Roman" w:cs="Times New Roman"/>
          <w:b/>
          <w:i/>
          <w:iCs/>
          <w:sz w:val="28"/>
          <w:szCs w:val="28"/>
        </w:rPr>
        <w:t>тественно-научная грамотность»</w:t>
      </w:r>
      <w:r w:rsidRPr="00461F62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4B5CE7E1" w14:textId="77777777" w:rsidR="00C70208" w:rsidRPr="00C70208" w:rsidRDefault="00C70208" w:rsidP="004F17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0208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способность осваивать и</w:t>
      </w:r>
      <w:r w:rsidRPr="00C70208">
        <w:rPr>
          <w:rFonts w:ascii="Times New Roman" w:hAnsi="Times New Roman" w:cs="Times New Roman"/>
          <w:sz w:val="28"/>
          <w:szCs w:val="28"/>
        </w:rPr>
        <w:t xml:space="preserve"> использовать естественно-научные знания для распознания и постановки вопросов, для освоения новых знаний, для объяснения естественно-научных явлений и формулирования основанных на научных доказательствах выводов;</w:t>
      </w:r>
    </w:p>
    <w:p w14:paraId="46387084" w14:textId="77777777" w:rsidR="00C70208" w:rsidRDefault="00C70208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70208">
        <w:rPr>
          <w:rFonts w:ascii="Times New Roman" w:hAnsi="Times New Roman" w:cs="Times New Roman"/>
          <w:sz w:val="28"/>
          <w:szCs w:val="28"/>
        </w:rPr>
        <w:t>способность понимать основные; особенности естествознания как формы человеческого познания.</w:t>
      </w:r>
    </w:p>
    <w:p w14:paraId="7E414041" w14:textId="36AB909F" w:rsidR="00C70208" w:rsidRPr="00461F62" w:rsidRDefault="00C70208" w:rsidP="004F1747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0A4C2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6432" behindDoc="0" locked="0" layoutInCell="1" allowOverlap="0" wp14:anchorId="30C0CFC8" wp14:editId="6FEFF576">
            <wp:simplePos x="0" y="0"/>
            <wp:positionH relativeFrom="page">
              <wp:posOffset>7523919</wp:posOffset>
            </wp:positionH>
            <wp:positionV relativeFrom="page">
              <wp:posOffset>9696838</wp:posOffset>
            </wp:positionV>
            <wp:extent cx="7391" cy="59126"/>
            <wp:effectExtent l="0" t="0" r="0" b="0"/>
            <wp:wrapSquare wrapText="bothSides"/>
            <wp:docPr id="3262" name="Picture 32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2" name="Picture 3262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391" cy="591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4C2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7456" behindDoc="0" locked="0" layoutInCell="1" allowOverlap="0" wp14:anchorId="63A894DE" wp14:editId="55640328">
            <wp:simplePos x="0" y="0"/>
            <wp:positionH relativeFrom="page">
              <wp:posOffset>631921</wp:posOffset>
            </wp:positionH>
            <wp:positionV relativeFrom="page">
              <wp:posOffset>9885305</wp:posOffset>
            </wp:positionV>
            <wp:extent cx="3695" cy="3695"/>
            <wp:effectExtent l="0" t="0" r="0" b="0"/>
            <wp:wrapSquare wrapText="bothSides"/>
            <wp:docPr id="1224" name="Picture 12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4" name="Picture 1224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695" cy="3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4C2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8480" behindDoc="0" locked="0" layoutInCell="1" allowOverlap="0" wp14:anchorId="78D9EEB1" wp14:editId="5BA70259">
            <wp:simplePos x="0" y="0"/>
            <wp:positionH relativeFrom="page">
              <wp:posOffset>639311</wp:posOffset>
            </wp:positionH>
            <wp:positionV relativeFrom="page">
              <wp:posOffset>9885305</wp:posOffset>
            </wp:positionV>
            <wp:extent cx="7391" cy="11086"/>
            <wp:effectExtent l="0" t="0" r="0" b="0"/>
            <wp:wrapSquare wrapText="bothSides"/>
            <wp:docPr id="1225" name="Picture 12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5" name="Picture 1225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391" cy="110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4C2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9504" behindDoc="0" locked="0" layoutInCell="1" allowOverlap="0" wp14:anchorId="3111E886" wp14:editId="17122E81">
            <wp:simplePos x="0" y="0"/>
            <wp:positionH relativeFrom="page">
              <wp:posOffset>631921</wp:posOffset>
            </wp:positionH>
            <wp:positionV relativeFrom="page">
              <wp:posOffset>9892696</wp:posOffset>
            </wp:positionV>
            <wp:extent cx="3695" cy="3695"/>
            <wp:effectExtent l="0" t="0" r="0" b="0"/>
            <wp:wrapSquare wrapText="bothSides"/>
            <wp:docPr id="1226" name="Picture 12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6" name="Picture 1226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695" cy="3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4C2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70528" behindDoc="0" locked="0" layoutInCell="1" allowOverlap="0" wp14:anchorId="2F8ECBD4" wp14:editId="142E4A00">
            <wp:simplePos x="0" y="0"/>
            <wp:positionH relativeFrom="page">
              <wp:posOffset>624530</wp:posOffset>
            </wp:positionH>
            <wp:positionV relativeFrom="page">
              <wp:posOffset>9925955</wp:posOffset>
            </wp:positionV>
            <wp:extent cx="7391" cy="11086"/>
            <wp:effectExtent l="0" t="0" r="0" b="0"/>
            <wp:wrapSquare wrapText="bothSides"/>
            <wp:docPr id="1234" name="Picture 12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4" name="Picture 1234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391" cy="110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46F2C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Pr="00461F62">
        <w:rPr>
          <w:rFonts w:ascii="Times New Roman" w:hAnsi="Times New Roman" w:cs="Times New Roman"/>
          <w:b/>
          <w:i/>
          <w:iCs/>
          <w:sz w:val="28"/>
          <w:szCs w:val="28"/>
        </w:rPr>
        <w:t>Предметные результаты</w:t>
      </w:r>
      <w:r w:rsidRPr="00C70208">
        <w:rPr>
          <w:rFonts w:ascii="Times New Roman" w:hAnsi="Times New Roman" w:cs="Times New Roman"/>
          <w:sz w:val="28"/>
          <w:szCs w:val="28"/>
        </w:rPr>
        <w:t xml:space="preserve"> изучения блока </w:t>
      </w:r>
      <w:r w:rsidRPr="00461F62">
        <w:rPr>
          <w:rFonts w:ascii="Times New Roman" w:hAnsi="Times New Roman" w:cs="Times New Roman"/>
          <w:b/>
          <w:i/>
          <w:iCs/>
          <w:sz w:val="28"/>
          <w:szCs w:val="28"/>
        </w:rPr>
        <w:t>«Математическая грамотность»:</w:t>
      </w:r>
    </w:p>
    <w:p w14:paraId="284B08AF" w14:textId="77777777" w:rsidR="000A4C2F" w:rsidRDefault="000A4C2F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70208" w:rsidRPr="00C70208">
        <w:rPr>
          <w:rFonts w:ascii="Times New Roman" w:hAnsi="Times New Roman" w:cs="Times New Roman"/>
          <w:sz w:val="28"/>
          <w:szCs w:val="28"/>
        </w:rPr>
        <w:t>способность формулировать, применять и интерпретировать математику в разнообразных контекстах;</w:t>
      </w:r>
    </w:p>
    <w:p w14:paraId="6198D9D8" w14:textId="77777777" w:rsidR="000A4C2F" w:rsidRDefault="000A4C2F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70208" w:rsidRPr="00C70208">
        <w:rPr>
          <w:rFonts w:ascii="Times New Roman" w:hAnsi="Times New Roman" w:cs="Times New Roman"/>
          <w:sz w:val="28"/>
          <w:szCs w:val="28"/>
        </w:rPr>
        <w:t>способность проводить математические рассуждения;</w:t>
      </w:r>
    </w:p>
    <w:p w14:paraId="3FEA1D1E" w14:textId="77777777" w:rsidR="000A4C2F" w:rsidRDefault="000A4C2F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70208" w:rsidRPr="00C70208">
        <w:rPr>
          <w:rFonts w:ascii="Times New Roman" w:hAnsi="Times New Roman" w:cs="Times New Roman"/>
          <w:sz w:val="28"/>
          <w:szCs w:val="28"/>
        </w:rPr>
        <w:t>способность использовать математические понятия, факты, чтобы описать, объяснить и предсказывать явления;</w:t>
      </w:r>
    </w:p>
    <w:p w14:paraId="136BE616" w14:textId="77777777" w:rsidR="00C70208" w:rsidRPr="00C70208" w:rsidRDefault="000A4C2F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70208" w:rsidRPr="00C70208">
        <w:rPr>
          <w:rFonts w:ascii="Times New Roman" w:hAnsi="Times New Roman" w:cs="Times New Roman"/>
          <w:sz w:val="28"/>
          <w:szCs w:val="28"/>
        </w:rPr>
        <w:t xml:space="preserve">способность понимать роль математики в мире, высказывать обоснованные суждения и принимать решения, которые необходимы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C70208" w:rsidRPr="00C70208">
        <w:rPr>
          <w:rFonts w:ascii="Times New Roman" w:hAnsi="Times New Roman" w:cs="Times New Roman"/>
          <w:sz w:val="28"/>
          <w:szCs w:val="28"/>
        </w:rPr>
        <w:t>онструктивному,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0208" w:rsidRPr="00C70208">
        <w:rPr>
          <w:rFonts w:ascii="Times New Roman" w:hAnsi="Times New Roman" w:cs="Times New Roman"/>
          <w:sz w:val="28"/>
          <w:szCs w:val="28"/>
        </w:rPr>
        <w:t>активному и размышляющему человеку.</w:t>
      </w:r>
    </w:p>
    <w:p w14:paraId="2D6699D5" w14:textId="64C09589" w:rsidR="00C70208" w:rsidRPr="00461F62" w:rsidRDefault="00461F62" w:rsidP="004F1747">
      <w:pPr>
        <w:spacing w:after="0" w:line="240" w:lineRule="auto"/>
        <w:ind w:firstLine="1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bookmarkStart w:id="5" w:name="_Hlk110941279"/>
      <w:r>
        <w:rPr>
          <w:rFonts w:ascii="Times New Roman" w:hAnsi="Times New Roman" w:cs="Times New Roman"/>
          <w:b/>
          <w:i/>
          <w:iCs/>
          <w:sz w:val="28"/>
          <w:szCs w:val="28"/>
        </w:rPr>
        <w:lastRenderedPageBreak/>
        <w:t xml:space="preserve">             </w:t>
      </w:r>
      <w:r w:rsidR="00C70208" w:rsidRPr="00461F62">
        <w:rPr>
          <w:rFonts w:ascii="Times New Roman" w:hAnsi="Times New Roman" w:cs="Times New Roman"/>
          <w:b/>
          <w:i/>
          <w:iCs/>
          <w:sz w:val="28"/>
          <w:szCs w:val="28"/>
        </w:rPr>
        <w:t>Предметные результаты</w:t>
      </w:r>
      <w:r w:rsidR="00C70208" w:rsidRPr="000A4C2F">
        <w:rPr>
          <w:rFonts w:ascii="Times New Roman" w:hAnsi="Times New Roman" w:cs="Times New Roman"/>
          <w:sz w:val="28"/>
          <w:szCs w:val="28"/>
        </w:rPr>
        <w:t xml:space="preserve"> изучения блока </w:t>
      </w:r>
      <w:r w:rsidR="00C70208" w:rsidRPr="00461F62">
        <w:rPr>
          <w:rFonts w:ascii="Times New Roman" w:hAnsi="Times New Roman" w:cs="Times New Roman"/>
          <w:b/>
          <w:i/>
          <w:iCs/>
          <w:sz w:val="28"/>
          <w:szCs w:val="28"/>
        </w:rPr>
        <w:t>«Финансовая грамотность»:</w:t>
      </w:r>
    </w:p>
    <w:bookmarkEnd w:id="5"/>
    <w:p w14:paraId="542850ED" w14:textId="77777777" w:rsidR="000A4C2F" w:rsidRDefault="000A4C2F" w:rsidP="004F1747">
      <w:pPr>
        <w:spacing w:after="0" w:line="240" w:lineRule="auto"/>
        <w:ind w:left="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70208" w:rsidRPr="000A4C2F">
        <w:rPr>
          <w:rFonts w:ascii="Times New Roman" w:hAnsi="Times New Roman" w:cs="Times New Roman"/>
          <w:sz w:val="28"/>
          <w:szCs w:val="28"/>
        </w:rPr>
        <w:t>понимание и правильное исп</w:t>
      </w:r>
      <w:r>
        <w:rPr>
          <w:rFonts w:ascii="Times New Roman" w:hAnsi="Times New Roman" w:cs="Times New Roman"/>
          <w:sz w:val="28"/>
          <w:szCs w:val="28"/>
        </w:rPr>
        <w:t>ользование финансовых терминов;</w:t>
      </w:r>
    </w:p>
    <w:p w14:paraId="29B5780E" w14:textId="77777777" w:rsidR="000A4C2F" w:rsidRDefault="00C70208" w:rsidP="004F1747">
      <w:pPr>
        <w:spacing w:after="0" w:line="240" w:lineRule="auto"/>
        <w:ind w:left="29"/>
        <w:jc w:val="both"/>
        <w:rPr>
          <w:rFonts w:ascii="Times New Roman" w:hAnsi="Times New Roman" w:cs="Times New Roman"/>
          <w:sz w:val="28"/>
          <w:szCs w:val="28"/>
        </w:rPr>
      </w:pPr>
      <w:r w:rsidRPr="000A4C2F">
        <w:rPr>
          <w:rFonts w:ascii="Times New Roman" w:hAnsi="Times New Roman" w:cs="Times New Roman"/>
          <w:sz w:val="28"/>
          <w:szCs w:val="28"/>
        </w:rPr>
        <w:t xml:space="preserve">- представление о семейных расходах и доходах; </w:t>
      </w:r>
    </w:p>
    <w:p w14:paraId="31CB7067" w14:textId="77777777" w:rsidR="000A4C2F" w:rsidRDefault="00C70208" w:rsidP="004F1747">
      <w:pPr>
        <w:spacing w:after="0" w:line="240" w:lineRule="auto"/>
        <w:ind w:left="2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0A4C2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3600" behindDoc="0" locked="0" layoutInCell="1" allowOverlap="0" wp14:anchorId="4ED9AE80" wp14:editId="10084FCD">
            <wp:simplePos x="0" y="0"/>
            <wp:positionH relativeFrom="column">
              <wp:posOffset>6614840</wp:posOffset>
            </wp:positionH>
            <wp:positionV relativeFrom="paragraph">
              <wp:posOffset>171314</wp:posOffset>
            </wp:positionV>
            <wp:extent cx="70214" cy="70214"/>
            <wp:effectExtent l="0" t="0" r="0" b="0"/>
            <wp:wrapSquare wrapText="bothSides"/>
            <wp:docPr id="3278" name="Picture 32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8" name="Picture 3278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0214" cy="702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A4C2F">
        <w:rPr>
          <w:rFonts w:ascii="Times New Roman" w:hAnsi="Times New Roman" w:cs="Times New Roman"/>
          <w:sz w:val="28"/>
          <w:szCs w:val="28"/>
        </w:rPr>
        <w:t>-</w:t>
      </w:r>
      <w:r w:rsidRPr="000A4C2F">
        <w:rPr>
          <w:rFonts w:ascii="Times New Roman" w:hAnsi="Times New Roman" w:cs="Times New Roman"/>
          <w:sz w:val="28"/>
          <w:szCs w:val="28"/>
        </w:rPr>
        <w:t xml:space="preserve"> умение проводить простейшие расчеты семейного бюджета; </w:t>
      </w:r>
    </w:p>
    <w:p w14:paraId="64A3E58D" w14:textId="77777777" w:rsidR="000A4C2F" w:rsidRDefault="000A4C2F" w:rsidP="004F1747">
      <w:pPr>
        <w:spacing w:after="0" w:line="240" w:lineRule="auto"/>
        <w:ind w:left="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="00C70208" w:rsidRPr="000A4C2F">
        <w:rPr>
          <w:rFonts w:ascii="Times New Roman" w:hAnsi="Times New Roman" w:cs="Times New Roman"/>
          <w:sz w:val="28"/>
          <w:szCs w:val="28"/>
        </w:rPr>
        <w:t>представление о различных видах семейных доходов;</w:t>
      </w:r>
    </w:p>
    <w:p w14:paraId="7EAA2CA8" w14:textId="77777777" w:rsidR="000A4C2F" w:rsidRDefault="000A4C2F" w:rsidP="004F1747">
      <w:pPr>
        <w:spacing w:after="0" w:line="240" w:lineRule="auto"/>
        <w:ind w:left="29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70208" w:rsidRPr="000A4C2F">
        <w:rPr>
          <w:rFonts w:ascii="Times New Roman" w:hAnsi="Times New Roman" w:cs="Times New Roman"/>
          <w:sz w:val="28"/>
          <w:szCs w:val="28"/>
        </w:rPr>
        <w:t xml:space="preserve"> представление о различных видах семейных расходов; </w:t>
      </w:r>
    </w:p>
    <w:p w14:paraId="61803273" w14:textId="25DE1544" w:rsidR="00C70208" w:rsidRDefault="000A4C2F" w:rsidP="004F1747">
      <w:pPr>
        <w:spacing w:after="0" w:line="240" w:lineRule="auto"/>
        <w:ind w:left="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="00C70208" w:rsidRPr="000A4C2F">
        <w:rPr>
          <w:rFonts w:ascii="Times New Roman" w:hAnsi="Times New Roman" w:cs="Times New Roman"/>
          <w:sz w:val="28"/>
          <w:szCs w:val="28"/>
        </w:rPr>
        <w:t>представление о способах экономии семейного бюджета.</w:t>
      </w:r>
    </w:p>
    <w:p w14:paraId="53E2A266" w14:textId="4841EA4F" w:rsidR="0060610D" w:rsidRPr="00461F62" w:rsidRDefault="0060610D" w:rsidP="004F1747">
      <w:pPr>
        <w:spacing w:after="0" w:line="240" w:lineRule="auto"/>
        <w:ind w:firstLine="19"/>
        <w:jc w:val="both"/>
        <w:rPr>
          <w:rFonts w:eastAsia="Times New Roman"/>
          <w:i/>
          <w:iCs/>
          <w:color w:val="000000"/>
          <w:sz w:val="28"/>
          <w:szCs w:val="28"/>
          <w:lang w:eastAsia="ru-RU"/>
        </w:rPr>
      </w:pPr>
      <w:r w:rsidRPr="00461F6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461F62" w:rsidRPr="00461F62">
        <w:rPr>
          <w:rFonts w:ascii="Times New Roman" w:hAnsi="Times New Roman" w:cs="Times New Roman"/>
          <w:i/>
          <w:iCs/>
          <w:sz w:val="28"/>
          <w:szCs w:val="28"/>
        </w:rPr>
        <w:t xml:space="preserve">          </w:t>
      </w:r>
      <w:r w:rsidRPr="00461F62">
        <w:rPr>
          <w:rFonts w:ascii="Times New Roman" w:hAnsi="Times New Roman" w:cs="Times New Roman"/>
          <w:b/>
          <w:i/>
          <w:iCs/>
          <w:sz w:val="28"/>
          <w:szCs w:val="28"/>
        </w:rPr>
        <w:t>Предметные результаты</w:t>
      </w:r>
      <w:r w:rsidRPr="000A4C2F">
        <w:rPr>
          <w:rFonts w:ascii="Times New Roman" w:hAnsi="Times New Roman" w:cs="Times New Roman"/>
          <w:sz w:val="28"/>
          <w:szCs w:val="28"/>
        </w:rPr>
        <w:t xml:space="preserve"> изучения блока </w:t>
      </w:r>
      <w:r w:rsidR="001F0567" w:rsidRPr="00461F62">
        <w:rPr>
          <w:b/>
          <w:bCs/>
          <w:i/>
          <w:iCs/>
          <w:sz w:val="28"/>
          <w:szCs w:val="28"/>
        </w:rPr>
        <w:t>«</w:t>
      </w:r>
      <w:r w:rsidR="001F0567" w:rsidRPr="00461F6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Глобальная компетентность</w:t>
      </w:r>
      <w:r w:rsidR="001F0567" w:rsidRPr="00461F62">
        <w:rPr>
          <w:rFonts w:eastAsia="Times New Roman"/>
          <w:b/>
          <w:bCs/>
          <w:i/>
          <w:iCs/>
          <w:sz w:val="28"/>
          <w:szCs w:val="28"/>
          <w:lang w:eastAsia="ru-RU"/>
        </w:rPr>
        <w:t>»</w:t>
      </w:r>
      <w:r w:rsidR="001F0567" w:rsidRPr="00461F62">
        <w:rPr>
          <w:rFonts w:eastAsia="Times New Roman"/>
          <w:i/>
          <w:iCs/>
          <w:color w:val="000000"/>
          <w:sz w:val="28"/>
          <w:szCs w:val="28"/>
          <w:lang w:eastAsia="ru-RU"/>
        </w:rPr>
        <w:t>:</w:t>
      </w:r>
    </w:p>
    <w:p w14:paraId="2D28ADD1" w14:textId="54D6D2A6" w:rsidR="001F0567" w:rsidRPr="001F0567" w:rsidRDefault="001F0567" w:rsidP="004F17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способность рассматривать вопросы и ситуации местного, глобального и межкультурного значения (например, бедность, экономическая взаимозависимость, миграция, неравенство, экологические риски, конфликты, культурные различия и стереотипы);</w:t>
      </w:r>
    </w:p>
    <w:p w14:paraId="128510F6" w14:textId="0DCBF9B8" w:rsidR="00EF3BFC" w:rsidRDefault="001F0567" w:rsidP="004F17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</w:t>
      </w:r>
      <w:r w:rsidR="00CD2F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ение</w:t>
      </w:r>
      <w:r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навыками и взглядами, необходимыми для жизни во взаимосвязанном мире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EF3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</w:t>
      </w:r>
      <w:r w:rsidR="00EF3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ность</w:t>
      </w:r>
      <w:r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использовать знания о мире и критически мыслить при рассуждении о глобальных событиях</w:t>
      </w:r>
      <w:r w:rsidR="00EF3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78A6C461" w14:textId="6AB267EF" w:rsidR="00EF3BFC" w:rsidRDefault="00EF3BFC" w:rsidP="004F17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1F0567"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способ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ность</w:t>
      </w:r>
      <w:r w:rsidR="001F0567"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задавать вопросы, анализировать информацию, объяснять явления и вырабатывать собственную позицию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0CA0FE8D" w14:textId="42C7DB39" w:rsidR="001F0567" w:rsidRPr="001F0567" w:rsidRDefault="001F0567" w:rsidP="004F17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F3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способность находить, анализировать и критически оценивать сообщения СМИ</w:t>
      </w:r>
      <w:r w:rsidR="00EF3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17520F9D" w14:textId="1B5B3437" w:rsidR="001F0567" w:rsidRPr="001F0567" w:rsidRDefault="00EF3BFC" w:rsidP="004F17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3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1F0567"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способность понимать и ценить различные точки зрения и мировоззрения</w:t>
      </w:r>
      <w:r w:rsidRPr="00EF3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6CD97299" w14:textId="1FEBBCBB" w:rsidR="001F0567" w:rsidRDefault="00CD2F77" w:rsidP="004F174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1F0567"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способность наладить позитивное взаимодействие с людьми разного национального, этнического, религиозного, социального или культурного происхождения или пола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1B40DBA" w14:textId="38F3464B" w:rsidR="00CD2F77" w:rsidRPr="00461F62" w:rsidRDefault="00CD2F77" w:rsidP="004F174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61F62">
        <w:rPr>
          <w:rFonts w:ascii="Times New Roman" w:hAnsi="Times New Roman" w:cs="Times New Roman"/>
          <w:b/>
          <w:i/>
          <w:iCs/>
          <w:sz w:val="28"/>
          <w:szCs w:val="28"/>
        </w:rPr>
        <w:t>Предметные результаты</w:t>
      </w:r>
      <w:r w:rsidRPr="000A4C2F">
        <w:rPr>
          <w:rFonts w:ascii="Times New Roman" w:hAnsi="Times New Roman" w:cs="Times New Roman"/>
          <w:sz w:val="28"/>
          <w:szCs w:val="28"/>
        </w:rPr>
        <w:t xml:space="preserve"> изучения блока </w:t>
      </w:r>
      <w:r w:rsidRPr="00461F62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«Креативное мышление»</w:t>
      </w:r>
      <w:r w:rsidR="00764817" w:rsidRPr="00461F62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14:paraId="6167EC2B" w14:textId="77777777" w:rsidR="00764817" w:rsidRDefault="00764817" w:rsidP="004F1747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764817">
        <w:rPr>
          <w:rFonts w:ascii="Times New Roman" w:eastAsia="Calibri" w:hAnsi="Times New Roman" w:cs="Times New Roman"/>
          <w:sz w:val="28"/>
          <w:szCs w:val="28"/>
        </w:rPr>
        <w:t xml:space="preserve"> умение генерировать новые идеи на основе существующей информации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764817">
        <w:rPr>
          <w:rFonts w:ascii="Times New Roman" w:eastAsia="Calibri" w:hAnsi="Times New Roman" w:cs="Times New Roman"/>
          <w:sz w:val="28"/>
          <w:szCs w:val="28"/>
        </w:rPr>
        <w:t xml:space="preserve"> например, текста или изображения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68D00287" w14:textId="77777777" w:rsidR="00764817" w:rsidRDefault="00764817" w:rsidP="004F1747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6481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764817">
        <w:rPr>
          <w:rFonts w:ascii="Times New Roman" w:eastAsia="Calibri" w:hAnsi="Times New Roman" w:cs="Times New Roman"/>
          <w:sz w:val="28"/>
          <w:szCs w:val="28"/>
        </w:rPr>
        <w:t xml:space="preserve"> практик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764817">
        <w:rPr>
          <w:rFonts w:ascii="Times New Roman" w:eastAsia="Calibri" w:hAnsi="Times New Roman" w:cs="Times New Roman"/>
          <w:sz w:val="28"/>
          <w:szCs w:val="28"/>
        </w:rPr>
        <w:t xml:space="preserve"> в творчестве, создавая, например, продолжение или альтернативное окончание любимой сказки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67DC7BDE" w14:textId="2EBE1895" w:rsidR="00764817" w:rsidRPr="001F0567" w:rsidRDefault="00764817" w:rsidP="004F174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6481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764817">
        <w:rPr>
          <w:rFonts w:ascii="Times New Roman" w:eastAsia="Calibri" w:hAnsi="Times New Roman" w:cs="Times New Roman"/>
          <w:sz w:val="28"/>
          <w:szCs w:val="28"/>
        </w:rPr>
        <w:t xml:space="preserve"> стимулир</w:t>
      </w:r>
      <w:r>
        <w:rPr>
          <w:rFonts w:ascii="Times New Roman" w:eastAsia="Calibri" w:hAnsi="Times New Roman" w:cs="Times New Roman"/>
          <w:sz w:val="28"/>
          <w:szCs w:val="28"/>
        </w:rPr>
        <w:t>ование</w:t>
      </w:r>
      <w:r w:rsidRPr="00764817">
        <w:rPr>
          <w:rFonts w:ascii="Times New Roman" w:eastAsia="Calibri" w:hAnsi="Times New Roman" w:cs="Times New Roman"/>
          <w:sz w:val="28"/>
          <w:szCs w:val="28"/>
        </w:rPr>
        <w:t xml:space="preserve"> развити</w:t>
      </w:r>
      <w:r>
        <w:rPr>
          <w:rFonts w:ascii="Times New Roman" w:eastAsia="Calibri" w:hAnsi="Times New Roman" w:cs="Times New Roman"/>
          <w:sz w:val="28"/>
          <w:szCs w:val="28"/>
        </w:rPr>
        <w:t>я</w:t>
      </w:r>
      <w:r w:rsidRPr="00764817">
        <w:rPr>
          <w:rFonts w:ascii="Times New Roman" w:eastAsia="Calibri" w:hAnsi="Times New Roman" w:cs="Times New Roman"/>
          <w:sz w:val="28"/>
          <w:szCs w:val="28"/>
        </w:rPr>
        <w:t xml:space="preserve"> воображения и фантазии, творческую</w:t>
      </w:r>
      <w:r w:rsidR="00461F62">
        <w:rPr>
          <w:rFonts w:ascii="Times New Roman" w:eastAsia="Calibri" w:hAnsi="Times New Roman" w:cs="Times New Roman"/>
          <w:sz w:val="28"/>
          <w:szCs w:val="28"/>
        </w:rPr>
        <w:t xml:space="preserve"> активность детей.</w:t>
      </w:r>
    </w:p>
    <w:p w14:paraId="1C5204AA" w14:textId="705CA87A" w:rsidR="00CC5348" w:rsidRDefault="009A4A1F" w:rsidP="004F1747">
      <w:pPr>
        <w:spacing w:line="240" w:lineRule="auto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 программы – 1 класс (33 часа)</w:t>
      </w:r>
    </w:p>
    <w:tbl>
      <w:tblPr>
        <w:tblStyle w:val="ab"/>
        <w:tblW w:w="10910" w:type="dxa"/>
        <w:tblLayout w:type="fixed"/>
        <w:tblLook w:val="04A0" w:firstRow="1" w:lastRow="0" w:firstColumn="1" w:lastColumn="0" w:noHBand="0" w:noVBand="1"/>
      </w:tblPr>
      <w:tblGrid>
        <w:gridCol w:w="562"/>
        <w:gridCol w:w="2268"/>
        <w:gridCol w:w="851"/>
        <w:gridCol w:w="4536"/>
        <w:gridCol w:w="2693"/>
      </w:tblGrid>
      <w:tr w:rsidR="00CC5348" w:rsidRPr="00CC5348" w14:paraId="082E9E2B" w14:textId="77777777" w:rsidTr="004F1747">
        <w:tc>
          <w:tcPr>
            <w:tcW w:w="562" w:type="dxa"/>
          </w:tcPr>
          <w:p w14:paraId="11899E77" w14:textId="77777777" w:rsidR="00CC5348" w:rsidRPr="00CC5348" w:rsidRDefault="00CC5348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268" w:type="dxa"/>
          </w:tcPr>
          <w:p w14:paraId="6790F140" w14:textId="77777777" w:rsidR="00CC5348" w:rsidRPr="00CC5348" w:rsidRDefault="00CC5348" w:rsidP="004F1747">
            <w:pPr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</w:p>
        </w:tc>
        <w:tc>
          <w:tcPr>
            <w:tcW w:w="851" w:type="dxa"/>
          </w:tcPr>
          <w:p w14:paraId="3E842307" w14:textId="77777777" w:rsidR="00CC5348" w:rsidRPr="00CC5348" w:rsidRDefault="00CC5348" w:rsidP="004F1747">
            <w:pPr>
              <w:tabs>
                <w:tab w:val="left" w:pos="766"/>
              </w:tabs>
              <w:ind w:hanging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4536" w:type="dxa"/>
          </w:tcPr>
          <w:p w14:paraId="6E40AA44" w14:textId="77777777" w:rsidR="00CC5348" w:rsidRPr="00CC5348" w:rsidRDefault="00CC5348" w:rsidP="004F1747">
            <w:pPr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2693" w:type="dxa"/>
          </w:tcPr>
          <w:p w14:paraId="41D0F408" w14:textId="77777777" w:rsidR="00CC5348" w:rsidRPr="00CC5348" w:rsidRDefault="00CC5348" w:rsidP="004F1747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внеурочной деятельности</w:t>
            </w:r>
          </w:p>
        </w:tc>
      </w:tr>
      <w:tr w:rsidR="00CC5348" w:rsidRPr="00455A6D" w14:paraId="05C1B5FF" w14:textId="77777777" w:rsidTr="004F1747">
        <w:tc>
          <w:tcPr>
            <w:tcW w:w="562" w:type="dxa"/>
          </w:tcPr>
          <w:p w14:paraId="7F768121" w14:textId="77777777" w:rsidR="00CC5348" w:rsidRPr="00455A6D" w:rsidRDefault="00CC5348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0044C0F5" w14:textId="189AAA6A" w:rsidR="00CC5348" w:rsidRPr="00455A6D" w:rsidRDefault="00CC5348" w:rsidP="004F1747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Читательская грамотность</w:t>
            </w:r>
            <w:r w:rsidR="00B07E05"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14:paraId="68AB351E" w14:textId="77777777" w:rsidR="00CC5348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B21AFFF" w14:textId="77777777" w:rsidR="003805B3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8928BF7" w14:textId="77777777" w:rsidR="003805B3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9105B85" w14:textId="77777777" w:rsidR="003805B3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B193B09" w14:textId="77777777" w:rsidR="003805B3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2A62D8BB" w14:textId="77777777" w:rsidR="003805B3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B405545" w14:textId="77777777" w:rsidR="004F1747" w:rsidRDefault="004F1747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1D9B39" w14:textId="066BA908" w:rsidR="003805B3" w:rsidRPr="00455A6D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25D8C90D" w14:textId="77777777" w:rsidR="00CC5348" w:rsidRPr="00455A6D" w:rsidRDefault="00CC5348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В. Бианки. Лис и мышонок.</w:t>
            </w:r>
          </w:p>
          <w:p w14:paraId="08A5CE6B" w14:textId="77777777" w:rsidR="00CC5348" w:rsidRPr="00455A6D" w:rsidRDefault="00CC5348" w:rsidP="004F1747">
            <w:pPr>
              <w:ind w:righ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Русская народная сказка.</w:t>
            </w:r>
            <w:r w:rsidR="00474595"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 Мороз и заяц.</w:t>
            </w:r>
          </w:p>
          <w:p w14:paraId="5BEC986A" w14:textId="77777777" w:rsidR="00474595" w:rsidRPr="00455A6D" w:rsidRDefault="00474595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В. Сутеев. Живые грибы.</w:t>
            </w:r>
          </w:p>
          <w:p w14:paraId="1EA00788" w14:textId="77777777" w:rsidR="00474595" w:rsidRPr="00455A6D" w:rsidRDefault="00474595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Г. Цыферов. Петушок и солнышко.</w:t>
            </w:r>
          </w:p>
          <w:p w14:paraId="7C4DAAE5" w14:textId="77777777" w:rsidR="00474595" w:rsidRPr="00455A6D" w:rsidRDefault="00474595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Пляцковский</w:t>
            </w:r>
            <w:proofErr w:type="spellEnd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. Урок дружбы.</w:t>
            </w:r>
          </w:p>
          <w:p w14:paraId="43DDBD52" w14:textId="77777777" w:rsidR="00474595" w:rsidRPr="00455A6D" w:rsidRDefault="00474595" w:rsidP="004F1747">
            <w:pPr>
              <w:ind w:righ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Русская народная сказка. Как лиса училась летать.</w:t>
            </w:r>
          </w:p>
          <w:p w14:paraId="2CB4D8B1" w14:textId="77777777" w:rsidR="00474595" w:rsidRPr="00455A6D" w:rsidRDefault="00474595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Е. Пермяк. Четыре брата.</w:t>
            </w:r>
          </w:p>
        </w:tc>
        <w:tc>
          <w:tcPr>
            <w:tcW w:w="2693" w:type="dxa"/>
          </w:tcPr>
          <w:p w14:paraId="30E9D957" w14:textId="77777777" w:rsidR="00455A6D" w:rsidRPr="00455A6D" w:rsidRDefault="00455A6D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14:paraId="1643ACAF" w14:textId="77777777" w:rsidR="00455A6D" w:rsidRPr="00455A6D" w:rsidRDefault="00455A6D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3D447364" w14:textId="77777777" w:rsidR="00455A6D" w:rsidRPr="00455A6D" w:rsidRDefault="00455A6D" w:rsidP="004F1747">
            <w:pPr>
              <w:shd w:val="clear" w:color="auto" w:fill="FFFFFF"/>
              <w:tabs>
                <w:tab w:val="left" w:pos="160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060B978D" w14:textId="77777777" w:rsidR="00CC5348" w:rsidRPr="00455A6D" w:rsidRDefault="00455A6D" w:rsidP="004F1747">
            <w:pPr>
              <w:shd w:val="clear" w:color="auto" w:fill="FFFFFF"/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B32118" w:rsidRPr="00455A6D" w14:paraId="6C98FDE7" w14:textId="77777777" w:rsidTr="004F1747">
        <w:tc>
          <w:tcPr>
            <w:tcW w:w="562" w:type="dxa"/>
          </w:tcPr>
          <w:p w14:paraId="736FACD5" w14:textId="77777777" w:rsidR="00B32118" w:rsidRPr="00455A6D" w:rsidRDefault="00B32118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E46663C" w14:textId="77777777" w:rsidR="00B32118" w:rsidRPr="00455A6D" w:rsidRDefault="00B32118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1" w:type="dxa"/>
          </w:tcPr>
          <w:p w14:paraId="0DCCD335" w14:textId="066087C9" w:rsidR="00B32118" w:rsidRDefault="0022711E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14:paraId="05CF4FB4" w14:textId="77777777" w:rsidR="00B32118" w:rsidRPr="00455A6D" w:rsidRDefault="00B32118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D316FBF" w14:textId="77777777" w:rsidR="00B32118" w:rsidRPr="00770A12" w:rsidRDefault="00B32118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2118" w:rsidRPr="00455A6D" w14:paraId="719FE0D6" w14:textId="77777777" w:rsidTr="004F1747">
        <w:tc>
          <w:tcPr>
            <w:tcW w:w="562" w:type="dxa"/>
          </w:tcPr>
          <w:p w14:paraId="44516926" w14:textId="77777777" w:rsidR="00B32118" w:rsidRPr="00455A6D" w:rsidRDefault="00B32118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14:paraId="023BB5BE" w14:textId="77777777" w:rsidR="00B32118" w:rsidRPr="00455A6D" w:rsidRDefault="00B32118" w:rsidP="004F1747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Математическая грамотность</w:t>
            </w:r>
          </w:p>
        </w:tc>
        <w:tc>
          <w:tcPr>
            <w:tcW w:w="851" w:type="dxa"/>
          </w:tcPr>
          <w:p w14:paraId="47B7F2D2" w14:textId="77777777" w:rsidR="00B32118" w:rsidRDefault="00B32118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6EB2FFD" w14:textId="77777777" w:rsidR="00B32118" w:rsidRDefault="00B32118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9CFB9D" w14:textId="77777777" w:rsidR="00B32118" w:rsidRDefault="00B32118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1C6D95DF" w14:textId="77777777" w:rsidR="00B32118" w:rsidRDefault="00B32118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31B4BB4" w14:textId="77777777" w:rsidR="00B32118" w:rsidRDefault="00B32118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933FB01" w14:textId="77777777" w:rsidR="00B32118" w:rsidRDefault="00B32118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311B33" w14:textId="77777777" w:rsidR="00B32118" w:rsidRDefault="00B32118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8ED3217" w14:textId="77777777" w:rsidR="00B32118" w:rsidRDefault="00B32118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241F000" w14:textId="6065A771" w:rsidR="00B32118" w:rsidRPr="00455A6D" w:rsidRDefault="00B32118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36A0E4FA" w14:textId="77777777" w:rsidR="00B32118" w:rsidRPr="00455A6D" w:rsidRDefault="00B32118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Про курочку </w:t>
            </w:r>
            <w:proofErr w:type="spellStart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рябу</w:t>
            </w:r>
            <w:proofErr w:type="spellEnd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, золотые и простые яйца.</w:t>
            </w:r>
          </w:p>
          <w:p w14:paraId="557D0E68" w14:textId="77777777" w:rsidR="00B32118" w:rsidRPr="00455A6D" w:rsidRDefault="00B32118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 козу, козлят и капусту.</w:t>
            </w:r>
          </w:p>
          <w:p w14:paraId="399E967B" w14:textId="77777777" w:rsidR="00B32118" w:rsidRPr="00455A6D" w:rsidRDefault="00B32118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Про петушка и </w:t>
            </w:r>
            <w:proofErr w:type="spellStart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жерновцы</w:t>
            </w:r>
            <w:proofErr w:type="spellEnd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3FFB957" w14:textId="77777777" w:rsidR="00B32118" w:rsidRPr="00455A6D" w:rsidRDefault="00B32118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Как петушок и курочки делили бобовые зернышки.</w:t>
            </w:r>
          </w:p>
          <w:p w14:paraId="5475EB1D" w14:textId="77777777" w:rsidR="00B32118" w:rsidRPr="00455A6D" w:rsidRDefault="00B32118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 наливные яблочки.</w:t>
            </w:r>
          </w:p>
          <w:p w14:paraId="4AC98D54" w14:textId="77777777" w:rsidR="00B32118" w:rsidRPr="00455A6D" w:rsidRDefault="00B32118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 Машу и трех медведей.</w:t>
            </w:r>
          </w:p>
          <w:p w14:paraId="72313B26" w14:textId="77777777" w:rsidR="00B32118" w:rsidRPr="00455A6D" w:rsidRDefault="00B32118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Про медведя, лису и </w:t>
            </w:r>
            <w:proofErr w:type="spellStart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мишкин</w:t>
            </w:r>
            <w:proofErr w:type="spellEnd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 мед.</w:t>
            </w:r>
          </w:p>
        </w:tc>
        <w:tc>
          <w:tcPr>
            <w:tcW w:w="2693" w:type="dxa"/>
          </w:tcPr>
          <w:p w14:paraId="65B72786" w14:textId="77777777" w:rsidR="00B32118" w:rsidRPr="00455A6D" w:rsidRDefault="00B32118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14:paraId="3E74304C" w14:textId="77777777" w:rsidR="00B32118" w:rsidRPr="00455A6D" w:rsidRDefault="00B32118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0A6DADAD" w14:textId="77777777" w:rsidR="00B32118" w:rsidRPr="00455A6D" w:rsidRDefault="00B32118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2CAC8610" w14:textId="77777777" w:rsidR="00B32118" w:rsidRPr="00455A6D" w:rsidRDefault="00B32118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B32118" w:rsidRPr="00455A6D" w14:paraId="1110760E" w14:textId="77777777" w:rsidTr="004F1747">
        <w:tc>
          <w:tcPr>
            <w:tcW w:w="562" w:type="dxa"/>
          </w:tcPr>
          <w:p w14:paraId="1D816775" w14:textId="77777777" w:rsidR="00B32118" w:rsidRPr="00455A6D" w:rsidRDefault="00B32118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86AB4C5" w14:textId="77777777" w:rsidR="00B32118" w:rsidRPr="00455A6D" w:rsidRDefault="00B32118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1" w:type="dxa"/>
          </w:tcPr>
          <w:p w14:paraId="00A5A510" w14:textId="387DA476" w:rsidR="00B32118" w:rsidRPr="00455A6D" w:rsidRDefault="00863604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14:paraId="6DBA12D4" w14:textId="77777777" w:rsidR="00B32118" w:rsidRPr="00455A6D" w:rsidRDefault="00B32118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6713BD1" w14:textId="77777777" w:rsidR="00B32118" w:rsidRPr="00770A12" w:rsidRDefault="00B32118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3FD1" w:rsidRPr="00455A6D" w14:paraId="0BE2F66A" w14:textId="77777777" w:rsidTr="004F1747">
        <w:tc>
          <w:tcPr>
            <w:tcW w:w="562" w:type="dxa"/>
          </w:tcPr>
          <w:p w14:paraId="4B80EFFF" w14:textId="31EC19A4" w:rsidR="00873FD1" w:rsidRPr="00455A6D" w:rsidRDefault="00873FD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14:paraId="2C83DD68" w14:textId="5386EEE0" w:rsidR="00873FD1" w:rsidRDefault="00873FD1" w:rsidP="004F1747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Креативное мышление</w:t>
            </w:r>
          </w:p>
        </w:tc>
        <w:tc>
          <w:tcPr>
            <w:tcW w:w="851" w:type="dxa"/>
          </w:tcPr>
          <w:p w14:paraId="7A86E52F" w14:textId="77777777"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9D1BB77" w14:textId="241325CD"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0D9DE857" w14:textId="77777777" w:rsidR="00873FD1" w:rsidRPr="00675367" w:rsidRDefault="00873FD1" w:rsidP="004F1747">
            <w:pPr>
              <w:ind w:right="2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5367">
              <w:rPr>
                <w:rFonts w:ascii="Times New Roman" w:eastAsia="Calibri" w:hAnsi="Times New Roman" w:cs="Times New Roman"/>
                <w:sz w:val="24"/>
                <w:szCs w:val="24"/>
              </w:rPr>
              <w:t>История со словом «дедушка».</w:t>
            </w:r>
          </w:p>
          <w:p w14:paraId="5E11B885" w14:textId="7DE7144A" w:rsidR="00873FD1" w:rsidRPr="00455A6D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367">
              <w:rPr>
                <w:rFonts w:ascii="Times New Roman" w:eastAsia="Calibri" w:hAnsi="Times New Roman" w:cs="Times New Roman"/>
                <w:sz w:val="24"/>
                <w:szCs w:val="24"/>
              </w:rPr>
              <w:t>Рассказы по картинкам.</w:t>
            </w:r>
          </w:p>
        </w:tc>
        <w:tc>
          <w:tcPr>
            <w:tcW w:w="2693" w:type="dxa"/>
          </w:tcPr>
          <w:p w14:paraId="68E09C8F" w14:textId="77777777" w:rsidR="00873FD1" w:rsidRPr="00770A12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3FD1" w:rsidRPr="00455A6D" w14:paraId="01D78239" w14:textId="77777777" w:rsidTr="004F1747">
        <w:tc>
          <w:tcPr>
            <w:tcW w:w="562" w:type="dxa"/>
          </w:tcPr>
          <w:p w14:paraId="77D75FB7" w14:textId="77777777" w:rsidR="00873FD1" w:rsidRPr="00455A6D" w:rsidRDefault="00873FD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C7FF993" w14:textId="25024E0D" w:rsidR="00873FD1" w:rsidRDefault="00873FD1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1" w:type="dxa"/>
          </w:tcPr>
          <w:p w14:paraId="74964D3F" w14:textId="6479033D"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14:paraId="451E69B7" w14:textId="77777777" w:rsidR="00873FD1" w:rsidRPr="00455A6D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ACA66D3" w14:textId="77777777" w:rsidR="00873FD1" w:rsidRPr="00770A12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3FD1" w:rsidRPr="00455A6D" w14:paraId="0C7E662D" w14:textId="77777777" w:rsidTr="004F1747">
        <w:tc>
          <w:tcPr>
            <w:tcW w:w="562" w:type="dxa"/>
          </w:tcPr>
          <w:p w14:paraId="3F8DA23F" w14:textId="2DC9756D" w:rsidR="00873FD1" w:rsidRPr="00455A6D" w:rsidRDefault="00873FD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37961657" w14:textId="77777777" w:rsidR="00873FD1" w:rsidRPr="00455A6D" w:rsidRDefault="00873FD1" w:rsidP="004F1747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</w:t>
            </w:r>
          </w:p>
        </w:tc>
        <w:tc>
          <w:tcPr>
            <w:tcW w:w="851" w:type="dxa"/>
          </w:tcPr>
          <w:p w14:paraId="13E3DE13" w14:textId="77777777"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27CB49E8" w14:textId="77777777"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CDF1C4D" w14:textId="77777777"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A0E5F29" w14:textId="77777777"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19D4E581" w14:textId="77777777"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B27C21D" w14:textId="77777777"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2DC67675" w14:textId="5D138084" w:rsidR="00873FD1" w:rsidRPr="00455A6D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31BB3C26" w14:textId="77777777" w:rsidR="00873FD1" w:rsidRPr="00455A6D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За покупками.</w:t>
            </w:r>
          </w:p>
          <w:p w14:paraId="76FF48E1" w14:textId="77777777" w:rsidR="00873FD1" w:rsidRPr="00455A6D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Находчивый колобок.</w:t>
            </w:r>
          </w:p>
          <w:p w14:paraId="3A9BE017" w14:textId="77777777" w:rsidR="00873FD1" w:rsidRPr="00455A6D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День рождения мухи-цокотухи.</w:t>
            </w:r>
          </w:p>
          <w:p w14:paraId="08F0B20B" w14:textId="77777777" w:rsidR="00873FD1" w:rsidRPr="00455A6D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Буратино и карманные деньги.</w:t>
            </w:r>
          </w:p>
          <w:p w14:paraId="14EB01C0" w14:textId="77777777" w:rsidR="00873FD1" w:rsidRPr="00455A6D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Кот Василий продает молоко.</w:t>
            </w:r>
          </w:p>
          <w:p w14:paraId="16AEED9B" w14:textId="77777777" w:rsidR="00873FD1" w:rsidRPr="00455A6D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Лесной банк.</w:t>
            </w:r>
          </w:p>
          <w:p w14:paraId="165AA04D" w14:textId="77777777" w:rsidR="00873FD1" w:rsidRPr="00455A6D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Как мужик золото менял.</w:t>
            </w:r>
          </w:p>
        </w:tc>
        <w:tc>
          <w:tcPr>
            <w:tcW w:w="2693" w:type="dxa"/>
          </w:tcPr>
          <w:p w14:paraId="2DC479FF" w14:textId="77777777" w:rsidR="00873FD1" w:rsidRPr="00455A6D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14:paraId="6589052D" w14:textId="77777777" w:rsidR="00873FD1" w:rsidRPr="00455A6D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54986B82" w14:textId="77777777" w:rsidR="00873FD1" w:rsidRPr="00455A6D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76614419" w14:textId="77777777" w:rsidR="00873FD1" w:rsidRPr="00455A6D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873FD1" w:rsidRPr="00455A6D" w14:paraId="0F953F59" w14:textId="77777777" w:rsidTr="004F1747">
        <w:tc>
          <w:tcPr>
            <w:tcW w:w="562" w:type="dxa"/>
          </w:tcPr>
          <w:p w14:paraId="68227FD2" w14:textId="77777777" w:rsidR="00873FD1" w:rsidRPr="00455A6D" w:rsidRDefault="00873FD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E8E9354" w14:textId="77777777" w:rsidR="00873FD1" w:rsidRPr="00455A6D" w:rsidRDefault="00873FD1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1" w:type="dxa"/>
          </w:tcPr>
          <w:p w14:paraId="0EB6B08C" w14:textId="4AC35780" w:rsidR="00873FD1" w:rsidRPr="00455A6D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14:paraId="119F92B9" w14:textId="77777777" w:rsidR="00873FD1" w:rsidRPr="00455A6D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1CC8EF6" w14:textId="77777777" w:rsidR="00873FD1" w:rsidRPr="00770A12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3FD1" w:rsidRPr="00455A6D" w14:paraId="6B69765F" w14:textId="77777777" w:rsidTr="004F1747">
        <w:tc>
          <w:tcPr>
            <w:tcW w:w="562" w:type="dxa"/>
          </w:tcPr>
          <w:p w14:paraId="6BABF3D9" w14:textId="7E46A5E6" w:rsidR="00873FD1" w:rsidRPr="00455A6D" w:rsidRDefault="00992EF4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73FD1" w:rsidRPr="00455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3EB6C6B7" w14:textId="77777777" w:rsidR="00873FD1" w:rsidRPr="00455A6D" w:rsidRDefault="00873FD1" w:rsidP="004F1747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Естественно-научная грамотность</w:t>
            </w:r>
          </w:p>
        </w:tc>
        <w:tc>
          <w:tcPr>
            <w:tcW w:w="851" w:type="dxa"/>
          </w:tcPr>
          <w:p w14:paraId="04F23021" w14:textId="77777777"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C670162" w14:textId="77777777"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6ACC5D8" w14:textId="77777777"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2EE6FC" w14:textId="77777777"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C0CBB9B" w14:textId="77777777"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F85F270" w14:textId="77777777"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E63D617" w14:textId="77777777"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7191E20" w14:textId="77777777"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1622D484" w14:textId="7067C6A2" w:rsidR="00873FD1" w:rsidRPr="00455A6D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513F87D2" w14:textId="77777777" w:rsidR="00873FD1" w:rsidRPr="00455A6D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Как Иванушка хотел попить водицы.</w:t>
            </w:r>
          </w:p>
          <w:p w14:paraId="0D4A6227" w14:textId="77777777" w:rsidR="00873FD1" w:rsidRPr="00455A6D" w:rsidRDefault="00873FD1" w:rsidP="004F1747">
            <w:pPr>
              <w:ind w:righ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Пятачок, Винни-пух и воздушный шарик.</w:t>
            </w:r>
          </w:p>
          <w:p w14:paraId="79A423FE" w14:textId="77777777" w:rsidR="00873FD1" w:rsidRPr="00455A6D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 репку и другие корнеплоды.</w:t>
            </w:r>
          </w:p>
          <w:p w14:paraId="2905BF76" w14:textId="77777777" w:rsidR="00873FD1" w:rsidRPr="00455A6D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Плывет, плывет кораблик.</w:t>
            </w:r>
          </w:p>
          <w:p w14:paraId="5C8ED2D4" w14:textId="77777777" w:rsidR="00873FD1" w:rsidRPr="00455A6D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 Снегурочку и превращения воды.</w:t>
            </w:r>
          </w:p>
          <w:p w14:paraId="6E3AFB5C" w14:textId="77777777" w:rsidR="00873FD1" w:rsidRPr="00455A6D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Как делили апельсин.</w:t>
            </w:r>
          </w:p>
          <w:p w14:paraId="67C9EB49" w14:textId="77777777" w:rsidR="00873FD1" w:rsidRPr="00455A6D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Крошка енот и Тот, кто сидит в пруду.</w:t>
            </w:r>
          </w:p>
          <w:p w14:paraId="626421D4" w14:textId="77777777" w:rsidR="00873FD1" w:rsidRPr="00455A6D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В. Сутеев. Яблоко. </w:t>
            </w:r>
          </w:p>
        </w:tc>
        <w:tc>
          <w:tcPr>
            <w:tcW w:w="2693" w:type="dxa"/>
          </w:tcPr>
          <w:p w14:paraId="3672BC86" w14:textId="77777777" w:rsidR="00873FD1" w:rsidRPr="00455A6D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14:paraId="6AB739D8" w14:textId="77777777" w:rsidR="00873FD1" w:rsidRPr="00455A6D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1232F328" w14:textId="77777777" w:rsidR="00873FD1" w:rsidRPr="00455A6D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47A6F749" w14:textId="77777777" w:rsidR="00873FD1" w:rsidRPr="00455A6D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873FD1" w:rsidRPr="00455A6D" w14:paraId="63535E13" w14:textId="77777777" w:rsidTr="004F1747">
        <w:tc>
          <w:tcPr>
            <w:tcW w:w="562" w:type="dxa"/>
          </w:tcPr>
          <w:p w14:paraId="47EF05F5" w14:textId="77777777" w:rsidR="00873FD1" w:rsidRPr="00455A6D" w:rsidRDefault="00873FD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7C47420" w14:textId="77777777" w:rsidR="00873FD1" w:rsidRPr="00455A6D" w:rsidRDefault="00873FD1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1" w:type="dxa"/>
          </w:tcPr>
          <w:p w14:paraId="06A7CD97" w14:textId="6F8832DD" w:rsidR="00873FD1" w:rsidRPr="00455A6D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6" w:type="dxa"/>
          </w:tcPr>
          <w:p w14:paraId="6E86C4C9" w14:textId="77777777" w:rsidR="00873FD1" w:rsidRPr="00455A6D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338564B" w14:textId="77777777" w:rsidR="00873FD1" w:rsidRPr="00770A12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3FD1" w:rsidRPr="00455A6D" w14:paraId="64E3EB79" w14:textId="77777777" w:rsidTr="004F1747">
        <w:tc>
          <w:tcPr>
            <w:tcW w:w="562" w:type="dxa"/>
          </w:tcPr>
          <w:p w14:paraId="0B01A3D9" w14:textId="6D18E64A" w:rsidR="00873FD1" w:rsidRPr="00455A6D" w:rsidRDefault="00992EF4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73F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58F7784C" w14:textId="73E66146" w:rsidR="00873FD1" w:rsidRDefault="00873FD1" w:rsidP="004F1747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Глобальная компетентность</w:t>
            </w:r>
          </w:p>
        </w:tc>
        <w:tc>
          <w:tcPr>
            <w:tcW w:w="851" w:type="dxa"/>
          </w:tcPr>
          <w:p w14:paraId="6166829A" w14:textId="77777777"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28CEEBDB" w14:textId="34AD368C"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74126236" w14:textId="77777777" w:rsidR="00873FD1" w:rsidRPr="009B66B2" w:rsidRDefault="00873FD1" w:rsidP="004F1747">
            <w:pPr>
              <w:ind w:right="2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66B2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Комплексное задание «Найденыш»</w:t>
            </w:r>
          </w:p>
          <w:p w14:paraId="253AE7C8" w14:textId="004EAB28" w:rsidR="00873FD1" w:rsidRPr="00455A6D" w:rsidRDefault="00873FD1" w:rsidP="004F1747">
            <w:pPr>
              <w:ind w:righ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9B66B2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Комплексное задание «Мировой океан загрязняется»</w:t>
            </w:r>
          </w:p>
        </w:tc>
        <w:tc>
          <w:tcPr>
            <w:tcW w:w="2693" w:type="dxa"/>
          </w:tcPr>
          <w:p w14:paraId="5FDAB879" w14:textId="77777777" w:rsidR="00873FD1" w:rsidRPr="00770A12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3FD1" w:rsidRPr="00455A6D" w14:paraId="0AB2C091" w14:textId="77777777" w:rsidTr="004F1747">
        <w:tc>
          <w:tcPr>
            <w:tcW w:w="562" w:type="dxa"/>
          </w:tcPr>
          <w:p w14:paraId="5A85AB27" w14:textId="77777777" w:rsidR="00873FD1" w:rsidRDefault="00873FD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503E89C" w14:textId="649B7E44" w:rsidR="00873FD1" w:rsidRDefault="00873FD1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1" w:type="dxa"/>
          </w:tcPr>
          <w:p w14:paraId="11FF82AA" w14:textId="33968219"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14:paraId="12446D02" w14:textId="77777777" w:rsidR="00873FD1" w:rsidRPr="009B66B2" w:rsidRDefault="00873FD1" w:rsidP="004F1747">
            <w:pPr>
              <w:ind w:right="2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6169082" w14:textId="77777777" w:rsidR="00873FD1" w:rsidRPr="00770A12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3FD1" w:rsidRPr="00003467" w14:paraId="024049EF" w14:textId="77777777" w:rsidTr="004F1747">
        <w:tc>
          <w:tcPr>
            <w:tcW w:w="562" w:type="dxa"/>
          </w:tcPr>
          <w:p w14:paraId="104CEF26" w14:textId="77777777" w:rsidR="00873FD1" w:rsidRPr="00003467" w:rsidRDefault="00873FD1" w:rsidP="004F17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14:paraId="727F3C06" w14:textId="77777777" w:rsidR="00873FD1" w:rsidRPr="00003467" w:rsidRDefault="00873FD1" w:rsidP="004F1747">
            <w:pPr>
              <w:ind w:right="34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3467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851" w:type="dxa"/>
          </w:tcPr>
          <w:p w14:paraId="162EAD5D" w14:textId="77777777" w:rsidR="00873FD1" w:rsidRPr="00003467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3467"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4536" w:type="dxa"/>
          </w:tcPr>
          <w:p w14:paraId="17BD93F1" w14:textId="77777777" w:rsidR="00873FD1" w:rsidRPr="00003467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14:paraId="5EE13F25" w14:textId="77777777" w:rsidR="00873FD1" w:rsidRPr="00003467" w:rsidRDefault="00873FD1" w:rsidP="004F174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0428D08A" w14:textId="77777777" w:rsidR="00D477CC" w:rsidRDefault="00D477CC" w:rsidP="004F1747">
      <w:pPr>
        <w:spacing w:after="0" w:line="240" w:lineRule="auto"/>
        <w:ind w:right="527"/>
        <w:jc w:val="both"/>
        <w:rPr>
          <w:rFonts w:ascii="Times New Roman" w:hAnsi="Times New Roman" w:cs="Times New Roman"/>
          <w:sz w:val="28"/>
          <w:szCs w:val="28"/>
        </w:rPr>
      </w:pPr>
    </w:p>
    <w:p w14:paraId="55CDE078" w14:textId="77777777" w:rsidR="000A4C2F" w:rsidRPr="00455A6D" w:rsidRDefault="00455A6D" w:rsidP="004F1747">
      <w:pPr>
        <w:spacing w:line="240" w:lineRule="auto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A6D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 (1 класс)</w:t>
      </w:r>
    </w:p>
    <w:tbl>
      <w:tblPr>
        <w:tblStyle w:val="ab"/>
        <w:tblW w:w="10904" w:type="dxa"/>
        <w:tblInd w:w="6" w:type="dxa"/>
        <w:tblLook w:val="04A0" w:firstRow="1" w:lastRow="0" w:firstColumn="1" w:lastColumn="0" w:noHBand="0" w:noVBand="1"/>
      </w:tblPr>
      <w:tblGrid>
        <w:gridCol w:w="804"/>
        <w:gridCol w:w="4288"/>
        <w:gridCol w:w="993"/>
        <w:gridCol w:w="1275"/>
        <w:gridCol w:w="1276"/>
        <w:gridCol w:w="1134"/>
        <w:gridCol w:w="1134"/>
      </w:tblGrid>
      <w:tr w:rsidR="00FB53B0" w:rsidRPr="00455A6D" w14:paraId="7A4A61B5" w14:textId="77777777" w:rsidTr="003221CE">
        <w:tc>
          <w:tcPr>
            <w:tcW w:w="804" w:type="dxa"/>
            <w:vMerge w:val="restart"/>
          </w:tcPr>
          <w:p w14:paraId="562943E5" w14:textId="77777777" w:rsidR="00FB53B0" w:rsidRPr="00455A6D" w:rsidRDefault="00FB53B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88" w:type="dxa"/>
            <w:vMerge w:val="restart"/>
          </w:tcPr>
          <w:p w14:paraId="081E7C0A" w14:textId="77777777" w:rsidR="00FB53B0" w:rsidRPr="00455A6D" w:rsidRDefault="00FB53B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993" w:type="dxa"/>
            <w:vMerge w:val="restart"/>
          </w:tcPr>
          <w:p w14:paraId="148948ED" w14:textId="77777777" w:rsidR="00FB53B0" w:rsidRPr="00455A6D" w:rsidRDefault="00FB53B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2551" w:type="dxa"/>
            <w:gridSpan w:val="2"/>
          </w:tcPr>
          <w:p w14:paraId="71BF75E6" w14:textId="77777777" w:rsidR="00FB53B0" w:rsidRPr="00455A6D" w:rsidRDefault="00FB53B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2268" w:type="dxa"/>
            <w:gridSpan w:val="2"/>
          </w:tcPr>
          <w:p w14:paraId="591AF589" w14:textId="77777777" w:rsidR="00FB53B0" w:rsidRPr="00455A6D" w:rsidRDefault="00FB53B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</w:tr>
      <w:tr w:rsidR="00FB53B0" w:rsidRPr="00455A6D" w14:paraId="18140324" w14:textId="77777777" w:rsidTr="003221CE">
        <w:tc>
          <w:tcPr>
            <w:tcW w:w="804" w:type="dxa"/>
            <w:vMerge/>
          </w:tcPr>
          <w:p w14:paraId="12934DE6" w14:textId="77777777" w:rsidR="00FB53B0" w:rsidRPr="00455A6D" w:rsidRDefault="00FB53B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  <w:vMerge/>
          </w:tcPr>
          <w:p w14:paraId="38202ED2" w14:textId="77777777" w:rsidR="00FB53B0" w:rsidRPr="00455A6D" w:rsidRDefault="00FB53B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45B105F5" w14:textId="77777777" w:rsidR="00FB53B0" w:rsidRPr="00455A6D" w:rsidRDefault="00FB53B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33E4F69" w14:textId="77777777" w:rsidR="00FB53B0" w:rsidRPr="00455A6D" w:rsidRDefault="00FB53B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1276" w:type="dxa"/>
          </w:tcPr>
          <w:p w14:paraId="78794CF4" w14:textId="77777777" w:rsidR="00FB53B0" w:rsidRPr="00455A6D" w:rsidRDefault="00FB53B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1134" w:type="dxa"/>
          </w:tcPr>
          <w:p w14:paraId="608A165D" w14:textId="2C384C44" w:rsidR="00FB53B0" w:rsidRPr="00455A6D" w:rsidRDefault="00FB53B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134" w:type="dxa"/>
          </w:tcPr>
          <w:p w14:paraId="2C88D304" w14:textId="06D2A4E6" w:rsidR="00FB53B0" w:rsidRPr="00455A6D" w:rsidRDefault="00FB53B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</w:tr>
      <w:tr w:rsidR="00B07E05" w:rsidRPr="00455A6D" w14:paraId="0F675DBB" w14:textId="77777777" w:rsidTr="00981D7A">
        <w:tc>
          <w:tcPr>
            <w:tcW w:w="10904" w:type="dxa"/>
            <w:gridSpan w:val="7"/>
          </w:tcPr>
          <w:p w14:paraId="73FB6BE6" w14:textId="6439F8E1" w:rsidR="00B07E05" w:rsidRPr="00B07E05" w:rsidRDefault="00B07E05" w:rsidP="004F174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07E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Читательская грамотность</w:t>
            </w:r>
          </w:p>
        </w:tc>
      </w:tr>
      <w:tr w:rsidR="00C168F1" w:rsidRPr="00455A6D" w14:paraId="59D03610" w14:textId="77777777" w:rsidTr="003221CE">
        <w:tc>
          <w:tcPr>
            <w:tcW w:w="804" w:type="dxa"/>
          </w:tcPr>
          <w:p w14:paraId="52C948E1" w14:textId="77777777" w:rsidR="00C168F1" w:rsidRPr="00C168F1" w:rsidRDefault="00C168F1" w:rsidP="004F1747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0EFDC08D" w14:textId="77777777" w:rsidR="00C168F1" w:rsidRPr="00455A6D" w:rsidRDefault="00C168F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В. Бианки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Лис и мышонок.</w:t>
            </w:r>
          </w:p>
        </w:tc>
        <w:tc>
          <w:tcPr>
            <w:tcW w:w="993" w:type="dxa"/>
          </w:tcPr>
          <w:p w14:paraId="37D08869" w14:textId="77777777" w:rsidR="00C168F1" w:rsidRPr="00455A6D" w:rsidRDefault="00C168F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560DFDE8" w14:textId="77777777" w:rsidR="00C168F1" w:rsidRDefault="00C168F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71D29E58" w14:textId="77777777" w:rsidR="00C168F1" w:rsidRDefault="00C168F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381199D8" w14:textId="77777777" w:rsidR="00C168F1" w:rsidRDefault="00C168F1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647C152" w14:textId="77777777" w:rsidR="00C168F1" w:rsidRDefault="00C168F1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14:paraId="2C59B030" w14:textId="77777777" w:rsidTr="003221CE">
        <w:tc>
          <w:tcPr>
            <w:tcW w:w="804" w:type="dxa"/>
          </w:tcPr>
          <w:p w14:paraId="23B6E466" w14:textId="77777777" w:rsidR="00C168F1" w:rsidRPr="00C168F1" w:rsidRDefault="00C168F1" w:rsidP="004F1747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3A64D5B3" w14:textId="77777777" w:rsidR="00C168F1" w:rsidRPr="00455A6D" w:rsidRDefault="00C168F1" w:rsidP="004F1747">
            <w:pPr>
              <w:ind w:righ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Русская народная сказка. Мороз и заяц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14:paraId="49671A28" w14:textId="77777777" w:rsidR="00C168F1" w:rsidRPr="00455A6D" w:rsidRDefault="00C168F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13633A1D" w14:textId="77777777" w:rsidR="00C168F1" w:rsidRDefault="00C168F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60B92C3F" w14:textId="77777777" w:rsidR="00C168F1" w:rsidRDefault="00C168F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3AE35231" w14:textId="77777777" w:rsidR="00C168F1" w:rsidRDefault="00C168F1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DD4EB75" w14:textId="77777777" w:rsidR="00C168F1" w:rsidRDefault="00C168F1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14:paraId="221E0D11" w14:textId="77777777" w:rsidTr="003221CE">
        <w:tc>
          <w:tcPr>
            <w:tcW w:w="804" w:type="dxa"/>
          </w:tcPr>
          <w:p w14:paraId="07C8DC43" w14:textId="77777777" w:rsidR="00C168F1" w:rsidRPr="00C168F1" w:rsidRDefault="00C168F1" w:rsidP="004F1747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3FB69A02" w14:textId="77777777" w:rsidR="00C168F1" w:rsidRPr="00455A6D" w:rsidRDefault="00C168F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В. Сутеев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Живые грибы.</w:t>
            </w:r>
          </w:p>
        </w:tc>
        <w:tc>
          <w:tcPr>
            <w:tcW w:w="993" w:type="dxa"/>
          </w:tcPr>
          <w:p w14:paraId="5B3F03E2" w14:textId="77777777" w:rsidR="00C168F1" w:rsidRPr="00455A6D" w:rsidRDefault="00C168F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1B84E80B" w14:textId="77777777" w:rsidR="00C168F1" w:rsidRDefault="00C168F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54C6B9E6" w14:textId="77777777" w:rsidR="00C168F1" w:rsidRDefault="00C168F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66D68677" w14:textId="77777777" w:rsidR="00C168F1" w:rsidRDefault="00C168F1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EF1823C" w14:textId="77777777" w:rsidR="00C168F1" w:rsidRDefault="00C168F1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14:paraId="525DA245" w14:textId="77777777" w:rsidTr="003221CE">
        <w:tc>
          <w:tcPr>
            <w:tcW w:w="804" w:type="dxa"/>
          </w:tcPr>
          <w:p w14:paraId="75E813C6" w14:textId="77777777" w:rsidR="00C168F1" w:rsidRPr="00C168F1" w:rsidRDefault="00C168F1" w:rsidP="004F1747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634B8186" w14:textId="77777777" w:rsidR="00C168F1" w:rsidRPr="00455A6D" w:rsidRDefault="00C168F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Г. Цыферов. Петушок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солнышко.</w:t>
            </w:r>
          </w:p>
        </w:tc>
        <w:tc>
          <w:tcPr>
            <w:tcW w:w="993" w:type="dxa"/>
          </w:tcPr>
          <w:p w14:paraId="62B4CF6A" w14:textId="77777777" w:rsidR="00C168F1" w:rsidRPr="00455A6D" w:rsidRDefault="00C168F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4D85F843" w14:textId="77777777" w:rsidR="00C168F1" w:rsidRDefault="00C168F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27920B9E" w14:textId="77777777" w:rsidR="00C168F1" w:rsidRDefault="00C168F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28D467BE" w14:textId="77777777" w:rsidR="00C168F1" w:rsidRDefault="00C168F1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79CB877" w14:textId="77777777" w:rsidR="00C168F1" w:rsidRDefault="00C168F1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14:paraId="7ABB9F03" w14:textId="77777777" w:rsidTr="003221CE">
        <w:tc>
          <w:tcPr>
            <w:tcW w:w="804" w:type="dxa"/>
          </w:tcPr>
          <w:p w14:paraId="6D27006A" w14:textId="77777777" w:rsidR="00C168F1" w:rsidRPr="00C168F1" w:rsidRDefault="00C168F1" w:rsidP="004F1747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0C47CA10" w14:textId="77777777" w:rsidR="00C168F1" w:rsidRPr="00455A6D" w:rsidRDefault="00C168F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Пляцковский</w:t>
            </w:r>
            <w:proofErr w:type="spellEnd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. Урок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дружбы.</w:t>
            </w:r>
          </w:p>
        </w:tc>
        <w:tc>
          <w:tcPr>
            <w:tcW w:w="993" w:type="dxa"/>
          </w:tcPr>
          <w:p w14:paraId="391F7C7D" w14:textId="77777777" w:rsidR="00C168F1" w:rsidRPr="00455A6D" w:rsidRDefault="00C168F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07F7957D" w14:textId="77777777" w:rsidR="00C168F1" w:rsidRDefault="00C168F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402E9A3A" w14:textId="77777777" w:rsidR="00C168F1" w:rsidRDefault="00C168F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56DF774A" w14:textId="77777777" w:rsidR="00C168F1" w:rsidRDefault="00C168F1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5F03204" w14:textId="77777777" w:rsidR="00C168F1" w:rsidRDefault="00C168F1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0D3" w:rsidRPr="00455A6D" w14:paraId="5A405E18" w14:textId="77777777" w:rsidTr="003221CE">
        <w:tc>
          <w:tcPr>
            <w:tcW w:w="804" w:type="dxa"/>
          </w:tcPr>
          <w:p w14:paraId="0AD034F2" w14:textId="77777777" w:rsidR="00DF70D3" w:rsidRPr="00C168F1" w:rsidRDefault="00DF70D3" w:rsidP="004F1747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708BEF51" w14:textId="12309341" w:rsidR="00DF70D3" w:rsidRPr="00455A6D" w:rsidRDefault="00DF70D3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Русская народная сказка.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 лиса училась летать.</w:t>
            </w:r>
          </w:p>
        </w:tc>
        <w:tc>
          <w:tcPr>
            <w:tcW w:w="993" w:type="dxa"/>
          </w:tcPr>
          <w:p w14:paraId="4368FA99" w14:textId="77777777" w:rsidR="00DF70D3" w:rsidRPr="00455A6D" w:rsidRDefault="00DF70D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2D62A94F" w14:textId="77777777" w:rsidR="00DF70D3" w:rsidRDefault="00DF70D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3D05FA7D" w14:textId="77777777" w:rsidR="00DF70D3" w:rsidRDefault="00DF70D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29676F7E" w14:textId="77777777" w:rsidR="00DF70D3" w:rsidRDefault="00DF70D3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02D05B3" w14:textId="77777777" w:rsidR="00DF70D3" w:rsidRDefault="00DF70D3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0D3" w:rsidRPr="00455A6D" w14:paraId="6B5B6D36" w14:textId="77777777" w:rsidTr="003221CE">
        <w:tc>
          <w:tcPr>
            <w:tcW w:w="804" w:type="dxa"/>
          </w:tcPr>
          <w:p w14:paraId="7266B627" w14:textId="77777777" w:rsidR="00DF70D3" w:rsidRPr="00C168F1" w:rsidRDefault="00DF70D3" w:rsidP="004F1747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6966F2EC" w14:textId="6C8DF05D" w:rsidR="00DF70D3" w:rsidRPr="00455A6D" w:rsidRDefault="00DF70D3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Е. Пермяк. Четыре брата.</w:t>
            </w:r>
          </w:p>
        </w:tc>
        <w:tc>
          <w:tcPr>
            <w:tcW w:w="993" w:type="dxa"/>
          </w:tcPr>
          <w:p w14:paraId="2D823235" w14:textId="77777777" w:rsidR="00DF70D3" w:rsidRPr="00455A6D" w:rsidRDefault="00DF70D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76CCF95C" w14:textId="77777777" w:rsidR="00DF70D3" w:rsidRDefault="00DF70D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30874405" w14:textId="77777777" w:rsidR="00DF70D3" w:rsidRDefault="00DF70D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5049488F" w14:textId="77777777" w:rsidR="00DF70D3" w:rsidRDefault="00DF70D3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6718080" w14:textId="77777777" w:rsidR="00DF70D3" w:rsidRDefault="00DF70D3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7E05" w:rsidRPr="00455A6D" w14:paraId="240951AD" w14:textId="77777777" w:rsidTr="00981D7A">
        <w:tc>
          <w:tcPr>
            <w:tcW w:w="10904" w:type="dxa"/>
            <w:gridSpan w:val="7"/>
          </w:tcPr>
          <w:p w14:paraId="2A915226" w14:textId="32DF90DE" w:rsidR="00B07E05" w:rsidRPr="00B07E05" w:rsidRDefault="00B07E05" w:rsidP="004F174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07E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Математическая грамотность</w:t>
            </w:r>
          </w:p>
        </w:tc>
      </w:tr>
      <w:tr w:rsidR="00DF70D3" w:rsidRPr="00455A6D" w14:paraId="2986F854" w14:textId="77777777" w:rsidTr="003221CE">
        <w:tc>
          <w:tcPr>
            <w:tcW w:w="804" w:type="dxa"/>
          </w:tcPr>
          <w:p w14:paraId="2D79B218" w14:textId="77777777" w:rsidR="00DF70D3" w:rsidRPr="00C168F1" w:rsidRDefault="00DF70D3" w:rsidP="004F1747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30B217C3" w14:textId="1C4B1221" w:rsidR="00DF70D3" w:rsidRPr="00455A6D" w:rsidRDefault="00DF70D3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 курочк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рябу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золотые и простые яйца.</w:t>
            </w:r>
          </w:p>
        </w:tc>
        <w:tc>
          <w:tcPr>
            <w:tcW w:w="993" w:type="dxa"/>
          </w:tcPr>
          <w:p w14:paraId="3B4673E6" w14:textId="77777777" w:rsidR="00DF70D3" w:rsidRPr="00455A6D" w:rsidRDefault="00DF70D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18D91327" w14:textId="77777777" w:rsidR="00DF70D3" w:rsidRDefault="00DF70D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5AC0756A" w14:textId="77777777" w:rsidR="00DF70D3" w:rsidRDefault="00DF70D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246550D5" w14:textId="77777777" w:rsidR="00DF70D3" w:rsidRDefault="00DF70D3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DDAAF61" w14:textId="77777777" w:rsidR="00DF70D3" w:rsidRDefault="00DF70D3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0D3" w:rsidRPr="00455A6D" w14:paraId="4CA503AD" w14:textId="77777777" w:rsidTr="003221CE">
        <w:tc>
          <w:tcPr>
            <w:tcW w:w="804" w:type="dxa"/>
          </w:tcPr>
          <w:p w14:paraId="39F16B0F" w14:textId="77777777" w:rsidR="00DF70D3" w:rsidRPr="00C168F1" w:rsidRDefault="00DF70D3" w:rsidP="004F1747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7DA4EF4B" w14:textId="070336A9" w:rsidR="00DF70D3" w:rsidRPr="00455A6D" w:rsidRDefault="00DF70D3" w:rsidP="004F1747">
            <w:pPr>
              <w:ind w:righ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 козу, козлят и капусту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14:paraId="3B7D1013" w14:textId="77777777" w:rsidR="00DF70D3" w:rsidRPr="00455A6D" w:rsidRDefault="00DF70D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47DE7E3F" w14:textId="77777777" w:rsidR="00DF70D3" w:rsidRDefault="00DF70D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3D9E0C75" w14:textId="77777777" w:rsidR="00DF70D3" w:rsidRDefault="00DF70D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7350A89C" w14:textId="77777777" w:rsidR="00DF70D3" w:rsidRDefault="00DF70D3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8616D24" w14:textId="77777777" w:rsidR="00DF70D3" w:rsidRDefault="00DF70D3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0D3" w:rsidRPr="00455A6D" w14:paraId="34011B41" w14:textId="77777777" w:rsidTr="003221CE">
        <w:tc>
          <w:tcPr>
            <w:tcW w:w="804" w:type="dxa"/>
          </w:tcPr>
          <w:p w14:paraId="718AD897" w14:textId="77777777" w:rsidR="00DF70D3" w:rsidRPr="00C168F1" w:rsidRDefault="00DF70D3" w:rsidP="004F1747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76A40367" w14:textId="2154AD7D" w:rsidR="00DF70D3" w:rsidRPr="00455A6D" w:rsidRDefault="00DF70D3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 петушка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жерновцы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14:paraId="0D236BA6" w14:textId="77777777" w:rsidR="00DF70D3" w:rsidRPr="00455A6D" w:rsidRDefault="00DF70D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22E58211" w14:textId="77777777" w:rsidR="00DF70D3" w:rsidRDefault="00DF70D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59BB99F2" w14:textId="77777777" w:rsidR="00DF70D3" w:rsidRDefault="00DF70D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0D0DB59B" w14:textId="77777777" w:rsidR="00DF70D3" w:rsidRDefault="00DF70D3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1FCA2DE" w14:textId="77777777" w:rsidR="00DF70D3" w:rsidRDefault="00DF70D3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0D3" w:rsidRPr="00455A6D" w14:paraId="26987D87" w14:textId="77777777" w:rsidTr="003221CE">
        <w:tc>
          <w:tcPr>
            <w:tcW w:w="804" w:type="dxa"/>
          </w:tcPr>
          <w:p w14:paraId="297F6914" w14:textId="77777777" w:rsidR="00DF70D3" w:rsidRPr="00C168F1" w:rsidRDefault="00DF70D3" w:rsidP="004F174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17EEDD4A" w14:textId="489061D0" w:rsidR="00DF70D3" w:rsidRPr="00455A6D" w:rsidRDefault="00DF70D3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Как петушок и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урочки делили бобовые зернышки.</w:t>
            </w:r>
          </w:p>
        </w:tc>
        <w:tc>
          <w:tcPr>
            <w:tcW w:w="993" w:type="dxa"/>
          </w:tcPr>
          <w:p w14:paraId="41AC1C20" w14:textId="77777777" w:rsidR="00DF70D3" w:rsidRPr="00455A6D" w:rsidRDefault="00DF70D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02BFD2F7" w14:textId="77777777" w:rsidR="00DF70D3" w:rsidRDefault="00DF70D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140D1152" w14:textId="77777777" w:rsidR="00DF70D3" w:rsidRDefault="00DF70D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545E241F" w14:textId="77777777" w:rsidR="00DF70D3" w:rsidRDefault="00DF70D3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A9CA5FC" w14:textId="77777777" w:rsidR="00DF70D3" w:rsidRDefault="00DF70D3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0D3" w:rsidRPr="00455A6D" w14:paraId="6E2B4A10" w14:textId="77777777" w:rsidTr="003221CE">
        <w:tc>
          <w:tcPr>
            <w:tcW w:w="804" w:type="dxa"/>
          </w:tcPr>
          <w:p w14:paraId="43147ABC" w14:textId="77777777" w:rsidR="00DF70D3" w:rsidRPr="00C168F1" w:rsidRDefault="00DF70D3" w:rsidP="004F174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03B55E36" w14:textId="66053463" w:rsidR="00DF70D3" w:rsidRPr="00455A6D" w:rsidRDefault="00DF70D3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Про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наливные яблочки.</w:t>
            </w:r>
          </w:p>
        </w:tc>
        <w:tc>
          <w:tcPr>
            <w:tcW w:w="993" w:type="dxa"/>
          </w:tcPr>
          <w:p w14:paraId="5FEBDDE9" w14:textId="77777777" w:rsidR="00DF70D3" w:rsidRPr="00455A6D" w:rsidRDefault="00DF70D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76AD187F" w14:textId="77777777" w:rsidR="00DF70D3" w:rsidRDefault="00DF70D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6991ACB5" w14:textId="77777777" w:rsidR="00DF70D3" w:rsidRDefault="00DF70D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149B7D3D" w14:textId="77777777" w:rsidR="00DF70D3" w:rsidRDefault="00DF70D3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C204CB3" w14:textId="77777777" w:rsidR="00DF70D3" w:rsidRDefault="00DF70D3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0D3" w:rsidRPr="00455A6D" w14:paraId="73311551" w14:textId="77777777" w:rsidTr="003221CE">
        <w:tc>
          <w:tcPr>
            <w:tcW w:w="804" w:type="dxa"/>
          </w:tcPr>
          <w:p w14:paraId="0DC53C41" w14:textId="77777777" w:rsidR="00DF70D3" w:rsidRPr="00C168F1" w:rsidRDefault="00DF70D3" w:rsidP="004F174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62A54794" w14:textId="70B7B345" w:rsidR="00DF70D3" w:rsidRPr="00455A6D" w:rsidRDefault="00DF70D3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ашу и трех медведей.</w:t>
            </w:r>
          </w:p>
        </w:tc>
        <w:tc>
          <w:tcPr>
            <w:tcW w:w="993" w:type="dxa"/>
          </w:tcPr>
          <w:p w14:paraId="79B7DAEB" w14:textId="77777777" w:rsidR="00DF70D3" w:rsidRPr="00455A6D" w:rsidRDefault="00DF70D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1D5667A1" w14:textId="77777777" w:rsidR="00DF70D3" w:rsidRDefault="00DF70D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16D24184" w14:textId="77777777" w:rsidR="00DF70D3" w:rsidRDefault="00DF70D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1B281702" w14:textId="77777777" w:rsidR="00DF70D3" w:rsidRDefault="00DF70D3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C076816" w14:textId="77777777" w:rsidR="00DF70D3" w:rsidRDefault="00DF70D3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E12" w:rsidRPr="00455A6D" w14:paraId="3DDEB75D" w14:textId="77777777" w:rsidTr="003221CE">
        <w:tc>
          <w:tcPr>
            <w:tcW w:w="804" w:type="dxa"/>
          </w:tcPr>
          <w:p w14:paraId="65F160AF" w14:textId="77777777" w:rsidR="00A11E12" w:rsidRPr="00C168F1" w:rsidRDefault="00A11E12" w:rsidP="004F174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78170F49" w14:textId="2A4C4E2A" w:rsidR="00A11E12" w:rsidRPr="00455A6D" w:rsidRDefault="00A11E12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Про медведя, лису и </w:t>
            </w:r>
            <w:proofErr w:type="spellStart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мишкин</w:t>
            </w:r>
            <w:proofErr w:type="spellEnd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 мед.</w:t>
            </w:r>
          </w:p>
        </w:tc>
        <w:tc>
          <w:tcPr>
            <w:tcW w:w="993" w:type="dxa"/>
          </w:tcPr>
          <w:p w14:paraId="27B24B12" w14:textId="60DF67FF"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7DF6CC93" w14:textId="75A591BA"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001317D8" w14:textId="6BD48294"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7786776E" w14:textId="77777777"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CA0BF7A" w14:textId="77777777"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E12" w:rsidRPr="00455A6D" w14:paraId="1F13A911" w14:textId="77777777" w:rsidTr="00981D7A">
        <w:tc>
          <w:tcPr>
            <w:tcW w:w="10904" w:type="dxa"/>
            <w:gridSpan w:val="7"/>
          </w:tcPr>
          <w:p w14:paraId="208B67A3" w14:textId="725F69AD" w:rsidR="00A11E12" w:rsidRPr="00A11E12" w:rsidRDefault="00A11E12" w:rsidP="004F174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11E1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Креативное мышление</w:t>
            </w:r>
          </w:p>
        </w:tc>
      </w:tr>
      <w:tr w:rsidR="00A11E12" w:rsidRPr="00455A6D" w14:paraId="5E46891D" w14:textId="77777777" w:rsidTr="003221CE">
        <w:tc>
          <w:tcPr>
            <w:tcW w:w="804" w:type="dxa"/>
          </w:tcPr>
          <w:p w14:paraId="3D0BB20C" w14:textId="77777777" w:rsidR="00A11E12" w:rsidRPr="00C168F1" w:rsidRDefault="00A11E12" w:rsidP="004F174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04BA4650" w14:textId="18D6DDC3" w:rsidR="00A11E12" w:rsidRPr="00DF70D3" w:rsidRDefault="00A11E12" w:rsidP="004F1747">
            <w:pPr>
              <w:ind w:right="2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5367">
              <w:rPr>
                <w:rFonts w:ascii="Times New Roman" w:eastAsia="Calibri" w:hAnsi="Times New Roman" w:cs="Times New Roman"/>
                <w:sz w:val="24"/>
                <w:szCs w:val="24"/>
              </w:rPr>
              <w:t>История со словом «дедушка».</w:t>
            </w:r>
          </w:p>
        </w:tc>
        <w:tc>
          <w:tcPr>
            <w:tcW w:w="993" w:type="dxa"/>
          </w:tcPr>
          <w:p w14:paraId="79281744" w14:textId="77777777" w:rsidR="00A11E12" w:rsidRPr="00455A6D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1211925A" w14:textId="77777777"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472849E8" w14:textId="77777777"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6FA8207F" w14:textId="77777777"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FF39276" w14:textId="77777777"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E12" w:rsidRPr="00455A6D" w14:paraId="01B2BA02" w14:textId="77777777" w:rsidTr="003221CE">
        <w:tc>
          <w:tcPr>
            <w:tcW w:w="804" w:type="dxa"/>
          </w:tcPr>
          <w:p w14:paraId="53070BFB" w14:textId="77777777" w:rsidR="00A11E12" w:rsidRPr="00C168F1" w:rsidRDefault="00A11E12" w:rsidP="004F174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50636BFB" w14:textId="5FBB267A" w:rsidR="00A11E12" w:rsidRPr="00455A6D" w:rsidRDefault="00A11E12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367">
              <w:rPr>
                <w:rFonts w:ascii="Times New Roman" w:eastAsia="Calibri" w:hAnsi="Times New Roman" w:cs="Times New Roman"/>
                <w:sz w:val="24"/>
                <w:szCs w:val="24"/>
              </w:rPr>
              <w:t>Рассказы по картинкам.</w:t>
            </w:r>
          </w:p>
        </w:tc>
        <w:tc>
          <w:tcPr>
            <w:tcW w:w="993" w:type="dxa"/>
          </w:tcPr>
          <w:p w14:paraId="1132672F" w14:textId="77777777" w:rsidR="00A11E12" w:rsidRPr="00455A6D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55AD383C" w14:textId="77777777"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71533E8B" w14:textId="77777777"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21935827" w14:textId="77777777"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CA99B2C" w14:textId="77777777"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FD1" w:rsidRPr="00455A6D" w14:paraId="13F327F5" w14:textId="77777777" w:rsidTr="00981D7A">
        <w:tc>
          <w:tcPr>
            <w:tcW w:w="10904" w:type="dxa"/>
            <w:gridSpan w:val="7"/>
          </w:tcPr>
          <w:p w14:paraId="452412D4" w14:textId="6162D03A" w:rsidR="00873FD1" w:rsidRPr="00873FD1" w:rsidRDefault="00873FD1" w:rsidP="004F174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73F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Финансовая грамотность</w:t>
            </w:r>
          </w:p>
        </w:tc>
      </w:tr>
      <w:tr w:rsidR="00A11E12" w:rsidRPr="00455A6D" w14:paraId="5FD92E09" w14:textId="77777777" w:rsidTr="003221CE">
        <w:tc>
          <w:tcPr>
            <w:tcW w:w="804" w:type="dxa"/>
          </w:tcPr>
          <w:p w14:paraId="61F583DB" w14:textId="77777777" w:rsidR="00A11E12" w:rsidRPr="00C168F1" w:rsidRDefault="00A11E12" w:rsidP="004F174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22D06637" w14:textId="77777777" w:rsidR="00A11E12" w:rsidRPr="00455A6D" w:rsidRDefault="00A11E12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За покупками.</w:t>
            </w:r>
          </w:p>
        </w:tc>
        <w:tc>
          <w:tcPr>
            <w:tcW w:w="993" w:type="dxa"/>
          </w:tcPr>
          <w:p w14:paraId="2FEE16E9" w14:textId="77777777" w:rsidR="00A11E12" w:rsidRPr="00455A6D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5BF1B4B2" w14:textId="77777777"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62ADF883" w14:textId="77777777"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4723B05A" w14:textId="77777777"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F3142B7" w14:textId="77777777"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E12" w:rsidRPr="00455A6D" w14:paraId="15E86154" w14:textId="77777777" w:rsidTr="003221CE">
        <w:tc>
          <w:tcPr>
            <w:tcW w:w="804" w:type="dxa"/>
          </w:tcPr>
          <w:p w14:paraId="29C7FB05" w14:textId="77777777" w:rsidR="00A11E12" w:rsidRPr="00C168F1" w:rsidRDefault="00A11E12" w:rsidP="004F174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77F5A9EF" w14:textId="77777777" w:rsidR="00A11E12" w:rsidRPr="00455A6D" w:rsidRDefault="00A11E12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Находчивый колобок.</w:t>
            </w:r>
          </w:p>
        </w:tc>
        <w:tc>
          <w:tcPr>
            <w:tcW w:w="993" w:type="dxa"/>
          </w:tcPr>
          <w:p w14:paraId="26851BBB" w14:textId="77777777" w:rsidR="00A11E12" w:rsidRPr="00455A6D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5B85899B" w14:textId="77777777"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2CFCF3C0" w14:textId="77777777"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7F1FCA90" w14:textId="77777777"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1AAF0E6" w14:textId="77777777"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E12" w:rsidRPr="00455A6D" w14:paraId="78209AE3" w14:textId="77777777" w:rsidTr="003221CE">
        <w:tc>
          <w:tcPr>
            <w:tcW w:w="804" w:type="dxa"/>
          </w:tcPr>
          <w:p w14:paraId="0EEA88B8" w14:textId="77777777" w:rsidR="00A11E12" w:rsidRPr="00C168F1" w:rsidRDefault="00A11E12" w:rsidP="004F174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568BC3F9" w14:textId="77777777" w:rsidR="00A11E12" w:rsidRPr="00455A6D" w:rsidRDefault="00A11E12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рождения мухи-цокотухи.</w:t>
            </w:r>
          </w:p>
        </w:tc>
        <w:tc>
          <w:tcPr>
            <w:tcW w:w="993" w:type="dxa"/>
          </w:tcPr>
          <w:p w14:paraId="4AEA0C16" w14:textId="77777777" w:rsidR="00A11E12" w:rsidRPr="00455A6D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0FDE7FA9" w14:textId="77777777"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65D43DCD" w14:textId="77777777"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1A53BF49" w14:textId="77777777"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9DE16E2" w14:textId="77777777"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E12" w:rsidRPr="00455A6D" w14:paraId="23FE3C22" w14:textId="77777777" w:rsidTr="003221CE">
        <w:tc>
          <w:tcPr>
            <w:tcW w:w="804" w:type="dxa"/>
          </w:tcPr>
          <w:p w14:paraId="15E2FEEA" w14:textId="77777777" w:rsidR="00A11E12" w:rsidRPr="00C168F1" w:rsidRDefault="00A11E12" w:rsidP="004F174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405A01A4" w14:textId="77777777" w:rsidR="00A11E12" w:rsidRPr="00455A6D" w:rsidRDefault="00A11E12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Буратино и карманные деньги.</w:t>
            </w:r>
          </w:p>
        </w:tc>
        <w:tc>
          <w:tcPr>
            <w:tcW w:w="993" w:type="dxa"/>
          </w:tcPr>
          <w:p w14:paraId="57FDD7FA" w14:textId="77777777" w:rsidR="00A11E12" w:rsidRPr="00455A6D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40538523" w14:textId="77777777"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5F275818" w14:textId="77777777"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036B7C65" w14:textId="77777777"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D8FE2D7" w14:textId="77777777"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E12" w:rsidRPr="00455A6D" w14:paraId="71E2BEDB" w14:textId="77777777" w:rsidTr="003221CE">
        <w:tc>
          <w:tcPr>
            <w:tcW w:w="804" w:type="dxa"/>
          </w:tcPr>
          <w:p w14:paraId="6B5598A6" w14:textId="77777777" w:rsidR="00A11E12" w:rsidRPr="00C168F1" w:rsidRDefault="00A11E12" w:rsidP="004F174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4DCE1044" w14:textId="77777777" w:rsidR="00A11E12" w:rsidRPr="00455A6D" w:rsidRDefault="00A11E12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Кот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асилий продает молоко.</w:t>
            </w:r>
          </w:p>
        </w:tc>
        <w:tc>
          <w:tcPr>
            <w:tcW w:w="993" w:type="dxa"/>
          </w:tcPr>
          <w:p w14:paraId="7552D332" w14:textId="77777777" w:rsidR="00A11E12" w:rsidRPr="00455A6D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057D24D9" w14:textId="77777777"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2CFB39BA" w14:textId="77777777"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3CE26472" w14:textId="77777777"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4343504" w14:textId="77777777"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E12" w:rsidRPr="00455A6D" w14:paraId="7F0FC13D" w14:textId="77777777" w:rsidTr="003221CE">
        <w:tc>
          <w:tcPr>
            <w:tcW w:w="804" w:type="dxa"/>
          </w:tcPr>
          <w:p w14:paraId="22C0C0AF" w14:textId="77777777" w:rsidR="00A11E12" w:rsidRPr="00C168F1" w:rsidRDefault="00A11E12" w:rsidP="004F174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57ACCD6B" w14:textId="77777777" w:rsidR="00A11E12" w:rsidRPr="00455A6D" w:rsidRDefault="00A11E12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Лесной банк.</w:t>
            </w:r>
          </w:p>
        </w:tc>
        <w:tc>
          <w:tcPr>
            <w:tcW w:w="993" w:type="dxa"/>
          </w:tcPr>
          <w:p w14:paraId="1B516587" w14:textId="77777777" w:rsidR="00A11E12" w:rsidRPr="00455A6D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1CB0B5DA" w14:textId="77777777"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423D1C73" w14:textId="77777777"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3D7940B8" w14:textId="77777777"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FB49D9F" w14:textId="77777777"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E12" w:rsidRPr="00455A6D" w14:paraId="04374F86" w14:textId="77777777" w:rsidTr="003221CE">
        <w:tc>
          <w:tcPr>
            <w:tcW w:w="804" w:type="dxa"/>
          </w:tcPr>
          <w:p w14:paraId="1A753155" w14:textId="77777777" w:rsidR="00A11E12" w:rsidRPr="00C168F1" w:rsidRDefault="00A11E12" w:rsidP="004F174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1CF23A36" w14:textId="2021165B" w:rsidR="00A11E12" w:rsidRPr="00455A6D" w:rsidRDefault="00A11E12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Как мужик золото менял.</w:t>
            </w:r>
          </w:p>
        </w:tc>
        <w:tc>
          <w:tcPr>
            <w:tcW w:w="993" w:type="dxa"/>
          </w:tcPr>
          <w:p w14:paraId="13AFE32A" w14:textId="77777777" w:rsidR="00A11E12" w:rsidRPr="00455A6D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5DAA88EA" w14:textId="77777777"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72535DDC" w14:textId="77777777"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0344AD7F" w14:textId="77777777"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CC09C40" w14:textId="77777777"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FD1" w:rsidRPr="00455A6D" w14:paraId="052A0F9E" w14:textId="77777777" w:rsidTr="00981D7A">
        <w:tc>
          <w:tcPr>
            <w:tcW w:w="10904" w:type="dxa"/>
            <w:gridSpan w:val="7"/>
          </w:tcPr>
          <w:p w14:paraId="5C4CB0DE" w14:textId="2262E991" w:rsidR="00873FD1" w:rsidRPr="00873FD1" w:rsidRDefault="00873FD1" w:rsidP="004F174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73F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Естественно-научная грамотность</w:t>
            </w:r>
          </w:p>
        </w:tc>
      </w:tr>
      <w:tr w:rsidR="00A11E12" w:rsidRPr="00455A6D" w14:paraId="44990C2F" w14:textId="77777777" w:rsidTr="003221CE">
        <w:tc>
          <w:tcPr>
            <w:tcW w:w="804" w:type="dxa"/>
          </w:tcPr>
          <w:p w14:paraId="58F26D11" w14:textId="77777777" w:rsidR="00A11E12" w:rsidRPr="00C168F1" w:rsidRDefault="00A11E12" w:rsidP="004F174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674F1784" w14:textId="30635177" w:rsidR="00A11E12" w:rsidRPr="00455A6D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Как Иванушка хотел попить водицы. </w:t>
            </w:r>
          </w:p>
        </w:tc>
        <w:tc>
          <w:tcPr>
            <w:tcW w:w="993" w:type="dxa"/>
          </w:tcPr>
          <w:p w14:paraId="604603D5" w14:textId="77777777" w:rsidR="00A11E12" w:rsidRPr="00455A6D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790DFD42" w14:textId="77777777"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28B9C8FC" w14:textId="77777777"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7A6036B2" w14:textId="77777777"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81F51FC" w14:textId="77777777"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E12" w:rsidRPr="00455A6D" w14:paraId="152E5FD6" w14:textId="77777777" w:rsidTr="003221CE">
        <w:tc>
          <w:tcPr>
            <w:tcW w:w="804" w:type="dxa"/>
          </w:tcPr>
          <w:p w14:paraId="3E754689" w14:textId="77777777" w:rsidR="00A11E12" w:rsidRPr="00C168F1" w:rsidRDefault="00A11E12" w:rsidP="004F174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341FB8FB" w14:textId="6D3902BE" w:rsidR="00A11E12" w:rsidRPr="00455A6D" w:rsidRDefault="00A11E12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Пятачо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к, Винни-пух и воздушный шарик.</w:t>
            </w:r>
          </w:p>
        </w:tc>
        <w:tc>
          <w:tcPr>
            <w:tcW w:w="993" w:type="dxa"/>
          </w:tcPr>
          <w:p w14:paraId="40084C67" w14:textId="77777777" w:rsidR="00A11E12" w:rsidRPr="00455A6D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1967CF61" w14:textId="77777777"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3E8B8C69" w14:textId="77777777"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0A967FA0" w14:textId="77777777"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AAACAAE" w14:textId="77777777"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E12" w:rsidRPr="00455A6D" w14:paraId="0F385A40" w14:textId="77777777" w:rsidTr="003221CE">
        <w:tc>
          <w:tcPr>
            <w:tcW w:w="804" w:type="dxa"/>
          </w:tcPr>
          <w:p w14:paraId="2F1F5A6D" w14:textId="77777777" w:rsidR="00A11E12" w:rsidRPr="00C168F1" w:rsidRDefault="00A11E12" w:rsidP="004F174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60DCDE96" w14:textId="3F2B1BEC" w:rsidR="00A11E12" w:rsidRPr="00455A6D" w:rsidRDefault="00A11E12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Про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репку и другие корнеплоды.</w:t>
            </w:r>
          </w:p>
        </w:tc>
        <w:tc>
          <w:tcPr>
            <w:tcW w:w="993" w:type="dxa"/>
          </w:tcPr>
          <w:p w14:paraId="14541C47" w14:textId="77777777" w:rsidR="00A11E12" w:rsidRPr="00455A6D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79CD85F7" w14:textId="77777777"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5C993B15" w14:textId="77777777"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7D7C7343" w14:textId="77777777"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A5EBAFE" w14:textId="77777777"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E12" w:rsidRPr="00455A6D" w14:paraId="1D5FA852" w14:textId="77777777" w:rsidTr="003221CE">
        <w:tc>
          <w:tcPr>
            <w:tcW w:w="804" w:type="dxa"/>
          </w:tcPr>
          <w:p w14:paraId="7FEAF0A9" w14:textId="77777777" w:rsidR="00A11E12" w:rsidRPr="00C168F1" w:rsidRDefault="00A11E12" w:rsidP="004F174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731F7210" w14:textId="73DB11F6" w:rsidR="00A11E12" w:rsidRPr="00455A6D" w:rsidRDefault="00A11E12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Плывет, плывет кораблик.</w:t>
            </w:r>
          </w:p>
        </w:tc>
        <w:tc>
          <w:tcPr>
            <w:tcW w:w="993" w:type="dxa"/>
          </w:tcPr>
          <w:p w14:paraId="1867B498" w14:textId="77777777" w:rsidR="00A11E12" w:rsidRPr="00455A6D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5D87EA88" w14:textId="77777777"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423D4FE7" w14:textId="77777777"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452F2B5B" w14:textId="77777777"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D9F251D" w14:textId="77777777"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E12" w:rsidRPr="00455A6D" w14:paraId="15C3055E" w14:textId="77777777" w:rsidTr="003221CE">
        <w:tc>
          <w:tcPr>
            <w:tcW w:w="804" w:type="dxa"/>
          </w:tcPr>
          <w:p w14:paraId="79C92302" w14:textId="77777777" w:rsidR="00A11E12" w:rsidRPr="00C168F1" w:rsidRDefault="00A11E12" w:rsidP="004F174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34510009" w14:textId="364CF36B" w:rsidR="00A11E12" w:rsidRPr="00455A6D" w:rsidRDefault="00A11E12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Снегурочку и превращения воды.</w:t>
            </w:r>
          </w:p>
        </w:tc>
        <w:tc>
          <w:tcPr>
            <w:tcW w:w="993" w:type="dxa"/>
          </w:tcPr>
          <w:p w14:paraId="227B19EF" w14:textId="77777777" w:rsidR="00A11E12" w:rsidRPr="00455A6D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679EB64C" w14:textId="77777777"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4EC45E98" w14:textId="77777777"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5E6DD704" w14:textId="77777777"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6DEA093" w14:textId="77777777"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E12" w:rsidRPr="00455A6D" w14:paraId="533E3B4C" w14:textId="77777777" w:rsidTr="003221CE">
        <w:tc>
          <w:tcPr>
            <w:tcW w:w="804" w:type="dxa"/>
          </w:tcPr>
          <w:p w14:paraId="75B19214" w14:textId="77777777" w:rsidR="00A11E12" w:rsidRPr="00C168F1" w:rsidRDefault="00A11E12" w:rsidP="004F174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383E0C8A" w14:textId="41231CD3" w:rsidR="00A11E12" w:rsidRPr="00455A6D" w:rsidRDefault="00A11E12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Как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делили апельсин.</w:t>
            </w:r>
          </w:p>
        </w:tc>
        <w:tc>
          <w:tcPr>
            <w:tcW w:w="993" w:type="dxa"/>
          </w:tcPr>
          <w:p w14:paraId="3F73ECF7" w14:textId="77777777" w:rsidR="00A11E12" w:rsidRPr="00455A6D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5D56899C" w14:textId="77777777"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5BEA0342" w14:textId="77777777"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3B8BCFCC" w14:textId="77777777"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DAF9042" w14:textId="77777777"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E12" w:rsidRPr="00455A6D" w14:paraId="1AC705FF" w14:textId="77777777" w:rsidTr="003221CE">
        <w:tc>
          <w:tcPr>
            <w:tcW w:w="804" w:type="dxa"/>
          </w:tcPr>
          <w:p w14:paraId="1575AE40" w14:textId="77777777" w:rsidR="00A11E12" w:rsidRPr="00C168F1" w:rsidRDefault="00A11E12" w:rsidP="004F174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5EAA8658" w14:textId="7B159308" w:rsidR="00A11E12" w:rsidRPr="00455A6D" w:rsidRDefault="00A11E12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Крошка енот и Тот, кто сидит в пруду.</w:t>
            </w:r>
          </w:p>
        </w:tc>
        <w:tc>
          <w:tcPr>
            <w:tcW w:w="993" w:type="dxa"/>
          </w:tcPr>
          <w:p w14:paraId="4EF0C78B" w14:textId="77777777" w:rsidR="00A11E12" w:rsidRPr="00455A6D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0623F6B7" w14:textId="77777777"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2CBC8E71" w14:textId="77777777"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58B15539" w14:textId="77777777"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61F532F" w14:textId="77777777"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E12" w:rsidRPr="00455A6D" w14:paraId="2CFB884D" w14:textId="77777777" w:rsidTr="003221CE">
        <w:tc>
          <w:tcPr>
            <w:tcW w:w="804" w:type="dxa"/>
          </w:tcPr>
          <w:p w14:paraId="603DCBE5" w14:textId="77777777" w:rsidR="00A11E12" w:rsidRPr="00C168F1" w:rsidRDefault="00A11E12" w:rsidP="004F174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3DC3FC3D" w14:textId="2183C2B0" w:rsidR="00A11E12" w:rsidRPr="00455A6D" w:rsidRDefault="00A11E12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В. Сутеев. Яблоко.</w:t>
            </w:r>
          </w:p>
        </w:tc>
        <w:tc>
          <w:tcPr>
            <w:tcW w:w="993" w:type="dxa"/>
          </w:tcPr>
          <w:p w14:paraId="22B08727" w14:textId="77777777" w:rsidR="00A11E12" w:rsidRPr="00455A6D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693DB896" w14:textId="77777777"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7FDF2F06" w14:textId="77777777"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301C05E5" w14:textId="77777777"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E1B00D4" w14:textId="77777777"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EF4" w:rsidRPr="00455A6D" w14:paraId="75B8B902" w14:textId="77777777" w:rsidTr="00981D7A">
        <w:tc>
          <w:tcPr>
            <w:tcW w:w="10904" w:type="dxa"/>
            <w:gridSpan w:val="7"/>
          </w:tcPr>
          <w:p w14:paraId="33419332" w14:textId="66D2DD0F" w:rsidR="00992EF4" w:rsidRPr="00992EF4" w:rsidRDefault="00992EF4" w:rsidP="004F174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92EF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Глобальная компетентность</w:t>
            </w:r>
          </w:p>
        </w:tc>
      </w:tr>
      <w:tr w:rsidR="00A11E12" w:rsidRPr="00455A6D" w14:paraId="203B4303" w14:textId="77777777" w:rsidTr="003221CE">
        <w:tc>
          <w:tcPr>
            <w:tcW w:w="804" w:type="dxa"/>
          </w:tcPr>
          <w:p w14:paraId="48A8D028" w14:textId="77777777" w:rsidR="00A11E12" w:rsidRPr="00C168F1" w:rsidRDefault="00A11E12" w:rsidP="004F174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0F4674BD" w14:textId="63702CB1" w:rsidR="00A11E12" w:rsidRPr="00455A6D" w:rsidRDefault="00A11E12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70D3">
              <w:rPr>
                <w:rFonts w:ascii="Times New Roman" w:hAnsi="Times New Roman" w:cs="Times New Roman"/>
                <w:sz w:val="24"/>
                <w:szCs w:val="24"/>
              </w:rPr>
              <w:t>Комплексное задание «Найденыш»</w:t>
            </w:r>
          </w:p>
        </w:tc>
        <w:tc>
          <w:tcPr>
            <w:tcW w:w="993" w:type="dxa"/>
          </w:tcPr>
          <w:p w14:paraId="1CF920D9" w14:textId="77777777" w:rsidR="00A11E12" w:rsidRPr="00455A6D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1C6DE26D" w14:textId="77777777"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3E942EEA" w14:textId="77777777"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55D88D24" w14:textId="77777777"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FAB7884" w14:textId="77777777"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E12" w:rsidRPr="00455A6D" w14:paraId="2A02FF71" w14:textId="77777777" w:rsidTr="003221CE">
        <w:tc>
          <w:tcPr>
            <w:tcW w:w="804" w:type="dxa"/>
          </w:tcPr>
          <w:p w14:paraId="1C8682AA" w14:textId="77777777" w:rsidR="00A11E12" w:rsidRPr="00C168F1" w:rsidRDefault="00A11E12" w:rsidP="004F174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6F4F6C8D" w14:textId="2B263BFC" w:rsidR="00A11E12" w:rsidRPr="00455A6D" w:rsidRDefault="00A11E12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66B2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Комплексное задание «Мировой океан загрязняется»</w:t>
            </w:r>
          </w:p>
        </w:tc>
        <w:tc>
          <w:tcPr>
            <w:tcW w:w="993" w:type="dxa"/>
          </w:tcPr>
          <w:p w14:paraId="55045149" w14:textId="77777777" w:rsidR="00A11E12" w:rsidRPr="00455A6D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21AF454C" w14:textId="77777777"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5C023E0A" w14:textId="77777777"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5D12DFC5" w14:textId="77777777"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81F761D" w14:textId="77777777"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E12" w:rsidRPr="00963622" w14:paraId="3F26327E" w14:textId="77777777" w:rsidTr="003221CE">
        <w:tc>
          <w:tcPr>
            <w:tcW w:w="804" w:type="dxa"/>
          </w:tcPr>
          <w:p w14:paraId="500E61C6" w14:textId="77777777" w:rsidR="00A11E12" w:rsidRPr="00963622" w:rsidRDefault="00A11E12" w:rsidP="004F17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88" w:type="dxa"/>
          </w:tcPr>
          <w:p w14:paraId="52C9CCF5" w14:textId="77777777" w:rsidR="00A11E12" w:rsidRPr="00963622" w:rsidRDefault="00A11E12" w:rsidP="004F1747">
            <w:pPr>
              <w:ind w:right="22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993" w:type="dxa"/>
          </w:tcPr>
          <w:p w14:paraId="22C8BFA7" w14:textId="77777777" w:rsidR="00A11E12" w:rsidRPr="00963622" w:rsidRDefault="00A11E12" w:rsidP="004F17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1275" w:type="dxa"/>
          </w:tcPr>
          <w:p w14:paraId="0A6D2BAF" w14:textId="77777777" w:rsidR="00A11E12" w:rsidRPr="00963622" w:rsidRDefault="00A11E12" w:rsidP="004F17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16,5</w:t>
            </w:r>
          </w:p>
        </w:tc>
        <w:tc>
          <w:tcPr>
            <w:tcW w:w="1276" w:type="dxa"/>
          </w:tcPr>
          <w:p w14:paraId="19318D07" w14:textId="77777777" w:rsidR="00A11E12" w:rsidRPr="00963622" w:rsidRDefault="00A11E12" w:rsidP="004F17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16,5</w:t>
            </w:r>
          </w:p>
        </w:tc>
        <w:tc>
          <w:tcPr>
            <w:tcW w:w="1134" w:type="dxa"/>
          </w:tcPr>
          <w:p w14:paraId="1CFBFEB7" w14:textId="77777777" w:rsidR="00A11E12" w:rsidRPr="00963622" w:rsidRDefault="00A11E12" w:rsidP="004F17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0A677CAA" w14:textId="77777777" w:rsidR="00A11E12" w:rsidRPr="00963622" w:rsidRDefault="00A11E12" w:rsidP="004F17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2430786" w14:textId="6F47A2FC" w:rsidR="00963622" w:rsidRDefault="00963622" w:rsidP="004F1747">
      <w:pPr>
        <w:spacing w:before="240" w:line="240" w:lineRule="auto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5348">
        <w:rPr>
          <w:rFonts w:ascii="Times New Roman" w:hAnsi="Times New Roman" w:cs="Times New Roman"/>
          <w:b/>
          <w:sz w:val="28"/>
          <w:szCs w:val="28"/>
        </w:rPr>
        <w:t xml:space="preserve">Содержание программы </w:t>
      </w:r>
      <w:r>
        <w:rPr>
          <w:rFonts w:ascii="Times New Roman" w:hAnsi="Times New Roman" w:cs="Times New Roman"/>
          <w:b/>
          <w:sz w:val="28"/>
          <w:szCs w:val="28"/>
        </w:rPr>
        <w:t>2 класс (34</w:t>
      </w:r>
      <w:r w:rsidRPr="00CC5348">
        <w:rPr>
          <w:rFonts w:ascii="Times New Roman" w:hAnsi="Times New Roman" w:cs="Times New Roman"/>
          <w:b/>
          <w:sz w:val="28"/>
          <w:szCs w:val="28"/>
        </w:rPr>
        <w:t xml:space="preserve"> ч)</w:t>
      </w:r>
    </w:p>
    <w:tbl>
      <w:tblPr>
        <w:tblStyle w:val="ab"/>
        <w:tblW w:w="10910" w:type="dxa"/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992"/>
        <w:gridCol w:w="3929"/>
        <w:gridCol w:w="3017"/>
      </w:tblGrid>
      <w:tr w:rsidR="00963622" w:rsidRPr="00CC5348" w14:paraId="5912042F" w14:textId="77777777" w:rsidTr="003221CE">
        <w:tc>
          <w:tcPr>
            <w:tcW w:w="562" w:type="dxa"/>
          </w:tcPr>
          <w:p w14:paraId="2084757A" w14:textId="77777777" w:rsidR="00963622" w:rsidRPr="00CC5348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410" w:type="dxa"/>
          </w:tcPr>
          <w:p w14:paraId="149B7BFA" w14:textId="77777777" w:rsidR="00963622" w:rsidRPr="00CC5348" w:rsidRDefault="00963622" w:rsidP="004F1747">
            <w:pPr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</w:p>
        </w:tc>
        <w:tc>
          <w:tcPr>
            <w:tcW w:w="992" w:type="dxa"/>
          </w:tcPr>
          <w:p w14:paraId="2BEFD135" w14:textId="77777777" w:rsidR="00963622" w:rsidRPr="00CC5348" w:rsidRDefault="00963622" w:rsidP="004F1747">
            <w:pPr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3929" w:type="dxa"/>
          </w:tcPr>
          <w:p w14:paraId="2A399840" w14:textId="77777777" w:rsidR="00963622" w:rsidRPr="00CC5348" w:rsidRDefault="00963622" w:rsidP="004F1747">
            <w:pPr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3017" w:type="dxa"/>
          </w:tcPr>
          <w:p w14:paraId="7E92995A" w14:textId="77777777" w:rsidR="00963622" w:rsidRPr="00CC5348" w:rsidRDefault="00963622" w:rsidP="004F1747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внеурочной деятельности</w:t>
            </w:r>
          </w:p>
        </w:tc>
      </w:tr>
      <w:tr w:rsidR="00963622" w:rsidRPr="00455A6D" w14:paraId="43959254" w14:textId="77777777" w:rsidTr="003221CE">
        <w:tc>
          <w:tcPr>
            <w:tcW w:w="562" w:type="dxa"/>
          </w:tcPr>
          <w:p w14:paraId="23376DE5" w14:textId="77777777" w:rsidR="00963622" w:rsidRPr="00455A6D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207FB678" w14:textId="77777777" w:rsidR="00963622" w:rsidRPr="00455A6D" w:rsidRDefault="00963622" w:rsidP="004F1747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Читательская грамотность</w:t>
            </w:r>
          </w:p>
        </w:tc>
        <w:tc>
          <w:tcPr>
            <w:tcW w:w="992" w:type="dxa"/>
          </w:tcPr>
          <w:p w14:paraId="5E87EFFC" w14:textId="77777777" w:rsidR="00963622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7759B0E" w14:textId="77777777" w:rsidR="003805B3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CBD0258" w14:textId="77777777" w:rsidR="003805B3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A0FD112" w14:textId="77777777" w:rsidR="003805B3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10E5540D" w14:textId="77777777" w:rsidR="003805B3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8D63A88" w14:textId="77777777" w:rsidR="003805B3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D905C01" w14:textId="77777777" w:rsidR="003805B3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EFEADC7" w14:textId="22B71605" w:rsidR="003805B3" w:rsidRPr="00455A6D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29" w:type="dxa"/>
          </w:tcPr>
          <w:p w14:paraId="5B5D73D2" w14:textId="77777777" w:rsidR="003805B3" w:rsidRDefault="00745754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Михаил Пришвин. Б</w:t>
            </w: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 xml:space="preserve">еличья память. </w:t>
            </w:r>
          </w:p>
          <w:p w14:paraId="2B3138E6" w14:textId="77777777" w:rsidR="00745754" w:rsidRDefault="00745754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И. Соколов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-Микитов. </w:t>
            </w: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В берлоге.</w:t>
            </w:r>
          </w:p>
          <w:p w14:paraId="1A60A1D4" w14:textId="77777777" w:rsidR="00745754" w:rsidRDefault="00745754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 xml:space="preserve">Лев Толстой. Зайцы. </w:t>
            </w:r>
          </w:p>
          <w:p w14:paraId="082D066E" w14:textId="77777777" w:rsidR="00745754" w:rsidRDefault="00745754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Николай С</w:t>
            </w: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 xml:space="preserve">ладков. Веселая игра. </w:t>
            </w:r>
          </w:p>
          <w:p w14:paraId="425C5738" w14:textId="77777777" w:rsidR="00745754" w:rsidRDefault="00745754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 xml:space="preserve">Обыкновенные кроты. </w:t>
            </w:r>
          </w:p>
          <w:p w14:paraId="6B8ACE17" w14:textId="77777777" w:rsidR="00745754" w:rsidRDefault="00745754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Эдуард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proofErr w:type="spellEnd"/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. Тяжкий труд.</w:t>
            </w:r>
          </w:p>
          <w:p w14:paraId="471144E3" w14:textId="23AC1D3E" w:rsidR="003805B3" w:rsidRDefault="00745754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91B08">
              <w:rPr>
                <w:rFonts w:ascii="Times New Roman" w:hAnsi="Times New Roman" w:cs="Times New Roman"/>
                <w:sz w:val="24"/>
                <w:szCs w:val="24"/>
              </w:rPr>
              <w:t>ро п</w:t>
            </w: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олево</w:t>
            </w:r>
            <w:r w:rsidR="00691B08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 xml:space="preserve"> хомяк</w:t>
            </w:r>
            <w:r w:rsidR="00691B0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7701D863" w14:textId="48EDAF2C" w:rsidR="00963622" w:rsidRPr="00745754" w:rsidRDefault="00745754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 xml:space="preserve">Про бобров. </w:t>
            </w:r>
          </w:p>
        </w:tc>
        <w:tc>
          <w:tcPr>
            <w:tcW w:w="3017" w:type="dxa"/>
          </w:tcPr>
          <w:p w14:paraId="1CD73B83" w14:textId="77777777" w:rsidR="00963622" w:rsidRPr="00455A6D" w:rsidRDefault="00963622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14:paraId="0812D9A6" w14:textId="77777777" w:rsidR="00963622" w:rsidRPr="00455A6D" w:rsidRDefault="00963622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56346C9A" w14:textId="77777777" w:rsidR="00963622" w:rsidRPr="00455A6D" w:rsidRDefault="00963622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34372BBC" w14:textId="77777777" w:rsidR="00963622" w:rsidRPr="00455A6D" w:rsidRDefault="00963622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3805B3" w:rsidRPr="00455A6D" w14:paraId="5D7331E5" w14:textId="77777777" w:rsidTr="003221CE">
        <w:tc>
          <w:tcPr>
            <w:tcW w:w="562" w:type="dxa"/>
          </w:tcPr>
          <w:p w14:paraId="5C1B81D9" w14:textId="77777777" w:rsidR="003805B3" w:rsidRPr="00455A6D" w:rsidRDefault="003805B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65139CD" w14:textId="77777777" w:rsidR="003805B3" w:rsidRPr="00455A6D" w:rsidRDefault="003805B3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14:paraId="15232A64" w14:textId="20CB7039" w:rsidR="003805B3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29" w:type="dxa"/>
          </w:tcPr>
          <w:p w14:paraId="011E0BA9" w14:textId="77777777" w:rsidR="003805B3" w:rsidRDefault="003805B3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7" w:type="dxa"/>
          </w:tcPr>
          <w:p w14:paraId="78B1F0E3" w14:textId="77777777" w:rsidR="003805B3" w:rsidRPr="00770A12" w:rsidRDefault="003805B3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63622" w:rsidRPr="00455A6D" w14:paraId="44CA86DC" w14:textId="77777777" w:rsidTr="003221CE">
        <w:tc>
          <w:tcPr>
            <w:tcW w:w="562" w:type="dxa"/>
          </w:tcPr>
          <w:p w14:paraId="274E061E" w14:textId="77777777" w:rsidR="00963622" w:rsidRPr="00455A6D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10" w:type="dxa"/>
          </w:tcPr>
          <w:p w14:paraId="774D8443" w14:textId="77777777" w:rsidR="00963622" w:rsidRPr="00455A6D" w:rsidRDefault="00963622" w:rsidP="004F1747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Математическая грамотность</w:t>
            </w:r>
          </w:p>
        </w:tc>
        <w:tc>
          <w:tcPr>
            <w:tcW w:w="992" w:type="dxa"/>
          </w:tcPr>
          <w:p w14:paraId="73D7F699" w14:textId="77777777" w:rsidR="00963622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F1C39F4" w14:textId="77777777" w:rsidR="003805B3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8E80E8C" w14:textId="77777777" w:rsidR="003805B3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982E095" w14:textId="77777777" w:rsidR="003805B3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CEE9828" w14:textId="77777777" w:rsidR="003805B3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1850232E" w14:textId="77777777" w:rsidR="003805B3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5625DDF" w14:textId="77777777" w:rsidR="003805B3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7343C21" w14:textId="0DA98ACB" w:rsidR="003805B3" w:rsidRPr="00455A6D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29" w:type="dxa"/>
          </w:tcPr>
          <w:p w14:paraId="59F3AF47" w14:textId="77777777" w:rsidR="00963622" w:rsidRDefault="00745754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беличьи запасы.</w:t>
            </w:r>
          </w:p>
          <w:p w14:paraId="74982935" w14:textId="77777777" w:rsidR="00745754" w:rsidRDefault="00745754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Медвежье, потомство.</w:t>
            </w:r>
          </w:p>
          <w:p w14:paraId="0C71BE1C" w14:textId="77777777" w:rsidR="00745754" w:rsidRDefault="00745754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зайчат и зайчиху.</w:t>
            </w:r>
          </w:p>
          <w:p w14:paraId="0296E25C" w14:textId="77777777" w:rsidR="00745754" w:rsidRDefault="00745754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Лис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ьи</w:t>
            </w: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 xml:space="preserve"> забавы.</w:t>
            </w:r>
          </w:p>
          <w:p w14:paraId="7176A103" w14:textId="77777777" w:rsidR="00745754" w:rsidRDefault="00745754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крота.</w:t>
            </w:r>
          </w:p>
          <w:p w14:paraId="6F0BD5C4" w14:textId="77777777" w:rsidR="00745754" w:rsidRDefault="003805B3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ежа.</w:t>
            </w:r>
          </w:p>
          <w:p w14:paraId="3414C3B4" w14:textId="77777777" w:rsidR="003805B3" w:rsidRDefault="003805B3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полевого хомяка.</w:t>
            </w:r>
          </w:p>
          <w:p w14:paraId="15E17998" w14:textId="3B1F7BF7" w:rsidR="003805B3" w:rsidRPr="00455A6D" w:rsidRDefault="003805B3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Бобры строители.</w:t>
            </w:r>
          </w:p>
        </w:tc>
        <w:tc>
          <w:tcPr>
            <w:tcW w:w="3017" w:type="dxa"/>
          </w:tcPr>
          <w:p w14:paraId="06027073" w14:textId="77777777" w:rsidR="00963622" w:rsidRPr="00455A6D" w:rsidRDefault="00963622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14:paraId="26A0900B" w14:textId="77777777" w:rsidR="00963622" w:rsidRPr="00455A6D" w:rsidRDefault="00963622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78C2CC89" w14:textId="77777777" w:rsidR="00963622" w:rsidRPr="00455A6D" w:rsidRDefault="00963622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642D9C1A" w14:textId="77777777" w:rsidR="00963622" w:rsidRPr="00455A6D" w:rsidRDefault="00963622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3805B3" w:rsidRPr="00455A6D" w14:paraId="31840B37" w14:textId="77777777" w:rsidTr="003221CE">
        <w:tc>
          <w:tcPr>
            <w:tcW w:w="562" w:type="dxa"/>
          </w:tcPr>
          <w:p w14:paraId="28A4719A" w14:textId="77777777" w:rsidR="003805B3" w:rsidRPr="00455A6D" w:rsidRDefault="003805B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7A6E5F4" w14:textId="77777777" w:rsidR="003805B3" w:rsidRPr="00455A6D" w:rsidRDefault="003805B3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14:paraId="68D0A6A4" w14:textId="1F6C5912" w:rsidR="003805B3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29" w:type="dxa"/>
          </w:tcPr>
          <w:p w14:paraId="2795DC16" w14:textId="77777777" w:rsidR="003805B3" w:rsidRPr="00745754" w:rsidRDefault="003805B3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7" w:type="dxa"/>
          </w:tcPr>
          <w:p w14:paraId="3B291128" w14:textId="77777777" w:rsidR="003805B3" w:rsidRPr="00770A12" w:rsidRDefault="003805B3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3FD1" w:rsidRPr="00455A6D" w14:paraId="5F8D7B99" w14:textId="77777777" w:rsidTr="003221CE">
        <w:tc>
          <w:tcPr>
            <w:tcW w:w="562" w:type="dxa"/>
          </w:tcPr>
          <w:p w14:paraId="033B7801" w14:textId="0297325A" w:rsidR="00873FD1" w:rsidRPr="00455A6D" w:rsidRDefault="00873FD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10" w:type="dxa"/>
          </w:tcPr>
          <w:p w14:paraId="1B777104" w14:textId="3D816000" w:rsidR="00873FD1" w:rsidRDefault="00873FD1" w:rsidP="004F1747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Креативное мышление</w:t>
            </w:r>
          </w:p>
        </w:tc>
        <w:tc>
          <w:tcPr>
            <w:tcW w:w="992" w:type="dxa"/>
          </w:tcPr>
          <w:p w14:paraId="44CD26ED" w14:textId="77777777"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0377834" w14:textId="0D5B2293"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29" w:type="dxa"/>
          </w:tcPr>
          <w:p w14:paraId="418887FB" w14:textId="77777777" w:rsidR="00873FD1" w:rsidRPr="00675367" w:rsidRDefault="00873FD1" w:rsidP="004F1747">
            <w:pPr>
              <w:ind w:right="2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5367">
              <w:rPr>
                <w:rFonts w:ascii="Times New Roman" w:eastAsia="Calibri" w:hAnsi="Times New Roman" w:cs="Times New Roman"/>
                <w:sz w:val="24"/>
                <w:szCs w:val="24"/>
              </w:rPr>
              <w:t>История со словом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фотоальбом</w:t>
            </w:r>
            <w:r w:rsidRPr="00675367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  <w:p w14:paraId="7B0B33E3" w14:textId="2DD56DF1" w:rsidR="00873FD1" w:rsidRPr="00745754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367">
              <w:rPr>
                <w:rFonts w:ascii="Times New Roman" w:eastAsia="Calibri" w:hAnsi="Times New Roman" w:cs="Times New Roman"/>
                <w:sz w:val="24"/>
                <w:szCs w:val="24"/>
              </w:rPr>
              <w:t>Рассказы по картинкам.</w:t>
            </w:r>
          </w:p>
        </w:tc>
        <w:tc>
          <w:tcPr>
            <w:tcW w:w="3017" w:type="dxa"/>
          </w:tcPr>
          <w:p w14:paraId="77D272DD" w14:textId="77777777" w:rsidR="00873FD1" w:rsidRPr="00770A12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3FD1" w:rsidRPr="00455A6D" w14:paraId="197B1974" w14:textId="77777777" w:rsidTr="003221CE">
        <w:tc>
          <w:tcPr>
            <w:tcW w:w="562" w:type="dxa"/>
          </w:tcPr>
          <w:p w14:paraId="2BDE43FC" w14:textId="77777777" w:rsidR="00873FD1" w:rsidRPr="00455A6D" w:rsidRDefault="00873FD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8E2E421" w14:textId="75951779" w:rsidR="00873FD1" w:rsidRDefault="00873FD1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14:paraId="035687B4" w14:textId="73B26D7F"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29" w:type="dxa"/>
          </w:tcPr>
          <w:p w14:paraId="29A0C355" w14:textId="77777777" w:rsidR="00873FD1" w:rsidRPr="00745754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7" w:type="dxa"/>
          </w:tcPr>
          <w:p w14:paraId="17725D89" w14:textId="77777777" w:rsidR="00873FD1" w:rsidRPr="00770A12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3FD1" w:rsidRPr="00455A6D" w14:paraId="3C69E802" w14:textId="77777777" w:rsidTr="003221CE">
        <w:tc>
          <w:tcPr>
            <w:tcW w:w="562" w:type="dxa"/>
          </w:tcPr>
          <w:p w14:paraId="31AF1519" w14:textId="77777777" w:rsidR="00873FD1" w:rsidRPr="00455A6D" w:rsidRDefault="00873FD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10" w:type="dxa"/>
          </w:tcPr>
          <w:p w14:paraId="24C92AF0" w14:textId="77777777" w:rsidR="00873FD1" w:rsidRPr="00455A6D" w:rsidRDefault="00873FD1" w:rsidP="004F1747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</w:t>
            </w:r>
          </w:p>
        </w:tc>
        <w:tc>
          <w:tcPr>
            <w:tcW w:w="992" w:type="dxa"/>
          </w:tcPr>
          <w:p w14:paraId="5480FE45" w14:textId="77777777"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3A78909" w14:textId="286782D8"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D4114A7" w14:textId="77777777"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C24A92" w14:textId="77777777"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14:paraId="6CB39F46" w14:textId="77777777"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1F23146" w14:textId="77777777"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591330" w14:textId="77777777"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B41DA3A" w14:textId="77777777"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592DDE5" w14:textId="495ECC2C" w:rsidR="00873FD1" w:rsidRPr="00455A6D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29" w:type="dxa"/>
          </w:tcPr>
          <w:p w14:paraId="63074178" w14:textId="77777777" w:rsidR="00873FD1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Беличьи деньги.</w:t>
            </w:r>
          </w:p>
          <w:p w14:paraId="225D7FEB" w14:textId="6358DC45" w:rsidR="00873FD1" w:rsidRDefault="00873FD1" w:rsidP="004F1747">
            <w:pPr>
              <w:ind w:righ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 xml:space="preserve">Поврежденные и фальшивые деньги. </w:t>
            </w:r>
          </w:p>
          <w:p w14:paraId="78012F56" w14:textId="77777777" w:rsidR="00873FD1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Банковская карта.</w:t>
            </w:r>
          </w:p>
          <w:p w14:paraId="6081F5B2" w14:textId="77777777" w:rsidR="00873FD1" w:rsidRDefault="00873FD1" w:rsidP="004F1747">
            <w:pPr>
              <w:ind w:righ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Безопасность денег на банковской карте.</w:t>
            </w:r>
          </w:p>
          <w:p w14:paraId="74BB8674" w14:textId="77777777" w:rsidR="00873FD1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кредиты.</w:t>
            </w:r>
          </w:p>
          <w:p w14:paraId="5921F358" w14:textId="77777777" w:rsidR="00873FD1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вклады.</w:t>
            </w:r>
          </w:p>
          <w:p w14:paraId="4CC70ED9" w14:textId="50B4A582" w:rsidR="00873FD1" w:rsidRPr="00455A6D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Ловушки для денег.</w:t>
            </w:r>
          </w:p>
        </w:tc>
        <w:tc>
          <w:tcPr>
            <w:tcW w:w="3017" w:type="dxa"/>
          </w:tcPr>
          <w:p w14:paraId="0B917ABE" w14:textId="77777777" w:rsidR="00873FD1" w:rsidRPr="00455A6D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Библиотечные уроки;</w:t>
            </w:r>
          </w:p>
          <w:p w14:paraId="671E91AE" w14:textId="77777777" w:rsidR="00873FD1" w:rsidRPr="00455A6D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1AC7A511" w14:textId="77777777" w:rsidR="00873FD1" w:rsidRPr="00455A6D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 научно-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78144361" w14:textId="77777777" w:rsidR="00873FD1" w:rsidRPr="00455A6D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873FD1" w:rsidRPr="00455A6D" w14:paraId="4E6A92E1" w14:textId="77777777" w:rsidTr="003221CE">
        <w:tc>
          <w:tcPr>
            <w:tcW w:w="562" w:type="dxa"/>
          </w:tcPr>
          <w:p w14:paraId="45F673A9" w14:textId="77777777" w:rsidR="00873FD1" w:rsidRPr="00455A6D" w:rsidRDefault="00873FD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ABFF98E" w14:textId="77777777" w:rsidR="00873FD1" w:rsidRPr="00455A6D" w:rsidRDefault="00873FD1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14:paraId="51D58A49" w14:textId="19A56541"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29" w:type="dxa"/>
          </w:tcPr>
          <w:p w14:paraId="0826FA39" w14:textId="77777777" w:rsidR="00873FD1" w:rsidRPr="00745754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7" w:type="dxa"/>
          </w:tcPr>
          <w:p w14:paraId="5A5A1F2B" w14:textId="77777777" w:rsidR="00873FD1" w:rsidRPr="00770A12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3FD1" w:rsidRPr="00455A6D" w14:paraId="3B990F16" w14:textId="77777777" w:rsidTr="003221CE">
        <w:tc>
          <w:tcPr>
            <w:tcW w:w="562" w:type="dxa"/>
          </w:tcPr>
          <w:p w14:paraId="6991AEE8" w14:textId="77777777" w:rsidR="00873FD1" w:rsidRPr="00455A6D" w:rsidRDefault="00873FD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10" w:type="dxa"/>
          </w:tcPr>
          <w:p w14:paraId="14EFED13" w14:textId="77777777" w:rsidR="00873FD1" w:rsidRPr="00455A6D" w:rsidRDefault="00873FD1" w:rsidP="004F1747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Естественно-научная грамотность</w:t>
            </w:r>
          </w:p>
        </w:tc>
        <w:tc>
          <w:tcPr>
            <w:tcW w:w="992" w:type="dxa"/>
          </w:tcPr>
          <w:p w14:paraId="5366AFDE" w14:textId="77777777"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2575B9CE" w14:textId="77777777"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065EBBA" w14:textId="77777777"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1111AE2" w14:textId="77777777"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1841218D" w14:textId="77777777"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15B0E2B6" w14:textId="66973D3D"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DF61458" w14:textId="77777777"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8D7F99" w14:textId="239BA83F" w:rsidR="00873FD1" w:rsidRPr="00455A6D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29" w:type="dxa"/>
          </w:tcPr>
          <w:p w14:paraId="7964DF7A" w14:textId="77777777" w:rsidR="00873FD1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белочку и погоду.</w:t>
            </w:r>
          </w:p>
          <w:p w14:paraId="2DDE55CA" w14:textId="77777777" w:rsidR="00873FD1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Лесные сладкоежки.</w:t>
            </w:r>
          </w:p>
          <w:p w14:paraId="458DF3A2" w14:textId="77777777" w:rsidR="00873FD1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зайчишку и овощи.</w:t>
            </w:r>
          </w:p>
          <w:p w14:paraId="71C8721A" w14:textId="77777777" w:rsidR="00873FD1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Лисьи норы.</w:t>
            </w:r>
          </w:p>
          <w:p w14:paraId="08F2D30D" w14:textId="77777777" w:rsidR="00873FD1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Корень часть растения.</w:t>
            </w:r>
          </w:p>
          <w:p w14:paraId="530622B9" w14:textId="22C55FA4" w:rsidR="00873FD1" w:rsidRDefault="00873FD1" w:rsidP="004F1747">
            <w:pPr>
              <w:ind w:righ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Занимательные особенности яблока.</w:t>
            </w:r>
          </w:p>
          <w:p w14:paraId="1E2A9411" w14:textId="74A2B31C" w:rsidR="00873FD1" w:rsidRPr="00455A6D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хомяка и его запасы.</w:t>
            </w:r>
          </w:p>
        </w:tc>
        <w:tc>
          <w:tcPr>
            <w:tcW w:w="3017" w:type="dxa"/>
          </w:tcPr>
          <w:p w14:paraId="627F255E" w14:textId="77777777" w:rsidR="00873FD1" w:rsidRPr="00455A6D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14:paraId="42C97525" w14:textId="77777777" w:rsidR="00873FD1" w:rsidRPr="00455A6D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459FD8CB" w14:textId="77777777" w:rsidR="00873FD1" w:rsidRPr="00455A6D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204CC11C" w14:textId="77777777" w:rsidR="00873FD1" w:rsidRPr="00455A6D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873FD1" w:rsidRPr="00455A6D" w14:paraId="4AEA144C" w14:textId="77777777" w:rsidTr="003221CE">
        <w:tc>
          <w:tcPr>
            <w:tcW w:w="562" w:type="dxa"/>
          </w:tcPr>
          <w:p w14:paraId="79E49681" w14:textId="77777777" w:rsidR="00873FD1" w:rsidRPr="00455A6D" w:rsidRDefault="00873FD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16ED90F" w14:textId="77777777" w:rsidR="00873FD1" w:rsidRPr="00455A6D" w:rsidRDefault="00873FD1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14:paraId="2489FA94" w14:textId="3930D1B7"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29" w:type="dxa"/>
          </w:tcPr>
          <w:p w14:paraId="5C5EC958" w14:textId="77777777" w:rsidR="00873FD1" w:rsidRPr="00745754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7" w:type="dxa"/>
          </w:tcPr>
          <w:p w14:paraId="3B5F1D0B" w14:textId="77777777" w:rsidR="00873FD1" w:rsidRPr="00770A12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3FD1" w:rsidRPr="00455A6D" w14:paraId="2017516F" w14:textId="77777777" w:rsidTr="003221CE">
        <w:tc>
          <w:tcPr>
            <w:tcW w:w="562" w:type="dxa"/>
          </w:tcPr>
          <w:p w14:paraId="02A9A5DC" w14:textId="5A92E401" w:rsidR="00873FD1" w:rsidRPr="00455A6D" w:rsidRDefault="00873FD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10" w:type="dxa"/>
          </w:tcPr>
          <w:p w14:paraId="414C98F3" w14:textId="5041D853" w:rsidR="00873FD1" w:rsidRDefault="00873FD1" w:rsidP="004F1747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Глобальная компетентность</w:t>
            </w:r>
          </w:p>
        </w:tc>
        <w:tc>
          <w:tcPr>
            <w:tcW w:w="992" w:type="dxa"/>
          </w:tcPr>
          <w:p w14:paraId="2A48014E" w14:textId="77777777"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2250698" w14:textId="77777777"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948CAE" w14:textId="1B9C9C4D"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29" w:type="dxa"/>
          </w:tcPr>
          <w:p w14:paraId="424B754C" w14:textId="77777777" w:rsidR="00873FD1" w:rsidRDefault="00873FD1" w:rsidP="004F1747">
            <w:pPr>
              <w:ind w:right="2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ое</w:t>
            </w: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задани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«Футбол и дружба»</w:t>
            </w:r>
          </w:p>
          <w:p w14:paraId="07E5B6FF" w14:textId="63DFCBDC" w:rsidR="00873FD1" w:rsidRPr="00863604" w:rsidRDefault="00873FD1" w:rsidP="004F1747">
            <w:pPr>
              <w:ind w:righ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ое</w:t>
            </w: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задани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«Случай в гостях»</w:t>
            </w:r>
          </w:p>
        </w:tc>
        <w:tc>
          <w:tcPr>
            <w:tcW w:w="3017" w:type="dxa"/>
          </w:tcPr>
          <w:p w14:paraId="12AA0891" w14:textId="77777777" w:rsidR="00873FD1" w:rsidRPr="00770A12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3FD1" w:rsidRPr="00455A6D" w14:paraId="59F417A2" w14:textId="77777777" w:rsidTr="003221CE">
        <w:tc>
          <w:tcPr>
            <w:tcW w:w="562" w:type="dxa"/>
          </w:tcPr>
          <w:p w14:paraId="179D8755" w14:textId="77777777" w:rsidR="00873FD1" w:rsidRDefault="00873FD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15D8AB8" w14:textId="7EF6E781" w:rsidR="00873FD1" w:rsidRDefault="00873FD1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14:paraId="4C9F6938" w14:textId="0044D11E"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29" w:type="dxa"/>
          </w:tcPr>
          <w:p w14:paraId="1A9461E9" w14:textId="77777777" w:rsidR="00873FD1" w:rsidRPr="009B66B2" w:rsidRDefault="00873FD1" w:rsidP="004F1747">
            <w:pPr>
              <w:ind w:right="2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17" w:type="dxa"/>
          </w:tcPr>
          <w:p w14:paraId="497CF5F2" w14:textId="77777777" w:rsidR="00873FD1" w:rsidRPr="00770A12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3FD1" w:rsidRPr="00003467" w14:paraId="52709CDA" w14:textId="77777777" w:rsidTr="003221CE">
        <w:tc>
          <w:tcPr>
            <w:tcW w:w="562" w:type="dxa"/>
          </w:tcPr>
          <w:p w14:paraId="111997A1" w14:textId="77777777" w:rsidR="00873FD1" w:rsidRPr="00003467" w:rsidRDefault="00873FD1" w:rsidP="004F17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14:paraId="1DDAC42C" w14:textId="77777777" w:rsidR="00873FD1" w:rsidRPr="00003467" w:rsidRDefault="00873FD1" w:rsidP="004F1747">
            <w:pPr>
              <w:ind w:right="34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3467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992" w:type="dxa"/>
          </w:tcPr>
          <w:p w14:paraId="6CA486CD" w14:textId="77777777" w:rsidR="00873FD1" w:rsidRPr="00003467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3929" w:type="dxa"/>
          </w:tcPr>
          <w:p w14:paraId="7ED456DD" w14:textId="77777777" w:rsidR="00873FD1" w:rsidRPr="00003467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17" w:type="dxa"/>
          </w:tcPr>
          <w:p w14:paraId="331547CF" w14:textId="77777777" w:rsidR="00873FD1" w:rsidRPr="00003467" w:rsidRDefault="00873FD1" w:rsidP="004F174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50FF3A1C" w14:textId="23AFB428" w:rsidR="00963622" w:rsidRPr="00455A6D" w:rsidRDefault="00963622" w:rsidP="004F1747">
      <w:pPr>
        <w:spacing w:before="240" w:line="240" w:lineRule="auto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A6D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 (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455A6D">
        <w:rPr>
          <w:rFonts w:ascii="Times New Roman" w:hAnsi="Times New Roman" w:cs="Times New Roman"/>
          <w:b/>
          <w:sz w:val="28"/>
          <w:szCs w:val="28"/>
        </w:rPr>
        <w:t xml:space="preserve"> класс)</w:t>
      </w:r>
    </w:p>
    <w:tbl>
      <w:tblPr>
        <w:tblStyle w:val="ab"/>
        <w:tblW w:w="10762" w:type="dxa"/>
        <w:tblInd w:w="6" w:type="dxa"/>
        <w:tblLook w:val="04A0" w:firstRow="1" w:lastRow="0" w:firstColumn="1" w:lastColumn="0" w:noHBand="0" w:noVBand="1"/>
      </w:tblPr>
      <w:tblGrid>
        <w:gridCol w:w="804"/>
        <w:gridCol w:w="4288"/>
        <w:gridCol w:w="1134"/>
        <w:gridCol w:w="1134"/>
        <w:gridCol w:w="1134"/>
        <w:gridCol w:w="1134"/>
        <w:gridCol w:w="1134"/>
      </w:tblGrid>
      <w:tr w:rsidR="00963622" w:rsidRPr="00455A6D" w14:paraId="3CE8B7E3" w14:textId="77777777" w:rsidTr="003221CE">
        <w:tc>
          <w:tcPr>
            <w:tcW w:w="804" w:type="dxa"/>
            <w:vMerge w:val="restart"/>
          </w:tcPr>
          <w:p w14:paraId="6A6515EB" w14:textId="77777777"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88" w:type="dxa"/>
            <w:vMerge w:val="restart"/>
          </w:tcPr>
          <w:p w14:paraId="4306B8BB" w14:textId="77777777"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134" w:type="dxa"/>
            <w:vMerge w:val="restart"/>
          </w:tcPr>
          <w:p w14:paraId="73E9A809" w14:textId="77777777"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2268" w:type="dxa"/>
            <w:gridSpan w:val="2"/>
          </w:tcPr>
          <w:p w14:paraId="65E053C2" w14:textId="77777777" w:rsidR="00963622" w:rsidRPr="00455A6D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2268" w:type="dxa"/>
            <w:gridSpan w:val="2"/>
          </w:tcPr>
          <w:p w14:paraId="69FA284B" w14:textId="77777777"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</w:tr>
      <w:tr w:rsidR="00963622" w:rsidRPr="00455A6D" w14:paraId="7EC6F8C9" w14:textId="77777777" w:rsidTr="003221CE">
        <w:tc>
          <w:tcPr>
            <w:tcW w:w="804" w:type="dxa"/>
            <w:vMerge/>
          </w:tcPr>
          <w:p w14:paraId="46E355DB" w14:textId="77777777"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  <w:vMerge/>
          </w:tcPr>
          <w:p w14:paraId="1A619CF6" w14:textId="77777777"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2DCF3A26" w14:textId="77777777"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1F680CD" w14:textId="77777777"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1134" w:type="dxa"/>
          </w:tcPr>
          <w:p w14:paraId="68B7E667" w14:textId="77777777" w:rsidR="00963622" w:rsidRPr="00455A6D" w:rsidRDefault="00963622" w:rsidP="004F1747">
            <w:pPr>
              <w:ind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1134" w:type="dxa"/>
          </w:tcPr>
          <w:p w14:paraId="720EE485" w14:textId="19F22FF5"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134" w:type="dxa"/>
          </w:tcPr>
          <w:p w14:paraId="4061B0C3" w14:textId="7B268592"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</w:tr>
      <w:tr w:rsidR="00992EF4" w:rsidRPr="00455A6D" w14:paraId="151CBFC2" w14:textId="77777777" w:rsidTr="00981D7A">
        <w:tc>
          <w:tcPr>
            <w:tcW w:w="10762" w:type="dxa"/>
            <w:gridSpan w:val="7"/>
          </w:tcPr>
          <w:p w14:paraId="4E28FA72" w14:textId="21359447" w:rsidR="00992EF4" w:rsidRPr="00992EF4" w:rsidRDefault="00992EF4" w:rsidP="004F174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92EF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Читательская грамотность</w:t>
            </w:r>
          </w:p>
        </w:tc>
      </w:tr>
      <w:tr w:rsidR="00963622" w:rsidRPr="00455A6D" w14:paraId="7D83970D" w14:textId="77777777" w:rsidTr="003221CE">
        <w:tc>
          <w:tcPr>
            <w:tcW w:w="804" w:type="dxa"/>
          </w:tcPr>
          <w:p w14:paraId="32432FF4" w14:textId="77777777" w:rsidR="00963622" w:rsidRPr="00C168F1" w:rsidRDefault="00963622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56938413" w14:textId="77777777" w:rsidR="00963622" w:rsidRPr="00455A6D" w:rsidRDefault="00B32118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Михаил Пришвин. Беличья память. </w:t>
            </w:r>
          </w:p>
        </w:tc>
        <w:tc>
          <w:tcPr>
            <w:tcW w:w="1134" w:type="dxa"/>
          </w:tcPr>
          <w:p w14:paraId="743E9DF9" w14:textId="77777777" w:rsidR="00963622" w:rsidRPr="00455A6D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213F47D4" w14:textId="77777777"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13B358ED" w14:textId="77777777"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62672575" w14:textId="77777777"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A14DD89" w14:textId="77777777"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947" w:rsidRPr="00455A6D" w14:paraId="756F3068" w14:textId="77777777" w:rsidTr="003221CE">
        <w:tc>
          <w:tcPr>
            <w:tcW w:w="804" w:type="dxa"/>
          </w:tcPr>
          <w:p w14:paraId="3905C7E1" w14:textId="77777777" w:rsidR="00EE7947" w:rsidRPr="00C168F1" w:rsidRDefault="00EE7947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2DD1CBF2" w14:textId="6D555724" w:rsidR="00EE7947" w:rsidRPr="00125E8A" w:rsidRDefault="00EE7947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И. Соколов-Микитов. В берлоге.</w:t>
            </w:r>
          </w:p>
        </w:tc>
        <w:tc>
          <w:tcPr>
            <w:tcW w:w="1134" w:type="dxa"/>
          </w:tcPr>
          <w:p w14:paraId="6489C825" w14:textId="21B99910" w:rsidR="00EE7947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14D02D5A" w14:textId="6831C151" w:rsidR="00EE7947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11689D7B" w14:textId="57D23DB4" w:rsidR="00EE7947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756E2B9B" w14:textId="77777777" w:rsidR="00EE7947" w:rsidRDefault="00EE794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E8BD4CB" w14:textId="77777777" w:rsidR="00EE7947" w:rsidRDefault="00EE794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947" w:rsidRPr="00455A6D" w14:paraId="759FD53C" w14:textId="77777777" w:rsidTr="003221CE">
        <w:tc>
          <w:tcPr>
            <w:tcW w:w="804" w:type="dxa"/>
          </w:tcPr>
          <w:p w14:paraId="5D1D1970" w14:textId="77777777" w:rsidR="00EE7947" w:rsidRPr="00C168F1" w:rsidRDefault="00EE7947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4065CF34" w14:textId="5630BA41" w:rsidR="00EE7947" w:rsidRPr="00125E8A" w:rsidRDefault="00EE7947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Лев Толстой. Зайцы. </w:t>
            </w:r>
          </w:p>
        </w:tc>
        <w:tc>
          <w:tcPr>
            <w:tcW w:w="1134" w:type="dxa"/>
          </w:tcPr>
          <w:p w14:paraId="1CCADEDA" w14:textId="2666372B" w:rsidR="00EE7947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2DD40652" w14:textId="3A5F2126" w:rsidR="00EE7947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3A034950" w14:textId="6E876EF1" w:rsidR="00EE7947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2B204D84" w14:textId="77777777" w:rsidR="00EE7947" w:rsidRDefault="00EE794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14A976C" w14:textId="77777777" w:rsidR="00EE7947" w:rsidRDefault="00EE794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947" w:rsidRPr="00455A6D" w14:paraId="2F8D5269" w14:textId="77777777" w:rsidTr="003221CE">
        <w:tc>
          <w:tcPr>
            <w:tcW w:w="804" w:type="dxa"/>
          </w:tcPr>
          <w:p w14:paraId="1F8CD332" w14:textId="77777777" w:rsidR="00EE7947" w:rsidRPr="00C168F1" w:rsidRDefault="00EE7947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788EF73F" w14:textId="547D70CD" w:rsidR="00EE7947" w:rsidRPr="00125E8A" w:rsidRDefault="00EE7947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Николай Сладков. Веселая игра.</w:t>
            </w:r>
          </w:p>
        </w:tc>
        <w:tc>
          <w:tcPr>
            <w:tcW w:w="1134" w:type="dxa"/>
          </w:tcPr>
          <w:p w14:paraId="1FB0186C" w14:textId="4776E6FF" w:rsidR="00EE7947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41A5B217" w14:textId="37889B54" w:rsidR="00EE7947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0CADE171" w14:textId="0EBBC56D" w:rsidR="00EE7947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05AE71AA" w14:textId="77777777" w:rsidR="00EE7947" w:rsidRDefault="00EE794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04B306C" w14:textId="77777777" w:rsidR="00EE7947" w:rsidRDefault="00EE794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EF4" w:rsidRPr="00455A6D" w14:paraId="6F8ED66B" w14:textId="77777777" w:rsidTr="003221CE">
        <w:tc>
          <w:tcPr>
            <w:tcW w:w="804" w:type="dxa"/>
          </w:tcPr>
          <w:p w14:paraId="39DC92D6" w14:textId="77777777" w:rsidR="00992EF4" w:rsidRPr="00C168F1" w:rsidRDefault="00992EF4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5DF9F6DA" w14:textId="2AA27313" w:rsidR="00992EF4" w:rsidRPr="00125E8A" w:rsidRDefault="00992EF4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Обыкновенные кроты.</w:t>
            </w:r>
          </w:p>
        </w:tc>
        <w:tc>
          <w:tcPr>
            <w:tcW w:w="1134" w:type="dxa"/>
          </w:tcPr>
          <w:p w14:paraId="5980049A" w14:textId="619033BF" w:rsidR="00992EF4" w:rsidRDefault="00992EF4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1F3D6801" w14:textId="741E03BF" w:rsidR="00992EF4" w:rsidRDefault="00992EF4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11CBC2F6" w14:textId="3E829CAA" w:rsidR="00992EF4" w:rsidRDefault="00992EF4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51030D9D" w14:textId="77777777" w:rsidR="00992EF4" w:rsidRDefault="00992EF4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D2E2D5A" w14:textId="77777777" w:rsidR="00992EF4" w:rsidRDefault="00992EF4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EF4" w:rsidRPr="00455A6D" w14:paraId="16FB5FE7" w14:textId="77777777" w:rsidTr="003221CE">
        <w:tc>
          <w:tcPr>
            <w:tcW w:w="804" w:type="dxa"/>
          </w:tcPr>
          <w:p w14:paraId="016DE16D" w14:textId="77777777" w:rsidR="00992EF4" w:rsidRPr="00C168F1" w:rsidRDefault="00992EF4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6F6DBB35" w14:textId="4A435EAF" w:rsidR="00992EF4" w:rsidRPr="00125E8A" w:rsidRDefault="00992EF4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Эдуард </w:t>
            </w:r>
            <w:proofErr w:type="spellStart"/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Шим</w:t>
            </w:r>
            <w:proofErr w:type="spellEnd"/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. Тяжкий труд.</w:t>
            </w:r>
          </w:p>
        </w:tc>
        <w:tc>
          <w:tcPr>
            <w:tcW w:w="1134" w:type="dxa"/>
          </w:tcPr>
          <w:p w14:paraId="5FB3CB53" w14:textId="33C0FD5A" w:rsidR="00992EF4" w:rsidRDefault="00992EF4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0F8C2A43" w14:textId="0DC42623" w:rsidR="00992EF4" w:rsidRDefault="00992EF4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0F3E1087" w14:textId="38F7C849" w:rsidR="00992EF4" w:rsidRDefault="00992EF4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5B0CC9C2" w14:textId="77777777" w:rsidR="00992EF4" w:rsidRDefault="00992EF4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4A4F298" w14:textId="77777777" w:rsidR="00992EF4" w:rsidRDefault="00992EF4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EF4" w:rsidRPr="00455A6D" w14:paraId="06A7D040" w14:textId="77777777" w:rsidTr="003221CE">
        <w:tc>
          <w:tcPr>
            <w:tcW w:w="804" w:type="dxa"/>
          </w:tcPr>
          <w:p w14:paraId="220CBAE9" w14:textId="77777777" w:rsidR="00992EF4" w:rsidRPr="00C168F1" w:rsidRDefault="00992EF4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5D6B3A29" w14:textId="18BB355C" w:rsidR="00992EF4" w:rsidRPr="00125E8A" w:rsidRDefault="00992EF4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Про полевого хомяка.</w:t>
            </w:r>
          </w:p>
        </w:tc>
        <w:tc>
          <w:tcPr>
            <w:tcW w:w="1134" w:type="dxa"/>
          </w:tcPr>
          <w:p w14:paraId="75A3159A" w14:textId="14CB5B82" w:rsidR="00992EF4" w:rsidRDefault="00992EF4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0C80A591" w14:textId="58824C89" w:rsidR="00992EF4" w:rsidRDefault="00992EF4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3E5C5F74" w14:textId="19BF1A75" w:rsidR="00992EF4" w:rsidRDefault="00992EF4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78C6AC52" w14:textId="77777777" w:rsidR="00992EF4" w:rsidRDefault="00992EF4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8CDB50E" w14:textId="77777777" w:rsidR="00992EF4" w:rsidRDefault="00992EF4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EF4" w:rsidRPr="00455A6D" w14:paraId="4D10C536" w14:textId="77777777" w:rsidTr="003221CE">
        <w:tc>
          <w:tcPr>
            <w:tcW w:w="804" w:type="dxa"/>
          </w:tcPr>
          <w:p w14:paraId="1A1BA20B" w14:textId="77777777" w:rsidR="00992EF4" w:rsidRPr="00C168F1" w:rsidRDefault="00992EF4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312445FB" w14:textId="2AD06C68" w:rsidR="00992EF4" w:rsidRPr="00125E8A" w:rsidRDefault="00992EF4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Про бобров.</w:t>
            </w:r>
          </w:p>
        </w:tc>
        <w:tc>
          <w:tcPr>
            <w:tcW w:w="1134" w:type="dxa"/>
          </w:tcPr>
          <w:p w14:paraId="579D7AAF" w14:textId="5366C98D" w:rsidR="00992EF4" w:rsidRDefault="00992EF4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4F7876DF" w14:textId="294F1844" w:rsidR="00992EF4" w:rsidRDefault="00992EF4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5B75270C" w14:textId="5A62ADB6" w:rsidR="00992EF4" w:rsidRDefault="00992EF4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3867CFA0" w14:textId="77777777" w:rsidR="00992EF4" w:rsidRDefault="00992EF4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19505EB" w14:textId="77777777" w:rsidR="00992EF4" w:rsidRDefault="00992EF4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EF4" w:rsidRPr="00455A6D" w14:paraId="36CEEF37" w14:textId="77777777" w:rsidTr="00981D7A">
        <w:tc>
          <w:tcPr>
            <w:tcW w:w="10762" w:type="dxa"/>
            <w:gridSpan w:val="7"/>
          </w:tcPr>
          <w:p w14:paraId="6494AD73" w14:textId="0CD6CE0C" w:rsidR="00992EF4" w:rsidRDefault="00992EF4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E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Математическая грамотность</w:t>
            </w:r>
          </w:p>
        </w:tc>
      </w:tr>
      <w:tr w:rsidR="00992EF4" w:rsidRPr="00455A6D" w14:paraId="508E84AE" w14:textId="77777777" w:rsidTr="003221CE">
        <w:tc>
          <w:tcPr>
            <w:tcW w:w="804" w:type="dxa"/>
          </w:tcPr>
          <w:p w14:paraId="3C46B619" w14:textId="77777777" w:rsidR="00992EF4" w:rsidRPr="00C168F1" w:rsidRDefault="00992EF4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7FC4B7F7" w14:textId="77777777" w:rsidR="00992EF4" w:rsidRPr="00455A6D" w:rsidRDefault="00992EF4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Про беличьи запасы. </w:t>
            </w:r>
          </w:p>
        </w:tc>
        <w:tc>
          <w:tcPr>
            <w:tcW w:w="1134" w:type="dxa"/>
          </w:tcPr>
          <w:p w14:paraId="38D28B99" w14:textId="77777777" w:rsidR="00992EF4" w:rsidRPr="00455A6D" w:rsidRDefault="00992EF4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004232A5" w14:textId="77777777" w:rsidR="00992EF4" w:rsidRDefault="00992EF4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069D910D" w14:textId="77777777" w:rsidR="00992EF4" w:rsidRDefault="00992EF4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65D26089" w14:textId="77777777" w:rsidR="00992EF4" w:rsidRDefault="00992EF4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2CE548D" w14:textId="77777777" w:rsidR="00992EF4" w:rsidRDefault="00992EF4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3DA7" w:rsidRPr="00455A6D" w14:paraId="452B9A51" w14:textId="77777777" w:rsidTr="003221CE">
        <w:tc>
          <w:tcPr>
            <w:tcW w:w="804" w:type="dxa"/>
          </w:tcPr>
          <w:p w14:paraId="563B7896" w14:textId="77777777" w:rsidR="000E3DA7" w:rsidRPr="00C168F1" w:rsidRDefault="000E3DA7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428DF313" w14:textId="6825A855" w:rsidR="000E3DA7" w:rsidRPr="00125E8A" w:rsidRDefault="000E3DA7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Медвежье потомство.</w:t>
            </w:r>
          </w:p>
        </w:tc>
        <w:tc>
          <w:tcPr>
            <w:tcW w:w="1134" w:type="dxa"/>
          </w:tcPr>
          <w:p w14:paraId="5AB2FEE9" w14:textId="209194DE" w:rsidR="000E3DA7" w:rsidRDefault="000E3DA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1FEA16C6" w14:textId="0C08DED2" w:rsidR="000E3DA7" w:rsidRDefault="000E3DA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72787382" w14:textId="4B58CD6B" w:rsidR="000E3DA7" w:rsidRDefault="000E3DA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11F42A4E" w14:textId="77777777" w:rsidR="000E3DA7" w:rsidRDefault="000E3DA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F07B159" w14:textId="77777777" w:rsidR="000E3DA7" w:rsidRDefault="000E3DA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3DA7" w:rsidRPr="00455A6D" w14:paraId="6199DC43" w14:textId="77777777" w:rsidTr="003221CE">
        <w:tc>
          <w:tcPr>
            <w:tcW w:w="804" w:type="dxa"/>
          </w:tcPr>
          <w:p w14:paraId="0ABAF47B" w14:textId="77777777" w:rsidR="000E3DA7" w:rsidRPr="00C168F1" w:rsidRDefault="000E3DA7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4141DA8A" w14:textId="6F4E7F15" w:rsidR="000E3DA7" w:rsidRPr="00125E8A" w:rsidRDefault="000E3DA7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Про зайчат и зайчиху.</w:t>
            </w:r>
          </w:p>
        </w:tc>
        <w:tc>
          <w:tcPr>
            <w:tcW w:w="1134" w:type="dxa"/>
          </w:tcPr>
          <w:p w14:paraId="1669C165" w14:textId="28CD6561" w:rsidR="000E3DA7" w:rsidRDefault="000E3DA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722CEA53" w14:textId="6AB6F61B" w:rsidR="000E3DA7" w:rsidRDefault="000E3DA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4026598E" w14:textId="080C48AC" w:rsidR="000E3DA7" w:rsidRDefault="000E3DA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1A46698A" w14:textId="77777777" w:rsidR="000E3DA7" w:rsidRDefault="000E3DA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A4B9B84" w14:textId="77777777" w:rsidR="000E3DA7" w:rsidRDefault="000E3DA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3DA7" w:rsidRPr="00455A6D" w14:paraId="23350FD9" w14:textId="77777777" w:rsidTr="003221CE">
        <w:tc>
          <w:tcPr>
            <w:tcW w:w="804" w:type="dxa"/>
          </w:tcPr>
          <w:p w14:paraId="158A818A" w14:textId="77777777" w:rsidR="000E3DA7" w:rsidRPr="00C168F1" w:rsidRDefault="000E3DA7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7D9847D2" w14:textId="299466B2" w:rsidR="000E3DA7" w:rsidRPr="00125E8A" w:rsidRDefault="000E3DA7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Лисьи забавы.</w:t>
            </w:r>
          </w:p>
        </w:tc>
        <w:tc>
          <w:tcPr>
            <w:tcW w:w="1134" w:type="dxa"/>
          </w:tcPr>
          <w:p w14:paraId="56084870" w14:textId="5A4CA04F" w:rsidR="000E3DA7" w:rsidRDefault="000E3DA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16CFC1FD" w14:textId="48AEEEE2" w:rsidR="000E3DA7" w:rsidRDefault="000E3DA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3B51BD75" w14:textId="7A0F3B6D" w:rsidR="000E3DA7" w:rsidRDefault="000E3DA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49DE1456" w14:textId="77777777" w:rsidR="000E3DA7" w:rsidRDefault="000E3DA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7BEF11F" w14:textId="77777777" w:rsidR="000E3DA7" w:rsidRDefault="000E3DA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3DA7" w:rsidRPr="00455A6D" w14:paraId="2CEB831A" w14:textId="77777777" w:rsidTr="003221CE">
        <w:tc>
          <w:tcPr>
            <w:tcW w:w="804" w:type="dxa"/>
          </w:tcPr>
          <w:p w14:paraId="0A7F339B" w14:textId="77777777" w:rsidR="000E3DA7" w:rsidRPr="00C168F1" w:rsidRDefault="000E3DA7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4CEB7C94" w14:textId="2A2A662E" w:rsidR="000E3DA7" w:rsidRPr="00125E8A" w:rsidRDefault="000E3DA7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Про крота.</w:t>
            </w:r>
          </w:p>
        </w:tc>
        <w:tc>
          <w:tcPr>
            <w:tcW w:w="1134" w:type="dxa"/>
          </w:tcPr>
          <w:p w14:paraId="0117073F" w14:textId="3567B0F2" w:rsidR="000E3DA7" w:rsidRDefault="000E3DA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6B7DA851" w14:textId="65FC0090" w:rsidR="000E3DA7" w:rsidRDefault="000E3DA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4EAF209D" w14:textId="0FAE8D8D" w:rsidR="000E3DA7" w:rsidRDefault="000E3DA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2F830FB6" w14:textId="77777777" w:rsidR="000E3DA7" w:rsidRDefault="000E3DA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1FE8971" w14:textId="77777777" w:rsidR="000E3DA7" w:rsidRDefault="000E3DA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3DA7" w:rsidRPr="00455A6D" w14:paraId="70747DF1" w14:textId="77777777" w:rsidTr="003221CE">
        <w:tc>
          <w:tcPr>
            <w:tcW w:w="804" w:type="dxa"/>
          </w:tcPr>
          <w:p w14:paraId="19C322A3" w14:textId="77777777" w:rsidR="000E3DA7" w:rsidRPr="00C168F1" w:rsidRDefault="000E3DA7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6E147897" w14:textId="2E8A08EA" w:rsidR="000E3DA7" w:rsidRPr="00125E8A" w:rsidRDefault="000E3DA7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Про ежа. </w:t>
            </w:r>
          </w:p>
        </w:tc>
        <w:tc>
          <w:tcPr>
            <w:tcW w:w="1134" w:type="dxa"/>
          </w:tcPr>
          <w:p w14:paraId="22632D99" w14:textId="367909A7" w:rsidR="000E3DA7" w:rsidRDefault="000E3DA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51D8FA0F" w14:textId="5C7424AE" w:rsidR="000E3DA7" w:rsidRDefault="000E3DA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0BFDE320" w14:textId="6EB01F52" w:rsidR="000E3DA7" w:rsidRDefault="000E3DA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25FEF5A7" w14:textId="77777777" w:rsidR="000E3DA7" w:rsidRDefault="000E3DA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122D5E5" w14:textId="77777777" w:rsidR="000E3DA7" w:rsidRDefault="000E3DA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3DA7" w:rsidRPr="00455A6D" w14:paraId="34A69BB2" w14:textId="77777777" w:rsidTr="003221CE">
        <w:tc>
          <w:tcPr>
            <w:tcW w:w="804" w:type="dxa"/>
          </w:tcPr>
          <w:p w14:paraId="59185978" w14:textId="77777777" w:rsidR="000E3DA7" w:rsidRPr="00C168F1" w:rsidRDefault="000E3DA7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162D29C3" w14:textId="43B73BF7" w:rsidR="000E3DA7" w:rsidRPr="00125E8A" w:rsidRDefault="000E3DA7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полевого хомяка.</w:t>
            </w:r>
          </w:p>
        </w:tc>
        <w:tc>
          <w:tcPr>
            <w:tcW w:w="1134" w:type="dxa"/>
          </w:tcPr>
          <w:p w14:paraId="5DA7D729" w14:textId="75AE6D25" w:rsidR="000E3DA7" w:rsidRDefault="000E3DA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0AF61804" w14:textId="3F9E150F" w:rsidR="000E3DA7" w:rsidRDefault="000E3DA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1E03F5F2" w14:textId="2E9ABA97" w:rsidR="000E3DA7" w:rsidRDefault="000E3DA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18FF0A00" w14:textId="77777777" w:rsidR="000E3DA7" w:rsidRDefault="000E3DA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B2F679D" w14:textId="77777777" w:rsidR="000E3DA7" w:rsidRDefault="000E3DA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3DA7" w:rsidRPr="00455A6D" w14:paraId="11F62B5C" w14:textId="77777777" w:rsidTr="003221CE">
        <w:tc>
          <w:tcPr>
            <w:tcW w:w="804" w:type="dxa"/>
          </w:tcPr>
          <w:p w14:paraId="6B4D0779" w14:textId="77777777" w:rsidR="000E3DA7" w:rsidRPr="00C168F1" w:rsidRDefault="000E3DA7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0524B076" w14:textId="17559893" w:rsidR="000E3DA7" w:rsidRPr="00745754" w:rsidRDefault="000E3DA7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Бобры строители.</w:t>
            </w:r>
          </w:p>
        </w:tc>
        <w:tc>
          <w:tcPr>
            <w:tcW w:w="1134" w:type="dxa"/>
          </w:tcPr>
          <w:p w14:paraId="6B9249F3" w14:textId="00F4FA0B" w:rsidR="000E3DA7" w:rsidRDefault="000E3DA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662BDA20" w14:textId="51291A8A" w:rsidR="000E3DA7" w:rsidRDefault="000E3DA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3B5BD85D" w14:textId="30EBEFDC" w:rsidR="000E3DA7" w:rsidRDefault="000E3DA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4D88405A" w14:textId="77777777" w:rsidR="000E3DA7" w:rsidRDefault="000E3DA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F198AFE" w14:textId="77777777" w:rsidR="000E3DA7" w:rsidRDefault="000E3DA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3DA7" w:rsidRPr="00455A6D" w14:paraId="52755240" w14:textId="77777777" w:rsidTr="00981D7A">
        <w:tc>
          <w:tcPr>
            <w:tcW w:w="10762" w:type="dxa"/>
            <w:gridSpan w:val="7"/>
          </w:tcPr>
          <w:p w14:paraId="5566591B" w14:textId="1FF542ED" w:rsidR="000E3DA7" w:rsidRPr="00D118D5" w:rsidRDefault="00D118D5" w:rsidP="004F174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118D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Креативное мышление</w:t>
            </w:r>
          </w:p>
        </w:tc>
      </w:tr>
      <w:tr w:rsidR="00EA5860" w:rsidRPr="00455A6D" w14:paraId="55449627" w14:textId="77777777" w:rsidTr="003221CE">
        <w:tc>
          <w:tcPr>
            <w:tcW w:w="804" w:type="dxa"/>
          </w:tcPr>
          <w:p w14:paraId="495A8D50" w14:textId="77777777" w:rsidR="00EA5860" w:rsidRPr="00C168F1" w:rsidRDefault="00EA5860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31EC228F" w14:textId="2C971BE2" w:rsidR="00EA5860" w:rsidRPr="00125E8A" w:rsidRDefault="00EA586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8D5">
              <w:rPr>
                <w:rFonts w:ascii="Times New Roman" w:hAnsi="Times New Roman" w:cs="Times New Roman"/>
                <w:sz w:val="24"/>
                <w:szCs w:val="24"/>
              </w:rPr>
              <w:t>История со словом «фотоальбом».</w:t>
            </w:r>
          </w:p>
        </w:tc>
        <w:tc>
          <w:tcPr>
            <w:tcW w:w="1134" w:type="dxa"/>
          </w:tcPr>
          <w:p w14:paraId="4AF6A263" w14:textId="2F2D3272"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72C09304" w14:textId="73F51069"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60D50599" w14:textId="1B83738C"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6744B63E" w14:textId="77777777"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210456F" w14:textId="77777777"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860" w:rsidRPr="00455A6D" w14:paraId="66BB3A6B" w14:textId="77777777" w:rsidTr="003221CE">
        <w:tc>
          <w:tcPr>
            <w:tcW w:w="804" w:type="dxa"/>
          </w:tcPr>
          <w:p w14:paraId="7DB503C7" w14:textId="77777777" w:rsidR="00EA5860" w:rsidRPr="00C168F1" w:rsidRDefault="00EA5860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245EE29B" w14:textId="30B58305" w:rsidR="00EA5860" w:rsidRPr="00125E8A" w:rsidRDefault="00EA586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8D5">
              <w:rPr>
                <w:rFonts w:ascii="Times New Roman" w:hAnsi="Times New Roman" w:cs="Times New Roman"/>
                <w:sz w:val="24"/>
                <w:szCs w:val="24"/>
              </w:rPr>
              <w:t>Рассказы по картинкам</w:t>
            </w:r>
          </w:p>
        </w:tc>
        <w:tc>
          <w:tcPr>
            <w:tcW w:w="1134" w:type="dxa"/>
          </w:tcPr>
          <w:p w14:paraId="67280AC8" w14:textId="1CF48ED0"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06327686" w14:textId="6D1789F1"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58F99A51" w14:textId="3B13CE39"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7AA1F2A2" w14:textId="77777777"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1E62F8E" w14:textId="77777777"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860" w:rsidRPr="00455A6D" w14:paraId="01D48D40" w14:textId="77777777" w:rsidTr="00981D7A">
        <w:tc>
          <w:tcPr>
            <w:tcW w:w="10762" w:type="dxa"/>
            <w:gridSpan w:val="7"/>
          </w:tcPr>
          <w:p w14:paraId="7145121B" w14:textId="2C484A50"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F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Финансовая грамотность</w:t>
            </w:r>
          </w:p>
        </w:tc>
      </w:tr>
      <w:tr w:rsidR="00EA5860" w:rsidRPr="00455A6D" w14:paraId="12A58054" w14:textId="77777777" w:rsidTr="003221CE">
        <w:tc>
          <w:tcPr>
            <w:tcW w:w="804" w:type="dxa"/>
          </w:tcPr>
          <w:p w14:paraId="0684F0CA" w14:textId="77777777" w:rsidR="00EA5860" w:rsidRPr="00C168F1" w:rsidRDefault="00EA5860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3516263D" w14:textId="77777777" w:rsidR="00EA5860" w:rsidRPr="00455A6D" w:rsidRDefault="00EA586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Беличьи деньги. </w:t>
            </w:r>
          </w:p>
        </w:tc>
        <w:tc>
          <w:tcPr>
            <w:tcW w:w="1134" w:type="dxa"/>
          </w:tcPr>
          <w:p w14:paraId="2DC5B61F" w14:textId="77777777" w:rsidR="00EA5860" w:rsidRPr="00455A6D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14E89370" w14:textId="77777777"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396CF0CD" w14:textId="77777777"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235EBC65" w14:textId="77777777"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46E32F4" w14:textId="77777777"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860" w:rsidRPr="00455A6D" w14:paraId="3BFE0BD8" w14:textId="77777777" w:rsidTr="003221CE">
        <w:tc>
          <w:tcPr>
            <w:tcW w:w="804" w:type="dxa"/>
          </w:tcPr>
          <w:p w14:paraId="6EF68C3B" w14:textId="77777777" w:rsidR="00EA5860" w:rsidRPr="00C168F1" w:rsidRDefault="00EA5860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036EB31E" w14:textId="73DFECDD" w:rsidR="00EA5860" w:rsidRPr="00125E8A" w:rsidRDefault="00EA586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Поврежденные и фальшивые деньги. </w:t>
            </w:r>
          </w:p>
        </w:tc>
        <w:tc>
          <w:tcPr>
            <w:tcW w:w="1134" w:type="dxa"/>
          </w:tcPr>
          <w:p w14:paraId="48DA26CB" w14:textId="10B948BA"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740F099E" w14:textId="2F27BAF9"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7FF0E45C" w14:textId="223CAD2A"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5775A843" w14:textId="77777777"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7C50282" w14:textId="77777777"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860" w:rsidRPr="00455A6D" w14:paraId="4039F4F7" w14:textId="77777777" w:rsidTr="003221CE">
        <w:tc>
          <w:tcPr>
            <w:tcW w:w="804" w:type="dxa"/>
          </w:tcPr>
          <w:p w14:paraId="558231B7" w14:textId="77777777" w:rsidR="00EA5860" w:rsidRPr="00C168F1" w:rsidRDefault="00EA5860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7EBA2D8A" w14:textId="6F7BC33E" w:rsidR="00EA5860" w:rsidRPr="00125E8A" w:rsidRDefault="00EA586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Банковская карта.</w:t>
            </w:r>
          </w:p>
        </w:tc>
        <w:tc>
          <w:tcPr>
            <w:tcW w:w="1134" w:type="dxa"/>
          </w:tcPr>
          <w:p w14:paraId="47721532" w14:textId="0CCBDB69"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7EA407FC" w14:textId="03ACF2A3"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75D3532B" w14:textId="1CE50021"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472A85F1" w14:textId="77777777"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56148FD" w14:textId="77777777"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860" w:rsidRPr="00455A6D" w14:paraId="6A3CCEDD" w14:textId="77777777" w:rsidTr="003221CE">
        <w:tc>
          <w:tcPr>
            <w:tcW w:w="804" w:type="dxa"/>
          </w:tcPr>
          <w:p w14:paraId="5ACF1A6C" w14:textId="77777777" w:rsidR="00EA5860" w:rsidRPr="00C168F1" w:rsidRDefault="00EA5860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563583B0" w14:textId="7DD7C9AC" w:rsidR="00EA5860" w:rsidRPr="00125E8A" w:rsidRDefault="00EA586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Безопасность денег на банковской кар</w:t>
            </w:r>
            <w:r w:rsidRPr="00125E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те. </w:t>
            </w:r>
          </w:p>
        </w:tc>
        <w:tc>
          <w:tcPr>
            <w:tcW w:w="1134" w:type="dxa"/>
          </w:tcPr>
          <w:p w14:paraId="5E09EAB3" w14:textId="1842AC36"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</w:tcPr>
          <w:p w14:paraId="3D7DC738" w14:textId="50D54C43"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1D50824B" w14:textId="21DB8C78"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34A32DA5" w14:textId="77777777"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31AE7D5" w14:textId="77777777"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860" w:rsidRPr="00455A6D" w14:paraId="45915B0E" w14:textId="77777777" w:rsidTr="003221CE">
        <w:tc>
          <w:tcPr>
            <w:tcW w:w="804" w:type="dxa"/>
          </w:tcPr>
          <w:p w14:paraId="55D6063A" w14:textId="77777777" w:rsidR="00EA5860" w:rsidRPr="00C168F1" w:rsidRDefault="00EA5860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0EB9D22A" w14:textId="2D702212" w:rsidR="00EA5860" w:rsidRPr="00125E8A" w:rsidRDefault="00EA586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Про кредиты.</w:t>
            </w:r>
          </w:p>
        </w:tc>
        <w:tc>
          <w:tcPr>
            <w:tcW w:w="1134" w:type="dxa"/>
          </w:tcPr>
          <w:p w14:paraId="09C048BD" w14:textId="7EA8A12B"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30B325F8" w14:textId="263BFD10"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63C4747B" w14:textId="66680DD3"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02B58747" w14:textId="77777777"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9135430" w14:textId="77777777"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860" w:rsidRPr="00455A6D" w14:paraId="4D033B9A" w14:textId="77777777" w:rsidTr="003221CE">
        <w:tc>
          <w:tcPr>
            <w:tcW w:w="804" w:type="dxa"/>
          </w:tcPr>
          <w:p w14:paraId="36080028" w14:textId="77777777" w:rsidR="00EA5860" w:rsidRPr="00C168F1" w:rsidRDefault="00EA5860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6BFACE1A" w14:textId="642BAF8C" w:rsidR="00EA5860" w:rsidRPr="00125E8A" w:rsidRDefault="00EA586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Про вклады.</w:t>
            </w:r>
          </w:p>
        </w:tc>
        <w:tc>
          <w:tcPr>
            <w:tcW w:w="1134" w:type="dxa"/>
          </w:tcPr>
          <w:p w14:paraId="0FC1B7E8" w14:textId="40E74EA4"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15B8E785" w14:textId="04C0AE24"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7196A18B" w14:textId="6EE55645"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3AC05598" w14:textId="77777777"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FA08B0C" w14:textId="77777777"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860" w:rsidRPr="00455A6D" w14:paraId="66F5DABB" w14:textId="77777777" w:rsidTr="003221CE">
        <w:tc>
          <w:tcPr>
            <w:tcW w:w="804" w:type="dxa"/>
          </w:tcPr>
          <w:p w14:paraId="24344730" w14:textId="77777777" w:rsidR="00EA5860" w:rsidRPr="00C168F1" w:rsidRDefault="00EA5860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049BB22A" w14:textId="74101934" w:rsidR="00EA5860" w:rsidRPr="00125E8A" w:rsidRDefault="00EA586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Ловушки для денег.</w:t>
            </w:r>
          </w:p>
        </w:tc>
        <w:tc>
          <w:tcPr>
            <w:tcW w:w="1134" w:type="dxa"/>
          </w:tcPr>
          <w:p w14:paraId="640EB1CC" w14:textId="6F2B81EF"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22C7D653" w14:textId="7324AB2D"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6775E140" w14:textId="60C7D934"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304F4FCF" w14:textId="77777777"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DB57FD4" w14:textId="77777777"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860" w:rsidRPr="00455A6D" w14:paraId="52168880" w14:textId="77777777" w:rsidTr="00981D7A">
        <w:tc>
          <w:tcPr>
            <w:tcW w:w="10762" w:type="dxa"/>
            <w:gridSpan w:val="7"/>
          </w:tcPr>
          <w:p w14:paraId="15D972D1" w14:textId="79860096"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F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Естественно-научная грамотность</w:t>
            </w:r>
          </w:p>
        </w:tc>
      </w:tr>
      <w:tr w:rsidR="00EA5860" w:rsidRPr="00455A6D" w14:paraId="479A762A" w14:textId="77777777" w:rsidTr="003221CE">
        <w:tc>
          <w:tcPr>
            <w:tcW w:w="804" w:type="dxa"/>
          </w:tcPr>
          <w:p w14:paraId="7238C724" w14:textId="77777777" w:rsidR="00EA5860" w:rsidRPr="00C168F1" w:rsidRDefault="00EA5860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073CABDD" w14:textId="77777777" w:rsidR="00EA5860" w:rsidRPr="00455A6D" w:rsidRDefault="00EA586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Про белочку и погоду. </w:t>
            </w:r>
          </w:p>
        </w:tc>
        <w:tc>
          <w:tcPr>
            <w:tcW w:w="1134" w:type="dxa"/>
          </w:tcPr>
          <w:p w14:paraId="3D99F375" w14:textId="77777777" w:rsidR="00EA5860" w:rsidRPr="00455A6D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561DB5DB" w14:textId="77777777"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4CD6710B" w14:textId="77777777"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59BB8EB5" w14:textId="77777777"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B5E9C2F" w14:textId="77777777"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860" w:rsidRPr="00455A6D" w14:paraId="061B3BBA" w14:textId="77777777" w:rsidTr="003221CE">
        <w:tc>
          <w:tcPr>
            <w:tcW w:w="804" w:type="dxa"/>
          </w:tcPr>
          <w:p w14:paraId="662DCBAA" w14:textId="77777777" w:rsidR="00EA5860" w:rsidRPr="00C168F1" w:rsidRDefault="00EA5860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05EB1B98" w14:textId="77777777" w:rsidR="00EA5860" w:rsidRPr="00455A6D" w:rsidRDefault="00EA586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Лесные сладкоежки. </w:t>
            </w:r>
          </w:p>
        </w:tc>
        <w:tc>
          <w:tcPr>
            <w:tcW w:w="1134" w:type="dxa"/>
          </w:tcPr>
          <w:p w14:paraId="278E39BD" w14:textId="77777777" w:rsidR="00EA5860" w:rsidRPr="00455A6D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1649BEE3" w14:textId="77777777"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262CB8EC" w14:textId="77777777"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1CBF00E4" w14:textId="77777777"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691E56C" w14:textId="77777777"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860" w:rsidRPr="00455A6D" w14:paraId="2366F379" w14:textId="77777777" w:rsidTr="003221CE">
        <w:tc>
          <w:tcPr>
            <w:tcW w:w="804" w:type="dxa"/>
          </w:tcPr>
          <w:p w14:paraId="0558F9B5" w14:textId="77777777" w:rsidR="00EA5860" w:rsidRPr="00C168F1" w:rsidRDefault="00EA5860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41703F3D" w14:textId="77777777" w:rsidR="00EA5860" w:rsidRPr="00455A6D" w:rsidRDefault="00EA586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Про зайчишку и овощи. </w:t>
            </w:r>
          </w:p>
        </w:tc>
        <w:tc>
          <w:tcPr>
            <w:tcW w:w="1134" w:type="dxa"/>
          </w:tcPr>
          <w:p w14:paraId="0A36E0A1" w14:textId="77777777" w:rsidR="00EA5860" w:rsidRPr="00455A6D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76542F51" w14:textId="77777777"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16A8246C" w14:textId="77777777"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4B8A0F96" w14:textId="77777777"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A84CADB" w14:textId="77777777"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860" w:rsidRPr="00455A6D" w14:paraId="56D556CA" w14:textId="77777777" w:rsidTr="003221CE">
        <w:tc>
          <w:tcPr>
            <w:tcW w:w="804" w:type="dxa"/>
          </w:tcPr>
          <w:p w14:paraId="1C62E49B" w14:textId="77777777" w:rsidR="00EA5860" w:rsidRPr="00C168F1" w:rsidRDefault="00EA5860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18E8CA7B" w14:textId="77777777" w:rsidR="00EA5860" w:rsidRPr="00455A6D" w:rsidRDefault="00EA586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Лисьи норы. </w:t>
            </w:r>
          </w:p>
        </w:tc>
        <w:tc>
          <w:tcPr>
            <w:tcW w:w="1134" w:type="dxa"/>
          </w:tcPr>
          <w:p w14:paraId="35AC7EB1" w14:textId="77777777" w:rsidR="00EA5860" w:rsidRPr="00455A6D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35851402" w14:textId="77777777"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4D5D640C" w14:textId="77777777"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12D3F99A" w14:textId="77777777"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91B493B" w14:textId="77777777"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860" w:rsidRPr="00455A6D" w14:paraId="69708487" w14:textId="77777777" w:rsidTr="003221CE">
        <w:tc>
          <w:tcPr>
            <w:tcW w:w="804" w:type="dxa"/>
          </w:tcPr>
          <w:p w14:paraId="522900C9" w14:textId="77777777" w:rsidR="00EA5860" w:rsidRPr="00C168F1" w:rsidRDefault="00EA5860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0A100F91" w14:textId="77777777" w:rsidR="00EA5860" w:rsidRPr="00455A6D" w:rsidRDefault="00EA586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Корень часть растения. </w:t>
            </w:r>
          </w:p>
        </w:tc>
        <w:tc>
          <w:tcPr>
            <w:tcW w:w="1134" w:type="dxa"/>
          </w:tcPr>
          <w:p w14:paraId="2531DA69" w14:textId="77777777" w:rsidR="00EA5860" w:rsidRPr="00455A6D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0494B27C" w14:textId="77777777"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578FE556" w14:textId="77777777"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465DE71D" w14:textId="77777777"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B781955" w14:textId="77777777"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860" w:rsidRPr="00455A6D" w14:paraId="28E8D890" w14:textId="77777777" w:rsidTr="003221CE">
        <w:tc>
          <w:tcPr>
            <w:tcW w:w="804" w:type="dxa"/>
          </w:tcPr>
          <w:p w14:paraId="3C462DF4" w14:textId="77777777" w:rsidR="00EA5860" w:rsidRPr="00C168F1" w:rsidRDefault="00EA5860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6B5DD05D" w14:textId="77777777" w:rsidR="00EA5860" w:rsidRPr="00455A6D" w:rsidRDefault="00EA586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Занимательные особенности яблока. </w:t>
            </w:r>
          </w:p>
        </w:tc>
        <w:tc>
          <w:tcPr>
            <w:tcW w:w="1134" w:type="dxa"/>
          </w:tcPr>
          <w:p w14:paraId="090F811D" w14:textId="77777777" w:rsidR="00EA5860" w:rsidRPr="00455A6D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32D8FCCB" w14:textId="77777777"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4966C79F" w14:textId="77777777"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0704EA5E" w14:textId="77777777"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29FD630" w14:textId="77777777"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860" w:rsidRPr="00455A6D" w14:paraId="54AB4A9B" w14:textId="77777777" w:rsidTr="003221CE">
        <w:tc>
          <w:tcPr>
            <w:tcW w:w="804" w:type="dxa"/>
          </w:tcPr>
          <w:p w14:paraId="727A3373" w14:textId="77777777" w:rsidR="00EA5860" w:rsidRPr="00C168F1" w:rsidRDefault="00EA5860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5514C560" w14:textId="4A8EAA14" w:rsidR="00EA5860" w:rsidRPr="00125E8A" w:rsidRDefault="00EA586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Про хомяка и его запасы. </w:t>
            </w:r>
          </w:p>
        </w:tc>
        <w:tc>
          <w:tcPr>
            <w:tcW w:w="1134" w:type="dxa"/>
          </w:tcPr>
          <w:p w14:paraId="18E4E4CB" w14:textId="350DC18F"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202A0F52" w14:textId="6BC757C0"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089A92E3" w14:textId="597E418E"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2D01B6A1" w14:textId="77777777"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5C7FFC0" w14:textId="77777777"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860" w:rsidRPr="00455A6D" w14:paraId="780F8962" w14:textId="77777777" w:rsidTr="00981D7A">
        <w:tc>
          <w:tcPr>
            <w:tcW w:w="10762" w:type="dxa"/>
            <w:gridSpan w:val="7"/>
          </w:tcPr>
          <w:p w14:paraId="687F55E8" w14:textId="65CACED4"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EF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Глобальная компетентность</w:t>
            </w:r>
          </w:p>
        </w:tc>
      </w:tr>
      <w:tr w:rsidR="00EA5860" w:rsidRPr="00455A6D" w14:paraId="6B88349D" w14:textId="77777777" w:rsidTr="003221CE">
        <w:tc>
          <w:tcPr>
            <w:tcW w:w="804" w:type="dxa"/>
          </w:tcPr>
          <w:p w14:paraId="07C8E016" w14:textId="77777777" w:rsidR="00EA5860" w:rsidRPr="00C168F1" w:rsidRDefault="00EA5860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40496251" w14:textId="1C477F1B" w:rsidR="00EA5860" w:rsidRPr="009462B6" w:rsidRDefault="00EA5860" w:rsidP="004F1747">
            <w:pPr>
              <w:ind w:right="2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ое</w:t>
            </w: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задани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«Футбол и дружба»</w:t>
            </w:r>
          </w:p>
        </w:tc>
        <w:tc>
          <w:tcPr>
            <w:tcW w:w="1134" w:type="dxa"/>
          </w:tcPr>
          <w:p w14:paraId="5A4D8B5A" w14:textId="77777777" w:rsidR="00EA5860" w:rsidRPr="00455A6D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6BE7D1EF" w14:textId="77777777"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376DC0A6" w14:textId="77777777"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08847FD8" w14:textId="77777777"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E292548" w14:textId="77777777"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860" w:rsidRPr="00455A6D" w14:paraId="3A6D3FAF" w14:textId="77777777" w:rsidTr="003221CE">
        <w:tc>
          <w:tcPr>
            <w:tcW w:w="804" w:type="dxa"/>
          </w:tcPr>
          <w:p w14:paraId="635755BB" w14:textId="77777777" w:rsidR="00EA5860" w:rsidRPr="00C168F1" w:rsidRDefault="00EA5860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2880D9F3" w14:textId="131FDFCF" w:rsidR="00EA5860" w:rsidRPr="00455A6D" w:rsidRDefault="00EA586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ое</w:t>
            </w: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задани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«Случай в гостях»</w:t>
            </w:r>
          </w:p>
        </w:tc>
        <w:tc>
          <w:tcPr>
            <w:tcW w:w="1134" w:type="dxa"/>
          </w:tcPr>
          <w:p w14:paraId="72361225" w14:textId="77777777" w:rsidR="00EA5860" w:rsidRPr="00455A6D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1F63119A" w14:textId="77777777"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36A6F3AC" w14:textId="77777777"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3DDEE633" w14:textId="77777777"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B320EC4" w14:textId="77777777"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860" w:rsidRPr="00963622" w14:paraId="73780D81" w14:textId="77777777" w:rsidTr="003221CE">
        <w:tc>
          <w:tcPr>
            <w:tcW w:w="804" w:type="dxa"/>
          </w:tcPr>
          <w:p w14:paraId="7F69A13D" w14:textId="77777777" w:rsidR="00EA5860" w:rsidRPr="00963622" w:rsidRDefault="00EA5860" w:rsidP="004F17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88" w:type="dxa"/>
          </w:tcPr>
          <w:p w14:paraId="125B9B26" w14:textId="77777777" w:rsidR="00EA5860" w:rsidRPr="00963622" w:rsidRDefault="00EA5860" w:rsidP="004F1747">
            <w:pPr>
              <w:ind w:right="22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34" w:type="dxa"/>
          </w:tcPr>
          <w:p w14:paraId="5F5BA931" w14:textId="77777777" w:rsidR="00EA5860" w:rsidRPr="00963622" w:rsidRDefault="00EA5860" w:rsidP="004F17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14:paraId="5A7692F8" w14:textId="77777777" w:rsidR="00EA5860" w:rsidRPr="00963622" w:rsidRDefault="00EA5860" w:rsidP="004F17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14:paraId="11F10997" w14:textId="77777777" w:rsidR="00EA5860" w:rsidRPr="00963622" w:rsidRDefault="00EA5860" w:rsidP="004F17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14:paraId="6709A2FF" w14:textId="77777777" w:rsidR="00EA5860" w:rsidRPr="00963622" w:rsidRDefault="00EA5860" w:rsidP="004F17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77BEF2DD" w14:textId="77777777" w:rsidR="00EA5860" w:rsidRPr="00963622" w:rsidRDefault="00EA5860" w:rsidP="004F17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FAB0C91" w14:textId="77777777" w:rsidR="00C70208" w:rsidRDefault="00C168F1" w:rsidP="004F1747">
      <w:pPr>
        <w:tabs>
          <w:tab w:val="left" w:pos="6240"/>
        </w:tabs>
        <w:spacing w:after="0" w:line="240" w:lineRule="auto"/>
        <w:ind w:left="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67D4EFC4" w14:textId="43DCF073" w:rsidR="00963622" w:rsidRDefault="00963622" w:rsidP="004F1747">
      <w:pPr>
        <w:spacing w:line="240" w:lineRule="auto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5348">
        <w:rPr>
          <w:rFonts w:ascii="Times New Roman" w:hAnsi="Times New Roman" w:cs="Times New Roman"/>
          <w:b/>
          <w:sz w:val="28"/>
          <w:szCs w:val="28"/>
        </w:rPr>
        <w:t xml:space="preserve">Содержание программы </w:t>
      </w:r>
      <w:r>
        <w:rPr>
          <w:rFonts w:ascii="Times New Roman" w:hAnsi="Times New Roman" w:cs="Times New Roman"/>
          <w:b/>
          <w:sz w:val="28"/>
          <w:szCs w:val="28"/>
        </w:rPr>
        <w:t>3 класс (34</w:t>
      </w:r>
      <w:r w:rsidRPr="00CC5348">
        <w:rPr>
          <w:rFonts w:ascii="Times New Roman" w:hAnsi="Times New Roman" w:cs="Times New Roman"/>
          <w:b/>
          <w:sz w:val="28"/>
          <w:szCs w:val="28"/>
        </w:rPr>
        <w:t xml:space="preserve"> ч)</w:t>
      </w:r>
    </w:p>
    <w:tbl>
      <w:tblPr>
        <w:tblStyle w:val="ab"/>
        <w:tblW w:w="10768" w:type="dxa"/>
        <w:tblLayout w:type="fixed"/>
        <w:tblLook w:val="04A0" w:firstRow="1" w:lastRow="0" w:firstColumn="1" w:lastColumn="0" w:noHBand="0" w:noVBand="1"/>
      </w:tblPr>
      <w:tblGrid>
        <w:gridCol w:w="817"/>
        <w:gridCol w:w="2297"/>
        <w:gridCol w:w="1134"/>
        <w:gridCol w:w="3645"/>
        <w:gridCol w:w="2875"/>
      </w:tblGrid>
      <w:tr w:rsidR="00963622" w:rsidRPr="00CC5348" w14:paraId="791639E9" w14:textId="77777777" w:rsidTr="00511DC8">
        <w:tc>
          <w:tcPr>
            <w:tcW w:w="817" w:type="dxa"/>
          </w:tcPr>
          <w:p w14:paraId="6EFF1E79" w14:textId="77777777" w:rsidR="00963622" w:rsidRPr="00CC5348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297" w:type="dxa"/>
          </w:tcPr>
          <w:p w14:paraId="4C40F3DA" w14:textId="77777777" w:rsidR="00963622" w:rsidRPr="00CC5348" w:rsidRDefault="00963622" w:rsidP="004F1747">
            <w:pPr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</w:p>
        </w:tc>
        <w:tc>
          <w:tcPr>
            <w:tcW w:w="1134" w:type="dxa"/>
          </w:tcPr>
          <w:p w14:paraId="72D7E19C" w14:textId="77777777" w:rsidR="00963622" w:rsidRPr="00CC5348" w:rsidRDefault="00963622" w:rsidP="004F1747">
            <w:pPr>
              <w:ind w:righ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3645" w:type="dxa"/>
          </w:tcPr>
          <w:p w14:paraId="5EF721B2" w14:textId="77777777" w:rsidR="00963622" w:rsidRPr="00CC5348" w:rsidRDefault="00963622" w:rsidP="004F1747">
            <w:pPr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2875" w:type="dxa"/>
          </w:tcPr>
          <w:p w14:paraId="49D4859A" w14:textId="77777777" w:rsidR="00963622" w:rsidRPr="00CC5348" w:rsidRDefault="00963622" w:rsidP="004F1747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внеурочной деятельности</w:t>
            </w:r>
          </w:p>
        </w:tc>
      </w:tr>
      <w:tr w:rsidR="00963622" w:rsidRPr="00455A6D" w14:paraId="48CF7CCA" w14:textId="77777777" w:rsidTr="00511DC8">
        <w:tc>
          <w:tcPr>
            <w:tcW w:w="817" w:type="dxa"/>
          </w:tcPr>
          <w:p w14:paraId="64B89F18" w14:textId="77777777" w:rsidR="00963622" w:rsidRPr="00455A6D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7" w:type="dxa"/>
          </w:tcPr>
          <w:p w14:paraId="19BC5AE0" w14:textId="77777777" w:rsidR="00963622" w:rsidRPr="00455A6D" w:rsidRDefault="00963622" w:rsidP="004F1747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Читательская грамотность</w:t>
            </w:r>
          </w:p>
        </w:tc>
        <w:tc>
          <w:tcPr>
            <w:tcW w:w="1134" w:type="dxa"/>
          </w:tcPr>
          <w:p w14:paraId="69F70037" w14:textId="77777777" w:rsidR="00963622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3D02AB4" w14:textId="77777777"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2403045F" w14:textId="77777777"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22CB8735" w14:textId="77777777"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50EB5CC" w14:textId="77777777"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0614021" w14:textId="77777777"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F0A028C" w14:textId="2D287284" w:rsidR="00BE3B16" w:rsidRPr="00455A6D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45" w:type="dxa"/>
          </w:tcPr>
          <w:p w14:paraId="7E109224" w14:textId="77777777" w:rsidR="00227100" w:rsidRPr="00E87278" w:rsidRDefault="0022710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дождевого червяка. </w:t>
            </w:r>
          </w:p>
          <w:p w14:paraId="5CC374C0" w14:textId="77777777" w:rsidR="00227100" w:rsidRPr="00E87278" w:rsidRDefault="0022710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Кальций. </w:t>
            </w:r>
          </w:p>
          <w:p w14:paraId="5162C563" w14:textId="77777777" w:rsidR="00227100" w:rsidRPr="00E87278" w:rsidRDefault="0022710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Сколько весит облако? </w:t>
            </w:r>
          </w:p>
          <w:p w14:paraId="553B466C" w14:textId="77777777" w:rsidR="00227100" w:rsidRPr="00E87278" w:rsidRDefault="0022710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Хлеб, всему голова. </w:t>
            </w:r>
          </w:p>
          <w:p w14:paraId="5E0986CF" w14:textId="77777777" w:rsidR="00227100" w:rsidRPr="00E87278" w:rsidRDefault="0022710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мел. </w:t>
            </w:r>
          </w:p>
          <w:p w14:paraId="2E858A6B" w14:textId="77777777" w:rsidR="00227100" w:rsidRPr="00E87278" w:rsidRDefault="0022710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мыло. </w:t>
            </w:r>
          </w:p>
          <w:p w14:paraId="58C7D5B3" w14:textId="0C498A2B" w:rsidR="00963622" w:rsidRPr="00455A6D" w:rsidRDefault="0022710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История свечи. </w:t>
            </w:r>
          </w:p>
        </w:tc>
        <w:tc>
          <w:tcPr>
            <w:tcW w:w="2875" w:type="dxa"/>
          </w:tcPr>
          <w:p w14:paraId="055E07F3" w14:textId="77777777" w:rsidR="00963622" w:rsidRPr="00455A6D" w:rsidRDefault="00963622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14:paraId="0363B98B" w14:textId="77777777" w:rsidR="00963622" w:rsidRPr="00455A6D" w:rsidRDefault="00963622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23D1A8D1" w14:textId="77777777" w:rsidR="00963622" w:rsidRPr="00455A6D" w:rsidRDefault="00963622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3D4630EB" w14:textId="77777777" w:rsidR="00963622" w:rsidRPr="00455A6D" w:rsidRDefault="00963622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BE3B16" w:rsidRPr="00455A6D" w14:paraId="2C583D68" w14:textId="77777777" w:rsidTr="00511DC8">
        <w:tc>
          <w:tcPr>
            <w:tcW w:w="817" w:type="dxa"/>
          </w:tcPr>
          <w:p w14:paraId="5AF32DEB" w14:textId="77777777" w:rsidR="00BE3B16" w:rsidRPr="00455A6D" w:rsidRDefault="00BE3B16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14:paraId="3E3576B9" w14:textId="77777777" w:rsidR="00BE3B16" w:rsidRDefault="00BE3B16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14:paraId="241875B2" w14:textId="2C41C325" w:rsidR="00BE3B16" w:rsidRPr="00455A6D" w:rsidRDefault="008A5624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45" w:type="dxa"/>
          </w:tcPr>
          <w:p w14:paraId="5967E303" w14:textId="77777777"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14:paraId="017CD085" w14:textId="77777777" w:rsidR="00BE3B16" w:rsidRPr="00770A12" w:rsidRDefault="00BE3B16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E3B16" w:rsidRPr="00455A6D" w14:paraId="0F401A2D" w14:textId="77777777" w:rsidTr="00511DC8">
        <w:tc>
          <w:tcPr>
            <w:tcW w:w="817" w:type="dxa"/>
          </w:tcPr>
          <w:p w14:paraId="5038965F" w14:textId="77777777" w:rsidR="00BE3B16" w:rsidRPr="00455A6D" w:rsidRDefault="00BE3B16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97" w:type="dxa"/>
          </w:tcPr>
          <w:p w14:paraId="25EDACD1" w14:textId="77777777" w:rsidR="00BE3B16" w:rsidRPr="00455A6D" w:rsidRDefault="00BE3B16" w:rsidP="004F1747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Естественно-научная грамотность</w:t>
            </w:r>
          </w:p>
        </w:tc>
        <w:tc>
          <w:tcPr>
            <w:tcW w:w="1134" w:type="dxa"/>
          </w:tcPr>
          <w:p w14:paraId="2A0B981B" w14:textId="77777777"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19D716E8" w14:textId="77777777"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B96869D" w14:textId="77777777"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8B7280E" w14:textId="77777777"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5884DAA" w14:textId="77777777"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91875E3" w14:textId="77777777"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A6F3426" w14:textId="77777777"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304F7F" w14:textId="77777777"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366B618" w14:textId="77777777" w:rsidR="00BE3B16" w:rsidRPr="00455A6D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45" w:type="dxa"/>
          </w:tcPr>
          <w:p w14:paraId="56649354" w14:textId="77777777"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Дождевые черви. </w:t>
            </w:r>
          </w:p>
          <w:p w14:paraId="6B74EAD5" w14:textId="77777777"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Полезный кальций.</w:t>
            </w:r>
          </w:p>
          <w:p w14:paraId="7F61EE1A" w14:textId="77777777"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облака. </w:t>
            </w:r>
          </w:p>
          <w:p w14:paraId="6AF85E0B" w14:textId="77777777"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хлеб и дрожжи. </w:t>
            </w:r>
          </w:p>
          <w:p w14:paraId="553CBCE9" w14:textId="77777777"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Интересное вещество мел. </w:t>
            </w:r>
          </w:p>
          <w:p w14:paraId="16282CA9" w14:textId="77777777"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Чем интересно мыло и как оно «работает»? </w:t>
            </w:r>
          </w:p>
          <w:p w14:paraId="1E460618" w14:textId="77777777"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свечи. </w:t>
            </w:r>
          </w:p>
          <w:p w14:paraId="50203A43" w14:textId="4712D7AD" w:rsidR="00BE3B16" w:rsidRPr="00455A6D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Волшебный Магнит.</w:t>
            </w:r>
          </w:p>
        </w:tc>
        <w:tc>
          <w:tcPr>
            <w:tcW w:w="2875" w:type="dxa"/>
          </w:tcPr>
          <w:p w14:paraId="7F67FAAC" w14:textId="77777777" w:rsidR="00BE3B16" w:rsidRPr="00455A6D" w:rsidRDefault="00BE3B16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14:paraId="53088C9F" w14:textId="77777777" w:rsidR="00BE3B16" w:rsidRPr="00455A6D" w:rsidRDefault="00BE3B16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0A079E96" w14:textId="77777777" w:rsidR="00BE3B16" w:rsidRPr="00455A6D" w:rsidRDefault="00BE3B16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615B8667" w14:textId="77777777" w:rsidR="00BE3B16" w:rsidRPr="00455A6D" w:rsidRDefault="00BE3B16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BE3B16" w:rsidRPr="00455A6D" w14:paraId="3B0A758A" w14:textId="77777777" w:rsidTr="00511DC8">
        <w:tc>
          <w:tcPr>
            <w:tcW w:w="817" w:type="dxa"/>
          </w:tcPr>
          <w:p w14:paraId="2938F462" w14:textId="77777777" w:rsidR="00BE3B16" w:rsidRPr="00455A6D" w:rsidRDefault="00BE3B16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14:paraId="09042ABF" w14:textId="77777777" w:rsidR="00BE3B16" w:rsidRDefault="00BE3B16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14:paraId="7FE89E60" w14:textId="77777777" w:rsidR="00BE3B16" w:rsidRPr="00455A6D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45" w:type="dxa"/>
          </w:tcPr>
          <w:p w14:paraId="1A10C389" w14:textId="77777777"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14:paraId="102A1F96" w14:textId="77777777" w:rsidR="00BE3B16" w:rsidRPr="00770A12" w:rsidRDefault="00BE3B16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E3B16" w:rsidRPr="00455A6D" w14:paraId="2E3D42C7" w14:textId="77777777" w:rsidTr="00FA2D68">
        <w:trPr>
          <w:trHeight w:val="2919"/>
        </w:trPr>
        <w:tc>
          <w:tcPr>
            <w:tcW w:w="817" w:type="dxa"/>
          </w:tcPr>
          <w:p w14:paraId="1B4C03E1" w14:textId="77777777" w:rsidR="00BE3B16" w:rsidRPr="00455A6D" w:rsidRDefault="00BE3B16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97" w:type="dxa"/>
          </w:tcPr>
          <w:p w14:paraId="4E3D92EC" w14:textId="77777777" w:rsidR="00BE3B16" w:rsidRPr="00455A6D" w:rsidRDefault="00BE3B16" w:rsidP="004F1747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</w:t>
            </w:r>
          </w:p>
        </w:tc>
        <w:tc>
          <w:tcPr>
            <w:tcW w:w="1134" w:type="dxa"/>
          </w:tcPr>
          <w:p w14:paraId="2B3A4CD0" w14:textId="77777777"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6A1A2AC" w14:textId="77777777"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1EA9BE4" w14:textId="77777777"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8962E70" w14:textId="77777777" w:rsidR="00511DC8" w:rsidRDefault="00511DC8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670DEF" w14:textId="2F12A023"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64420C4" w14:textId="77777777"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23D07C26" w14:textId="77777777"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10378930" w14:textId="77777777"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D8C861" w14:textId="35128EA0" w:rsidR="00BE3B16" w:rsidRPr="00455A6D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45" w:type="dxa"/>
          </w:tcPr>
          <w:p w14:paraId="588C0216" w14:textId="77777777"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«бюджет»? </w:t>
            </w:r>
          </w:p>
          <w:p w14:paraId="0E38DF76" w14:textId="77777777"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Семейный бюджет. </w:t>
            </w:r>
          </w:p>
          <w:p w14:paraId="36E160B3" w14:textId="77777777"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Откуда в семье берутся деньги? Зарплата. </w:t>
            </w:r>
          </w:p>
          <w:p w14:paraId="7F477AA8" w14:textId="518A6D58"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Пенсия и социальные пособия.</w:t>
            </w:r>
          </w:p>
          <w:p w14:paraId="743971BE" w14:textId="5E13DA5E"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Наследство, вклад выигрыш. </w:t>
            </w:r>
          </w:p>
          <w:p w14:paraId="5ACD89D2" w14:textId="77777777"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На что тратятся семейные деньги? Виды расходов. </w:t>
            </w:r>
          </w:p>
          <w:p w14:paraId="51C87D09" w14:textId="77777777" w:rsidR="00BE3B16" w:rsidRPr="00455A6D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Как сэкономить семейные деньги? </w:t>
            </w:r>
          </w:p>
        </w:tc>
        <w:tc>
          <w:tcPr>
            <w:tcW w:w="2875" w:type="dxa"/>
          </w:tcPr>
          <w:p w14:paraId="13719E5C" w14:textId="77777777" w:rsidR="00BE3B16" w:rsidRPr="00455A6D" w:rsidRDefault="00BE3B16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14:paraId="08D4EBF8" w14:textId="77777777" w:rsidR="00BE3B16" w:rsidRPr="00455A6D" w:rsidRDefault="00BE3B16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6B6D3393" w14:textId="77777777" w:rsidR="00BE3B16" w:rsidRPr="00455A6D" w:rsidRDefault="00BE3B16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57608E3B" w14:textId="36DC7F3E" w:rsidR="00BE3B16" w:rsidRPr="00455A6D" w:rsidRDefault="00BE3B16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  <w:r w:rsidR="004E0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BE3B16" w:rsidRPr="00455A6D" w14:paraId="73852504" w14:textId="77777777" w:rsidTr="00511DC8">
        <w:tc>
          <w:tcPr>
            <w:tcW w:w="817" w:type="dxa"/>
          </w:tcPr>
          <w:p w14:paraId="7F37A1DC" w14:textId="77777777" w:rsidR="00BE3B16" w:rsidRPr="00455A6D" w:rsidRDefault="00BE3B16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14:paraId="14495F66" w14:textId="77777777" w:rsidR="00BE3B16" w:rsidRDefault="00BE3B16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14:paraId="5DDD83E0" w14:textId="11A6381E" w:rsidR="00BE3B16" w:rsidRPr="00455A6D" w:rsidRDefault="006A58B8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45" w:type="dxa"/>
          </w:tcPr>
          <w:p w14:paraId="16190E94" w14:textId="77777777"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14:paraId="5A511450" w14:textId="77777777" w:rsidR="00BE3B16" w:rsidRPr="00770A12" w:rsidRDefault="00BE3B16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E3B16" w:rsidRPr="00455A6D" w14:paraId="130AB7B5" w14:textId="77777777" w:rsidTr="00511DC8">
        <w:tc>
          <w:tcPr>
            <w:tcW w:w="817" w:type="dxa"/>
          </w:tcPr>
          <w:p w14:paraId="55E9F021" w14:textId="77777777" w:rsidR="00BE3B16" w:rsidRPr="00455A6D" w:rsidRDefault="00BE3B16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297" w:type="dxa"/>
          </w:tcPr>
          <w:p w14:paraId="0AAE0E90" w14:textId="77777777" w:rsidR="00BE3B16" w:rsidRPr="00455A6D" w:rsidRDefault="00BE3B16" w:rsidP="004F1747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Математическая грамотность</w:t>
            </w:r>
          </w:p>
        </w:tc>
        <w:tc>
          <w:tcPr>
            <w:tcW w:w="1134" w:type="dxa"/>
          </w:tcPr>
          <w:p w14:paraId="5271655B" w14:textId="77777777"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093196F" w14:textId="77777777"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7531EE2" w14:textId="77777777"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163B2093" w14:textId="77777777"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55D6E35" w14:textId="77777777"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1C59DA0C" w14:textId="77777777"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0EBC53" w14:textId="77777777"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65B9E4F" w14:textId="526D6052"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6B900E1" w14:textId="77777777" w:rsidR="00776542" w:rsidRDefault="00776542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83C12A" w14:textId="49F63E18" w:rsidR="00BE3B16" w:rsidRPr="00455A6D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45" w:type="dxa"/>
          </w:tcPr>
          <w:p w14:paraId="09966012" w14:textId="77777777"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Расходы и доходы бюджета. </w:t>
            </w:r>
          </w:p>
          <w:p w14:paraId="68F05719" w14:textId="77777777"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 семейный бюджет. </w:t>
            </w:r>
          </w:p>
          <w:p w14:paraId="674A3BA3" w14:textId="77777777"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Подсчитываем семейный доход. </w:t>
            </w:r>
          </w:p>
          <w:p w14:paraId="25DEC916" w14:textId="77777777"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Пенсии и пособия. </w:t>
            </w:r>
          </w:p>
          <w:p w14:paraId="6ED527E8" w14:textId="77777777"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Подсчитываем случайные (нерегулярные) доходы. </w:t>
            </w:r>
          </w:p>
          <w:p w14:paraId="1CFDDF54" w14:textId="77777777" w:rsidR="00776542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Подсчитываем расходы. </w:t>
            </w:r>
          </w:p>
          <w:p w14:paraId="0D034D74" w14:textId="5C82B245"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обязательные платежи. </w:t>
            </w:r>
          </w:p>
          <w:p w14:paraId="52BF21B9" w14:textId="77777777" w:rsidR="00BE3B16" w:rsidRPr="00455A6D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Подсчитываем сэкономленные деньги. </w:t>
            </w:r>
          </w:p>
        </w:tc>
        <w:tc>
          <w:tcPr>
            <w:tcW w:w="2875" w:type="dxa"/>
          </w:tcPr>
          <w:p w14:paraId="097DAB17" w14:textId="77777777" w:rsidR="00BE3B16" w:rsidRPr="00455A6D" w:rsidRDefault="00BE3B16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14:paraId="35194355" w14:textId="77777777" w:rsidR="00BE3B16" w:rsidRPr="00455A6D" w:rsidRDefault="00BE3B16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2538F3A4" w14:textId="77777777" w:rsidR="00BE3B16" w:rsidRPr="00455A6D" w:rsidRDefault="00BE3B16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14E7934D" w14:textId="77777777" w:rsidR="00BE3B16" w:rsidRPr="00455A6D" w:rsidRDefault="00BE3B16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BE3B16" w:rsidRPr="00455A6D" w14:paraId="510E6F2C" w14:textId="77777777" w:rsidTr="00511DC8">
        <w:tc>
          <w:tcPr>
            <w:tcW w:w="817" w:type="dxa"/>
          </w:tcPr>
          <w:p w14:paraId="1D366037" w14:textId="77777777" w:rsidR="00BE3B16" w:rsidRPr="00455A6D" w:rsidRDefault="00BE3B16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14:paraId="4A15E011" w14:textId="77777777" w:rsidR="00BE3B16" w:rsidRDefault="00BE3B16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14:paraId="4441CDF5" w14:textId="77777777" w:rsidR="00BE3B16" w:rsidRPr="00455A6D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45" w:type="dxa"/>
          </w:tcPr>
          <w:p w14:paraId="2B870B6B" w14:textId="77777777"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14:paraId="76CDD26C" w14:textId="77777777" w:rsidR="00BE3B16" w:rsidRPr="00770A12" w:rsidRDefault="00BE3B16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82C28" w:rsidRPr="00455A6D" w14:paraId="0E387CAF" w14:textId="77777777" w:rsidTr="00511DC8">
        <w:tc>
          <w:tcPr>
            <w:tcW w:w="817" w:type="dxa"/>
          </w:tcPr>
          <w:p w14:paraId="35F8E61E" w14:textId="49A0A472" w:rsidR="00682C28" w:rsidRPr="00455A6D" w:rsidRDefault="00682C28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97" w:type="dxa"/>
          </w:tcPr>
          <w:p w14:paraId="28A0DFC5" w14:textId="32D18F18" w:rsidR="00682C28" w:rsidRDefault="00682C28" w:rsidP="004F1747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Глобальная компетентность</w:t>
            </w:r>
          </w:p>
        </w:tc>
        <w:tc>
          <w:tcPr>
            <w:tcW w:w="1134" w:type="dxa"/>
          </w:tcPr>
          <w:p w14:paraId="372FB8B8" w14:textId="77777777" w:rsidR="00682C28" w:rsidRDefault="00863604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EB55E5C" w14:textId="3CCE3E2A" w:rsidR="00863604" w:rsidRDefault="00863604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45" w:type="dxa"/>
          </w:tcPr>
          <w:p w14:paraId="66352A7D" w14:textId="77777777" w:rsidR="00682C28" w:rsidRPr="00863604" w:rsidRDefault="00863604" w:rsidP="004F17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Комплексное задание «Говорим на одном языке».</w:t>
            </w:r>
          </w:p>
          <w:p w14:paraId="4EF1C870" w14:textId="6B59E28D" w:rsidR="00863604" w:rsidRPr="00E87278" w:rsidRDefault="00863604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Комплексное задание «Выбрасываем продукты или голодаем?»</w:t>
            </w:r>
          </w:p>
        </w:tc>
        <w:tc>
          <w:tcPr>
            <w:tcW w:w="2875" w:type="dxa"/>
          </w:tcPr>
          <w:p w14:paraId="2CA34270" w14:textId="77777777" w:rsidR="00682C28" w:rsidRPr="00770A12" w:rsidRDefault="00682C28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63604" w:rsidRPr="00455A6D" w14:paraId="5EF12737" w14:textId="77777777" w:rsidTr="00511DC8">
        <w:tc>
          <w:tcPr>
            <w:tcW w:w="817" w:type="dxa"/>
          </w:tcPr>
          <w:p w14:paraId="02A39FE7" w14:textId="77777777" w:rsidR="00863604" w:rsidRDefault="00863604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14:paraId="5A3A0C73" w14:textId="5938E48C" w:rsidR="00863604" w:rsidRDefault="00863604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14:paraId="7FFC8612" w14:textId="5A308860" w:rsidR="00863604" w:rsidRDefault="00863604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45" w:type="dxa"/>
          </w:tcPr>
          <w:p w14:paraId="15B05FC5" w14:textId="77777777" w:rsidR="00863604" w:rsidRPr="00863604" w:rsidRDefault="00863604" w:rsidP="004F17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14:paraId="2A56CC87" w14:textId="77777777" w:rsidR="00863604" w:rsidRPr="00770A12" w:rsidRDefault="00863604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58B8" w:rsidRPr="00455A6D" w14:paraId="709548D2" w14:textId="77777777" w:rsidTr="00511DC8">
        <w:tc>
          <w:tcPr>
            <w:tcW w:w="817" w:type="dxa"/>
          </w:tcPr>
          <w:p w14:paraId="472A2F3F" w14:textId="2C6B51DA" w:rsidR="006A58B8" w:rsidRPr="00455A6D" w:rsidRDefault="006A58B8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97" w:type="dxa"/>
          </w:tcPr>
          <w:p w14:paraId="38636D03" w14:textId="2C2FF2A3" w:rsidR="006A58B8" w:rsidRDefault="006A58B8" w:rsidP="004F1747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Креативное мышление</w:t>
            </w:r>
          </w:p>
        </w:tc>
        <w:tc>
          <w:tcPr>
            <w:tcW w:w="1134" w:type="dxa"/>
          </w:tcPr>
          <w:p w14:paraId="2FEBE96A" w14:textId="77777777" w:rsidR="006A58B8" w:rsidRDefault="006A58B8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959DFDC" w14:textId="08666745" w:rsidR="006A58B8" w:rsidRDefault="006A58B8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45" w:type="dxa"/>
          </w:tcPr>
          <w:p w14:paraId="5B947AC9" w14:textId="3C2CFF6D" w:rsidR="006A58B8" w:rsidRPr="00675367" w:rsidRDefault="006A58B8" w:rsidP="004F1747">
            <w:pPr>
              <w:ind w:right="2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5367">
              <w:rPr>
                <w:rFonts w:ascii="Times New Roman" w:eastAsia="Calibri" w:hAnsi="Times New Roman" w:cs="Times New Roman"/>
                <w:sz w:val="24"/>
                <w:szCs w:val="24"/>
              </w:rPr>
              <w:t>История со словом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почта</w:t>
            </w:r>
            <w:r w:rsidRPr="00675367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  <w:p w14:paraId="67EDD79B" w14:textId="6A375E1D" w:rsidR="006A58B8" w:rsidRPr="00E87278" w:rsidRDefault="006A58B8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367">
              <w:rPr>
                <w:rFonts w:ascii="Times New Roman" w:eastAsia="Calibri" w:hAnsi="Times New Roman" w:cs="Times New Roman"/>
                <w:sz w:val="24"/>
                <w:szCs w:val="24"/>
              </w:rPr>
              <w:t>Рассказы по картинкам.</w:t>
            </w:r>
          </w:p>
        </w:tc>
        <w:tc>
          <w:tcPr>
            <w:tcW w:w="2875" w:type="dxa"/>
          </w:tcPr>
          <w:p w14:paraId="2A754999" w14:textId="77777777" w:rsidR="006A58B8" w:rsidRPr="00770A12" w:rsidRDefault="006A58B8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58B8" w:rsidRPr="00455A6D" w14:paraId="46AC82E8" w14:textId="77777777" w:rsidTr="00511DC8">
        <w:tc>
          <w:tcPr>
            <w:tcW w:w="817" w:type="dxa"/>
          </w:tcPr>
          <w:p w14:paraId="5E656DAA" w14:textId="77777777" w:rsidR="006A58B8" w:rsidRDefault="006A58B8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14:paraId="742D09F7" w14:textId="49E2967B" w:rsidR="006A58B8" w:rsidRDefault="006A58B8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14:paraId="7EE4488E" w14:textId="14B3D955" w:rsidR="006A58B8" w:rsidRDefault="006A58B8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45" w:type="dxa"/>
          </w:tcPr>
          <w:p w14:paraId="16C06B4C" w14:textId="77777777" w:rsidR="006A58B8" w:rsidRPr="00675367" w:rsidRDefault="006A58B8" w:rsidP="004F1747">
            <w:pPr>
              <w:ind w:right="2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14:paraId="6EE0F1E3" w14:textId="77777777" w:rsidR="006A58B8" w:rsidRPr="00770A12" w:rsidRDefault="006A58B8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58B8" w:rsidRPr="00003467" w14:paraId="6AC16C65" w14:textId="77777777" w:rsidTr="00511DC8">
        <w:tc>
          <w:tcPr>
            <w:tcW w:w="817" w:type="dxa"/>
          </w:tcPr>
          <w:p w14:paraId="6DAC051A" w14:textId="77777777" w:rsidR="006A58B8" w:rsidRPr="00003467" w:rsidRDefault="006A58B8" w:rsidP="004F17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97" w:type="dxa"/>
          </w:tcPr>
          <w:p w14:paraId="7B4CA6FC" w14:textId="77777777" w:rsidR="006A58B8" w:rsidRPr="00003467" w:rsidRDefault="006A58B8" w:rsidP="004F1747">
            <w:pPr>
              <w:ind w:right="34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3467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134" w:type="dxa"/>
          </w:tcPr>
          <w:p w14:paraId="46AF0B28" w14:textId="77777777" w:rsidR="006A58B8" w:rsidRPr="00003467" w:rsidRDefault="006A58B8" w:rsidP="004F1747">
            <w:pPr>
              <w:ind w:righ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3645" w:type="dxa"/>
          </w:tcPr>
          <w:p w14:paraId="444BCFE1" w14:textId="77777777" w:rsidR="006A58B8" w:rsidRPr="00003467" w:rsidRDefault="006A58B8" w:rsidP="004F1747">
            <w:pPr>
              <w:ind w:right="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75" w:type="dxa"/>
          </w:tcPr>
          <w:p w14:paraId="2B72B61E" w14:textId="77777777" w:rsidR="006A58B8" w:rsidRPr="00003467" w:rsidRDefault="006A58B8" w:rsidP="004F174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035BF950" w14:textId="77777777" w:rsidR="00963622" w:rsidRPr="00455A6D" w:rsidRDefault="00963622" w:rsidP="004F1747">
      <w:pPr>
        <w:spacing w:before="240" w:line="240" w:lineRule="auto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A6D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 (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455A6D">
        <w:rPr>
          <w:rFonts w:ascii="Times New Roman" w:hAnsi="Times New Roman" w:cs="Times New Roman"/>
          <w:b/>
          <w:sz w:val="28"/>
          <w:szCs w:val="28"/>
        </w:rPr>
        <w:t xml:space="preserve"> класс)</w:t>
      </w:r>
    </w:p>
    <w:tbl>
      <w:tblPr>
        <w:tblStyle w:val="ab"/>
        <w:tblW w:w="10762" w:type="dxa"/>
        <w:tblInd w:w="6" w:type="dxa"/>
        <w:tblLook w:val="04A0" w:firstRow="1" w:lastRow="0" w:firstColumn="1" w:lastColumn="0" w:noHBand="0" w:noVBand="1"/>
      </w:tblPr>
      <w:tblGrid>
        <w:gridCol w:w="804"/>
        <w:gridCol w:w="4147"/>
        <w:gridCol w:w="1134"/>
        <w:gridCol w:w="1134"/>
        <w:gridCol w:w="1275"/>
        <w:gridCol w:w="1134"/>
        <w:gridCol w:w="1134"/>
      </w:tblGrid>
      <w:tr w:rsidR="00963622" w:rsidRPr="00455A6D" w14:paraId="03BEB766" w14:textId="77777777" w:rsidTr="00511DC8">
        <w:tc>
          <w:tcPr>
            <w:tcW w:w="804" w:type="dxa"/>
            <w:vMerge w:val="restart"/>
          </w:tcPr>
          <w:p w14:paraId="7A783113" w14:textId="77777777"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147" w:type="dxa"/>
            <w:vMerge w:val="restart"/>
          </w:tcPr>
          <w:p w14:paraId="6FFF9CE3" w14:textId="77777777"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134" w:type="dxa"/>
            <w:vMerge w:val="restart"/>
          </w:tcPr>
          <w:p w14:paraId="3C329B63" w14:textId="77777777"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2409" w:type="dxa"/>
            <w:gridSpan w:val="2"/>
          </w:tcPr>
          <w:p w14:paraId="7C800698" w14:textId="77777777" w:rsidR="00963622" w:rsidRPr="00455A6D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2268" w:type="dxa"/>
            <w:gridSpan w:val="2"/>
          </w:tcPr>
          <w:p w14:paraId="5689E90F" w14:textId="77777777"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</w:tr>
      <w:tr w:rsidR="00963622" w:rsidRPr="00455A6D" w14:paraId="15E64B91" w14:textId="77777777" w:rsidTr="00511DC8">
        <w:tc>
          <w:tcPr>
            <w:tcW w:w="804" w:type="dxa"/>
            <w:vMerge/>
          </w:tcPr>
          <w:p w14:paraId="468E7A74" w14:textId="77777777"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  <w:vMerge/>
          </w:tcPr>
          <w:p w14:paraId="62FC8908" w14:textId="77777777"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0D21F065" w14:textId="77777777"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A100929" w14:textId="77777777"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1275" w:type="dxa"/>
          </w:tcPr>
          <w:p w14:paraId="043C6C20" w14:textId="77777777"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1134" w:type="dxa"/>
          </w:tcPr>
          <w:p w14:paraId="1D0CAF44" w14:textId="3F8D3F5B"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134" w:type="dxa"/>
          </w:tcPr>
          <w:p w14:paraId="0AAC7A8E" w14:textId="207EBFAB"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</w:tr>
      <w:tr w:rsidR="00EA5860" w:rsidRPr="00455A6D" w14:paraId="594A62D0" w14:textId="77777777" w:rsidTr="00981D7A">
        <w:tc>
          <w:tcPr>
            <w:tcW w:w="10762" w:type="dxa"/>
            <w:gridSpan w:val="7"/>
          </w:tcPr>
          <w:p w14:paraId="2D881996" w14:textId="4B2F04D9"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EF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Читательская грамотность</w:t>
            </w:r>
          </w:p>
        </w:tc>
      </w:tr>
      <w:tr w:rsidR="00963622" w:rsidRPr="00455A6D" w14:paraId="5834C787" w14:textId="77777777" w:rsidTr="00511DC8">
        <w:tc>
          <w:tcPr>
            <w:tcW w:w="804" w:type="dxa"/>
          </w:tcPr>
          <w:p w14:paraId="3EEDB312" w14:textId="77777777" w:rsidR="00963622" w:rsidRPr="00C168F1" w:rsidRDefault="00963622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14:paraId="3FFB98A0" w14:textId="77777777" w:rsidR="00963622" w:rsidRPr="00455A6D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дождевого червяка. </w:t>
            </w:r>
          </w:p>
        </w:tc>
        <w:tc>
          <w:tcPr>
            <w:tcW w:w="1134" w:type="dxa"/>
          </w:tcPr>
          <w:p w14:paraId="321AF8DC" w14:textId="77777777" w:rsidR="00963622" w:rsidRPr="00455A6D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4FC9D561" w14:textId="77777777"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14:paraId="0D0BD2B1" w14:textId="77777777"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199E8BB9" w14:textId="77777777"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262ED41" w14:textId="77777777"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14:paraId="60E35424" w14:textId="77777777" w:rsidTr="00511DC8">
        <w:tc>
          <w:tcPr>
            <w:tcW w:w="804" w:type="dxa"/>
          </w:tcPr>
          <w:p w14:paraId="7BD77C0D" w14:textId="77777777" w:rsidR="00963622" w:rsidRPr="00C168F1" w:rsidRDefault="00963622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14:paraId="14BF0226" w14:textId="77777777" w:rsidR="00963622" w:rsidRPr="00455A6D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Кальций. </w:t>
            </w:r>
          </w:p>
        </w:tc>
        <w:tc>
          <w:tcPr>
            <w:tcW w:w="1134" w:type="dxa"/>
          </w:tcPr>
          <w:p w14:paraId="7EC2365B" w14:textId="77777777" w:rsidR="00963622" w:rsidRPr="00455A6D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7BAC36FE" w14:textId="77777777"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14:paraId="18C6AAE2" w14:textId="77777777"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18965647" w14:textId="77777777"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A78A1C8" w14:textId="77777777"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14:paraId="12B992C4" w14:textId="77777777" w:rsidTr="00511DC8">
        <w:tc>
          <w:tcPr>
            <w:tcW w:w="804" w:type="dxa"/>
          </w:tcPr>
          <w:p w14:paraId="0C1FC4CB" w14:textId="77777777" w:rsidR="00963622" w:rsidRPr="00C168F1" w:rsidRDefault="00963622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14:paraId="39CD5FCF" w14:textId="77777777" w:rsidR="00963622" w:rsidRPr="00455A6D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Сколько весит облако? </w:t>
            </w:r>
          </w:p>
        </w:tc>
        <w:tc>
          <w:tcPr>
            <w:tcW w:w="1134" w:type="dxa"/>
          </w:tcPr>
          <w:p w14:paraId="16E16DA8" w14:textId="77777777" w:rsidR="00963622" w:rsidRPr="00455A6D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61387742" w14:textId="77777777"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14:paraId="4E4405C7" w14:textId="77777777"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229E853A" w14:textId="77777777"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669C50F" w14:textId="77777777"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14:paraId="6CABB359" w14:textId="77777777" w:rsidTr="00511DC8">
        <w:tc>
          <w:tcPr>
            <w:tcW w:w="804" w:type="dxa"/>
          </w:tcPr>
          <w:p w14:paraId="74401329" w14:textId="77777777" w:rsidR="00963622" w:rsidRPr="00C168F1" w:rsidRDefault="00963622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14:paraId="592C014E" w14:textId="77777777" w:rsidR="00963622" w:rsidRPr="00455A6D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Хлеб, всему голова. </w:t>
            </w:r>
          </w:p>
        </w:tc>
        <w:tc>
          <w:tcPr>
            <w:tcW w:w="1134" w:type="dxa"/>
          </w:tcPr>
          <w:p w14:paraId="083AFF75" w14:textId="77777777" w:rsidR="00963622" w:rsidRPr="00455A6D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5A66D11E" w14:textId="77777777"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14:paraId="35714CC8" w14:textId="77777777"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569B692D" w14:textId="77777777"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31EB8FE" w14:textId="77777777"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14:paraId="6FD18AD8" w14:textId="77777777" w:rsidTr="00511DC8">
        <w:tc>
          <w:tcPr>
            <w:tcW w:w="804" w:type="dxa"/>
          </w:tcPr>
          <w:p w14:paraId="120C5DB0" w14:textId="77777777" w:rsidR="00963622" w:rsidRPr="00C168F1" w:rsidRDefault="00963622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14:paraId="7F72E241" w14:textId="77777777" w:rsidR="00963622" w:rsidRPr="00455A6D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мел. </w:t>
            </w:r>
          </w:p>
        </w:tc>
        <w:tc>
          <w:tcPr>
            <w:tcW w:w="1134" w:type="dxa"/>
          </w:tcPr>
          <w:p w14:paraId="755ED617" w14:textId="77777777" w:rsidR="00963622" w:rsidRPr="00455A6D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52482192" w14:textId="77777777"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14:paraId="343CC990" w14:textId="77777777"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1B0D65E4" w14:textId="77777777"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C0AA7BA" w14:textId="77777777"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14:paraId="5A31C0E6" w14:textId="77777777" w:rsidTr="00511DC8">
        <w:tc>
          <w:tcPr>
            <w:tcW w:w="804" w:type="dxa"/>
          </w:tcPr>
          <w:p w14:paraId="54C87F79" w14:textId="77777777" w:rsidR="00963622" w:rsidRPr="00C168F1" w:rsidRDefault="00963622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14:paraId="2ACF1A4D" w14:textId="77777777" w:rsidR="00963622" w:rsidRPr="00455A6D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мыло. </w:t>
            </w:r>
          </w:p>
        </w:tc>
        <w:tc>
          <w:tcPr>
            <w:tcW w:w="1134" w:type="dxa"/>
          </w:tcPr>
          <w:p w14:paraId="6630D18A" w14:textId="77777777" w:rsidR="00963622" w:rsidRPr="00455A6D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79E3859A" w14:textId="77777777"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14:paraId="2889696C" w14:textId="77777777"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3A9E0D1B" w14:textId="77777777"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C69997A" w14:textId="77777777"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14:paraId="0ED9F906" w14:textId="77777777" w:rsidTr="00511DC8">
        <w:tc>
          <w:tcPr>
            <w:tcW w:w="804" w:type="dxa"/>
          </w:tcPr>
          <w:p w14:paraId="41C220C1" w14:textId="77777777" w:rsidR="00963622" w:rsidRPr="00C168F1" w:rsidRDefault="00963622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14:paraId="4F6F66DA" w14:textId="77777777" w:rsidR="00963622" w:rsidRPr="00455A6D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История свечи. </w:t>
            </w:r>
          </w:p>
        </w:tc>
        <w:tc>
          <w:tcPr>
            <w:tcW w:w="1134" w:type="dxa"/>
          </w:tcPr>
          <w:p w14:paraId="7FC991C2" w14:textId="77777777" w:rsidR="00963622" w:rsidRPr="00455A6D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72E9B423" w14:textId="77777777"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14:paraId="0AB09BE1" w14:textId="77777777"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3458AF47" w14:textId="77777777"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948F489" w14:textId="77777777"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14:paraId="71CDD3F8" w14:textId="77777777" w:rsidTr="00981D7A">
        <w:tc>
          <w:tcPr>
            <w:tcW w:w="10762" w:type="dxa"/>
            <w:gridSpan w:val="7"/>
          </w:tcPr>
          <w:p w14:paraId="1DA22E10" w14:textId="52ECF02D"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F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Естественно-научная грамотность</w:t>
            </w:r>
          </w:p>
        </w:tc>
      </w:tr>
      <w:tr w:rsidR="00A6521F" w:rsidRPr="00455A6D" w14:paraId="14291D80" w14:textId="77777777" w:rsidTr="00511DC8">
        <w:tc>
          <w:tcPr>
            <w:tcW w:w="804" w:type="dxa"/>
          </w:tcPr>
          <w:p w14:paraId="5B331912" w14:textId="77777777"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14:paraId="5255A2BA" w14:textId="74708FBC"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Дождевые черви. </w:t>
            </w:r>
          </w:p>
        </w:tc>
        <w:tc>
          <w:tcPr>
            <w:tcW w:w="1134" w:type="dxa"/>
          </w:tcPr>
          <w:p w14:paraId="3A509595" w14:textId="77777777"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40875111" w14:textId="77777777"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14:paraId="223DCE26" w14:textId="77777777"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381A3A88" w14:textId="77777777"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1444C1F" w14:textId="77777777"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14:paraId="6869794E" w14:textId="77777777" w:rsidTr="00511DC8">
        <w:tc>
          <w:tcPr>
            <w:tcW w:w="804" w:type="dxa"/>
          </w:tcPr>
          <w:p w14:paraId="085D81FC" w14:textId="77777777"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14:paraId="065042CB" w14:textId="1D471BE8"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Полезный кальций.</w:t>
            </w:r>
          </w:p>
        </w:tc>
        <w:tc>
          <w:tcPr>
            <w:tcW w:w="1134" w:type="dxa"/>
          </w:tcPr>
          <w:p w14:paraId="501F1999" w14:textId="77777777"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5425D0BB" w14:textId="77777777"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14:paraId="49C58115" w14:textId="77777777"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38F5D2BA" w14:textId="77777777"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9A20A14" w14:textId="77777777"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14:paraId="60ED6D42" w14:textId="77777777" w:rsidTr="00511DC8">
        <w:tc>
          <w:tcPr>
            <w:tcW w:w="804" w:type="dxa"/>
          </w:tcPr>
          <w:p w14:paraId="315F8F96" w14:textId="77777777"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14:paraId="3A1436B3" w14:textId="4C064974"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облака. </w:t>
            </w:r>
          </w:p>
        </w:tc>
        <w:tc>
          <w:tcPr>
            <w:tcW w:w="1134" w:type="dxa"/>
          </w:tcPr>
          <w:p w14:paraId="34833643" w14:textId="77777777"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28C57BE3" w14:textId="77777777"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14:paraId="3B2E7B3F" w14:textId="77777777"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013AFA2E" w14:textId="77777777"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E9C6577" w14:textId="77777777"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14:paraId="5CE1B565" w14:textId="77777777" w:rsidTr="00511DC8">
        <w:tc>
          <w:tcPr>
            <w:tcW w:w="804" w:type="dxa"/>
          </w:tcPr>
          <w:p w14:paraId="0F8558EB" w14:textId="77777777"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14:paraId="09B0DDFB" w14:textId="283CCD7F"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хлеб и дрожжи. </w:t>
            </w:r>
          </w:p>
        </w:tc>
        <w:tc>
          <w:tcPr>
            <w:tcW w:w="1134" w:type="dxa"/>
          </w:tcPr>
          <w:p w14:paraId="614098E9" w14:textId="77777777"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0636FB5D" w14:textId="77777777"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14:paraId="0655D4AA" w14:textId="77777777"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25CC21E0" w14:textId="77777777"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33C56FC" w14:textId="77777777"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14:paraId="6BA12A2F" w14:textId="77777777" w:rsidTr="00511DC8">
        <w:tc>
          <w:tcPr>
            <w:tcW w:w="804" w:type="dxa"/>
          </w:tcPr>
          <w:p w14:paraId="59F8D834" w14:textId="77777777"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14:paraId="3A8B2E0A" w14:textId="3FA43942"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Интересное вещество мел. </w:t>
            </w:r>
          </w:p>
        </w:tc>
        <w:tc>
          <w:tcPr>
            <w:tcW w:w="1134" w:type="dxa"/>
          </w:tcPr>
          <w:p w14:paraId="087205BC" w14:textId="77777777"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1952B772" w14:textId="77777777"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14:paraId="15544218" w14:textId="77777777"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5C78569A" w14:textId="77777777"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F9F4184" w14:textId="77777777"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14:paraId="644B6FD8" w14:textId="77777777" w:rsidTr="00511DC8">
        <w:tc>
          <w:tcPr>
            <w:tcW w:w="804" w:type="dxa"/>
          </w:tcPr>
          <w:p w14:paraId="20DC46FC" w14:textId="77777777"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14:paraId="3D9BF967" w14:textId="1A3574B1"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Чем интересно мыло и как оно «работает»? </w:t>
            </w:r>
          </w:p>
        </w:tc>
        <w:tc>
          <w:tcPr>
            <w:tcW w:w="1134" w:type="dxa"/>
          </w:tcPr>
          <w:p w14:paraId="23BBC5AD" w14:textId="77777777"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759B4ED8" w14:textId="77777777"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14:paraId="622C9BDE" w14:textId="77777777"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646486F6" w14:textId="77777777"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F9A7A1C" w14:textId="77777777"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14:paraId="1CDC947D" w14:textId="77777777" w:rsidTr="00511DC8">
        <w:tc>
          <w:tcPr>
            <w:tcW w:w="804" w:type="dxa"/>
          </w:tcPr>
          <w:p w14:paraId="3D0E8C0F" w14:textId="77777777"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14:paraId="721FE613" w14:textId="0FCA6A5E"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свечи. </w:t>
            </w:r>
          </w:p>
        </w:tc>
        <w:tc>
          <w:tcPr>
            <w:tcW w:w="1134" w:type="dxa"/>
          </w:tcPr>
          <w:p w14:paraId="4CCA63CF" w14:textId="77777777"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0B63CE40" w14:textId="77777777"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14:paraId="0EEC1CC2" w14:textId="77777777"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1317F819" w14:textId="77777777"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995A4B6" w14:textId="77777777"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14:paraId="0F72A66C" w14:textId="77777777" w:rsidTr="00511DC8">
        <w:tc>
          <w:tcPr>
            <w:tcW w:w="804" w:type="dxa"/>
          </w:tcPr>
          <w:p w14:paraId="553945FE" w14:textId="77777777"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14:paraId="113EFF29" w14:textId="635F573C"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Волшебный Магнит.</w:t>
            </w:r>
          </w:p>
        </w:tc>
        <w:tc>
          <w:tcPr>
            <w:tcW w:w="1134" w:type="dxa"/>
          </w:tcPr>
          <w:p w14:paraId="38CF9239" w14:textId="77777777"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0E2975BE" w14:textId="77777777"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14:paraId="6796B61D" w14:textId="77777777"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1BD56A4D" w14:textId="77777777"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55BD7CC" w14:textId="77777777"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7C0" w:rsidRPr="00455A6D" w14:paraId="240471FC" w14:textId="77777777" w:rsidTr="00981D7A">
        <w:tc>
          <w:tcPr>
            <w:tcW w:w="10762" w:type="dxa"/>
            <w:gridSpan w:val="7"/>
          </w:tcPr>
          <w:p w14:paraId="081B8D32" w14:textId="663DF439" w:rsidR="009727C0" w:rsidRDefault="009727C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EF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Глобальная компетентность</w:t>
            </w:r>
          </w:p>
        </w:tc>
      </w:tr>
      <w:tr w:rsidR="00A6521F" w:rsidRPr="00455A6D" w14:paraId="16D58E36" w14:textId="77777777" w:rsidTr="00511DC8">
        <w:tc>
          <w:tcPr>
            <w:tcW w:w="804" w:type="dxa"/>
          </w:tcPr>
          <w:p w14:paraId="3C6733A2" w14:textId="77777777"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14:paraId="5E34A2BE" w14:textId="3C153F1E" w:rsidR="00A6521F" w:rsidRPr="003F7634" w:rsidRDefault="00A6521F" w:rsidP="004F17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Комплексное задание «Говорим на одном языке».</w:t>
            </w:r>
          </w:p>
        </w:tc>
        <w:tc>
          <w:tcPr>
            <w:tcW w:w="1134" w:type="dxa"/>
          </w:tcPr>
          <w:p w14:paraId="24544B83" w14:textId="77777777"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50E19710" w14:textId="77777777"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14:paraId="796D1CAC" w14:textId="77777777"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69F1E6D9" w14:textId="77777777"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031F01F" w14:textId="77777777"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14:paraId="2685C433" w14:textId="77777777" w:rsidTr="00511DC8">
        <w:tc>
          <w:tcPr>
            <w:tcW w:w="804" w:type="dxa"/>
          </w:tcPr>
          <w:p w14:paraId="19BD62E5" w14:textId="77777777"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14:paraId="1187B2A8" w14:textId="2D32A797"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Комплексное задание «Выбрасываем продукты или голодаем?»</w:t>
            </w:r>
          </w:p>
        </w:tc>
        <w:tc>
          <w:tcPr>
            <w:tcW w:w="1134" w:type="dxa"/>
          </w:tcPr>
          <w:p w14:paraId="1DDD9D4C" w14:textId="77777777"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59E83678" w14:textId="77777777"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14:paraId="3C7E7F0C" w14:textId="77777777"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5BDCC6F3" w14:textId="77777777"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FC93F14" w14:textId="77777777"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7C0" w:rsidRPr="00455A6D" w14:paraId="30F583E9" w14:textId="77777777" w:rsidTr="00981D7A">
        <w:tc>
          <w:tcPr>
            <w:tcW w:w="10762" w:type="dxa"/>
            <w:gridSpan w:val="7"/>
          </w:tcPr>
          <w:p w14:paraId="07A3C627" w14:textId="7C84DC5B" w:rsidR="009727C0" w:rsidRDefault="009727C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F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Финансовая грамотность</w:t>
            </w:r>
          </w:p>
        </w:tc>
      </w:tr>
      <w:tr w:rsidR="00A6521F" w:rsidRPr="00455A6D" w14:paraId="38DCCE38" w14:textId="77777777" w:rsidTr="00511DC8">
        <w:tc>
          <w:tcPr>
            <w:tcW w:w="804" w:type="dxa"/>
          </w:tcPr>
          <w:p w14:paraId="74C49B83" w14:textId="77777777"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14:paraId="358ED944" w14:textId="77777777"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«бюджет»? </w:t>
            </w:r>
          </w:p>
        </w:tc>
        <w:tc>
          <w:tcPr>
            <w:tcW w:w="1134" w:type="dxa"/>
          </w:tcPr>
          <w:p w14:paraId="4431D61A" w14:textId="77777777"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46EF7977" w14:textId="77777777"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14:paraId="6C1391C9" w14:textId="77777777"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45CCB7C4" w14:textId="77777777"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9B2BBD5" w14:textId="77777777"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14:paraId="235CAB4B" w14:textId="77777777" w:rsidTr="00511DC8">
        <w:tc>
          <w:tcPr>
            <w:tcW w:w="804" w:type="dxa"/>
          </w:tcPr>
          <w:p w14:paraId="09E00D25" w14:textId="77777777"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14:paraId="7364ECE6" w14:textId="77777777"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Семейный бюджет. </w:t>
            </w:r>
          </w:p>
        </w:tc>
        <w:tc>
          <w:tcPr>
            <w:tcW w:w="1134" w:type="dxa"/>
          </w:tcPr>
          <w:p w14:paraId="01E1370F" w14:textId="77777777"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3809E589" w14:textId="77777777"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14:paraId="6EB77D41" w14:textId="77777777"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104D1835" w14:textId="77777777"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8A66AD0" w14:textId="77777777"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14:paraId="63819119" w14:textId="77777777" w:rsidTr="00511DC8">
        <w:tc>
          <w:tcPr>
            <w:tcW w:w="804" w:type="dxa"/>
          </w:tcPr>
          <w:p w14:paraId="35242E4B" w14:textId="77777777"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14:paraId="4810C91D" w14:textId="77777777"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Откуда в семье берутся деньги? Зарплата. </w:t>
            </w:r>
          </w:p>
        </w:tc>
        <w:tc>
          <w:tcPr>
            <w:tcW w:w="1134" w:type="dxa"/>
          </w:tcPr>
          <w:p w14:paraId="47003D85" w14:textId="77777777"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6F44E4F1" w14:textId="77777777"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14:paraId="410FD249" w14:textId="77777777"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1703012E" w14:textId="77777777"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9510033" w14:textId="77777777"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14:paraId="28E739E8" w14:textId="77777777" w:rsidTr="00511DC8">
        <w:tc>
          <w:tcPr>
            <w:tcW w:w="804" w:type="dxa"/>
          </w:tcPr>
          <w:p w14:paraId="7CA84D7C" w14:textId="77777777"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14:paraId="5FB19358" w14:textId="4691AFD8"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Пенсия и социальные пособия.</w:t>
            </w:r>
          </w:p>
        </w:tc>
        <w:tc>
          <w:tcPr>
            <w:tcW w:w="1134" w:type="dxa"/>
          </w:tcPr>
          <w:p w14:paraId="3A6E7634" w14:textId="77777777"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3AB97D8F" w14:textId="77777777"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14:paraId="7912BA87" w14:textId="77777777"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5E8AB63E" w14:textId="77777777"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A7E4344" w14:textId="77777777"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14:paraId="4ED12A32" w14:textId="77777777" w:rsidTr="00511DC8">
        <w:tc>
          <w:tcPr>
            <w:tcW w:w="804" w:type="dxa"/>
          </w:tcPr>
          <w:p w14:paraId="49A54795" w14:textId="77777777"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14:paraId="64B7F1D9" w14:textId="3DD0B2F5"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Наследство, вклад выигрыш. </w:t>
            </w:r>
          </w:p>
        </w:tc>
        <w:tc>
          <w:tcPr>
            <w:tcW w:w="1134" w:type="dxa"/>
          </w:tcPr>
          <w:p w14:paraId="7FC6000C" w14:textId="77777777"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69FCD3FA" w14:textId="77777777"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14:paraId="235D1555" w14:textId="77777777"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45082CDA" w14:textId="77777777"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5AD9244" w14:textId="77777777"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14:paraId="5156CD4E" w14:textId="77777777" w:rsidTr="00511DC8">
        <w:tc>
          <w:tcPr>
            <w:tcW w:w="804" w:type="dxa"/>
          </w:tcPr>
          <w:p w14:paraId="494CA4CB" w14:textId="77777777"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14:paraId="1C5AD76A" w14:textId="77777777"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На что тратятся семейные деньги? Виды расходов. </w:t>
            </w:r>
          </w:p>
        </w:tc>
        <w:tc>
          <w:tcPr>
            <w:tcW w:w="1134" w:type="dxa"/>
          </w:tcPr>
          <w:p w14:paraId="6406C4EA" w14:textId="77777777"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72BD22D1" w14:textId="77777777"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14:paraId="5CED95A6" w14:textId="77777777"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2192E689" w14:textId="77777777"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BA2D875" w14:textId="77777777"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14:paraId="6C9CB3A1" w14:textId="77777777" w:rsidTr="00511DC8">
        <w:tc>
          <w:tcPr>
            <w:tcW w:w="804" w:type="dxa"/>
          </w:tcPr>
          <w:p w14:paraId="0A0F0A26" w14:textId="77777777"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14:paraId="7E04FAFD" w14:textId="03E601FE"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Как сэкономить семейные деньги?</w:t>
            </w:r>
          </w:p>
        </w:tc>
        <w:tc>
          <w:tcPr>
            <w:tcW w:w="1134" w:type="dxa"/>
          </w:tcPr>
          <w:p w14:paraId="201DBC0A" w14:textId="77777777"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2FC3967D" w14:textId="77777777"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14:paraId="7D70FE7E" w14:textId="77777777"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72E013BE" w14:textId="77777777"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962567D" w14:textId="77777777"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1D7A" w:rsidRPr="00455A6D" w14:paraId="4D8F28D2" w14:textId="77777777" w:rsidTr="00981D7A">
        <w:tc>
          <w:tcPr>
            <w:tcW w:w="10762" w:type="dxa"/>
            <w:gridSpan w:val="7"/>
          </w:tcPr>
          <w:p w14:paraId="2FF46338" w14:textId="459AF3E5" w:rsidR="00981D7A" w:rsidRDefault="00981D7A" w:rsidP="00981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8D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Креативное мышление</w:t>
            </w:r>
          </w:p>
        </w:tc>
      </w:tr>
      <w:tr w:rsidR="00A6521F" w:rsidRPr="00455A6D" w14:paraId="266FAF07" w14:textId="77777777" w:rsidTr="00511DC8">
        <w:tc>
          <w:tcPr>
            <w:tcW w:w="804" w:type="dxa"/>
          </w:tcPr>
          <w:p w14:paraId="52A4067F" w14:textId="77777777"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14:paraId="799A1C43" w14:textId="2C8EE2CE" w:rsidR="00A6521F" w:rsidRPr="003F7634" w:rsidRDefault="00A6521F" w:rsidP="004F1747">
            <w:pPr>
              <w:ind w:right="2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5367">
              <w:rPr>
                <w:rFonts w:ascii="Times New Roman" w:eastAsia="Calibri" w:hAnsi="Times New Roman" w:cs="Times New Roman"/>
                <w:sz w:val="24"/>
                <w:szCs w:val="24"/>
              </w:rPr>
              <w:t>История со словом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почта</w:t>
            </w:r>
            <w:r w:rsidRPr="00675367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134" w:type="dxa"/>
          </w:tcPr>
          <w:p w14:paraId="283B2649" w14:textId="77777777"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00388063" w14:textId="77777777"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14:paraId="12A1FC7B" w14:textId="77777777"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6B5FBC18" w14:textId="77777777"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2BFE2E1" w14:textId="77777777"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14:paraId="462FD734" w14:textId="77777777" w:rsidTr="00511DC8">
        <w:tc>
          <w:tcPr>
            <w:tcW w:w="804" w:type="dxa"/>
          </w:tcPr>
          <w:p w14:paraId="259A587E" w14:textId="77777777"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14:paraId="2D418F0D" w14:textId="6375EDA9"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367">
              <w:rPr>
                <w:rFonts w:ascii="Times New Roman" w:eastAsia="Calibri" w:hAnsi="Times New Roman" w:cs="Times New Roman"/>
                <w:sz w:val="24"/>
                <w:szCs w:val="24"/>
              </w:rPr>
              <w:t>Рассказы по картинкам.</w:t>
            </w:r>
          </w:p>
        </w:tc>
        <w:tc>
          <w:tcPr>
            <w:tcW w:w="1134" w:type="dxa"/>
          </w:tcPr>
          <w:p w14:paraId="47199ED1" w14:textId="77777777"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3CEEA180" w14:textId="77777777"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14:paraId="29B682B8" w14:textId="77777777"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59C190CD" w14:textId="77777777"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1DCFF02" w14:textId="77777777"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1D7A" w:rsidRPr="00455A6D" w14:paraId="20BA2F90" w14:textId="77777777" w:rsidTr="00981D7A">
        <w:tc>
          <w:tcPr>
            <w:tcW w:w="10762" w:type="dxa"/>
            <w:gridSpan w:val="7"/>
          </w:tcPr>
          <w:p w14:paraId="7026EF60" w14:textId="2B29B8F2" w:rsidR="00981D7A" w:rsidRDefault="00981D7A" w:rsidP="00981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E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Математическая грамотность</w:t>
            </w:r>
          </w:p>
        </w:tc>
      </w:tr>
      <w:tr w:rsidR="00A6521F" w:rsidRPr="00455A6D" w14:paraId="11F556A3" w14:textId="77777777" w:rsidTr="00511DC8">
        <w:tc>
          <w:tcPr>
            <w:tcW w:w="804" w:type="dxa"/>
          </w:tcPr>
          <w:p w14:paraId="345FB9E3" w14:textId="77777777"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14:paraId="576B04B1" w14:textId="5B8D05AE"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Расходы и доходы бюджета. </w:t>
            </w:r>
          </w:p>
        </w:tc>
        <w:tc>
          <w:tcPr>
            <w:tcW w:w="1134" w:type="dxa"/>
          </w:tcPr>
          <w:p w14:paraId="3F9FE23A" w14:textId="77777777"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73B6A26F" w14:textId="77777777"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14:paraId="40827496" w14:textId="77777777"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67BF667F" w14:textId="77777777"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4CC0555" w14:textId="77777777"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14:paraId="6D22751B" w14:textId="77777777" w:rsidTr="00511DC8">
        <w:tc>
          <w:tcPr>
            <w:tcW w:w="804" w:type="dxa"/>
          </w:tcPr>
          <w:p w14:paraId="0C096D01" w14:textId="77777777"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14:paraId="60A78545" w14:textId="4C1FD0EE"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 семейный бюджет. </w:t>
            </w:r>
          </w:p>
        </w:tc>
        <w:tc>
          <w:tcPr>
            <w:tcW w:w="1134" w:type="dxa"/>
          </w:tcPr>
          <w:p w14:paraId="15B093F7" w14:textId="77777777"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322933C9" w14:textId="77777777"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14:paraId="71B483AD" w14:textId="77777777"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352C8600" w14:textId="77777777"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81D751C" w14:textId="77777777"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14:paraId="3A1D61F5" w14:textId="77777777" w:rsidTr="00511DC8">
        <w:tc>
          <w:tcPr>
            <w:tcW w:w="804" w:type="dxa"/>
          </w:tcPr>
          <w:p w14:paraId="5DF38704" w14:textId="77777777"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14:paraId="628F882E" w14:textId="7B9F29CD"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Подсчитываем семейный доход. </w:t>
            </w:r>
          </w:p>
        </w:tc>
        <w:tc>
          <w:tcPr>
            <w:tcW w:w="1134" w:type="dxa"/>
          </w:tcPr>
          <w:p w14:paraId="376843D9" w14:textId="77777777"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35FFAE54" w14:textId="77777777"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14:paraId="2CCFA5D5" w14:textId="77777777"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3519A3A3" w14:textId="77777777"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3A77417" w14:textId="77777777"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14:paraId="4BA801C9" w14:textId="77777777" w:rsidTr="00511DC8">
        <w:tc>
          <w:tcPr>
            <w:tcW w:w="804" w:type="dxa"/>
          </w:tcPr>
          <w:p w14:paraId="1443D869" w14:textId="77777777"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14:paraId="09D1F6E9" w14:textId="24139A88"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Пенсии и пособия. </w:t>
            </w:r>
          </w:p>
        </w:tc>
        <w:tc>
          <w:tcPr>
            <w:tcW w:w="1134" w:type="dxa"/>
          </w:tcPr>
          <w:p w14:paraId="56F9F60D" w14:textId="77777777"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4E612D69" w14:textId="77777777"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14:paraId="0117E313" w14:textId="77777777"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0C6EFFC9" w14:textId="77777777"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957781F" w14:textId="77777777"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14:paraId="3A1FDA5D" w14:textId="77777777" w:rsidTr="00511DC8">
        <w:tc>
          <w:tcPr>
            <w:tcW w:w="804" w:type="dxa"/>
          </w:tcPr>
          <w:p w14:paraId="075946EA" w14:textId="77777777"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14:paraId="0702345C" w14:textId="1F1C0D07"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Подсчитываем случайные (нерегулярные) доходы. </w:t>
            </w:r>
          </w:p>
        </w:tc>
        <w:tc>
          <w:tcPr>
            <w:tcW w:w="1134" w:type="dxa"/>
          </w:tcPr>
          <w:p w14:paraId="7A9F6D7B" w14:textId="77777777"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51381380" w14:textId="77777777"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14:paraId="6F50ED3D" w14:textId="77777777"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0EAA31E7" w14:textId="77777777"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2491E65" w14:textId="77777777"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14:paraId="2B3B8DE2" w14:textId="77777777" w:rsidTr="00511DC8">
        <w:tc>
          <w:tcPr>
            <w:tcW w:w="804" w:type="dxa"/>
          </w:tcPr>
          <w:p w14:paraId="7308FB2C" w14:textId="77777777"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14:paraId="3A98BB93" w14:textId="122C932C"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Подсчитываем расходы. </w:t>
            </w:r>
          </w:p>
        </w:tc>
        <w:tc>
          <w:tcPr>
            <w:tcW w:w="1134" w:type="dxa"/>
          </w:tcPr>
          <w:p w14:paraId="1060C228" w14:textId="77777777"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6B054482" w14:textId="77777777"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14:paraId="4422101C" w14:textId="77777777"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69D0D6C4" w14:textId="77777777"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BCBF9D1" w14:textId="77777777"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14:paraId="12E4EA83" w14:textId="77777777" w:rsidTr="00511DC8">
        <w:tc>
          <w:tcPr>
            <w:tcW w:w="804" w:type="dxa"/>
          </w:tcPr>
          <w:p w14:paraId="26BEF178" w14:textId="77777777"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14:paraId="06423E52" w14:textId="5316B95A"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обязательные платежи. </w:t>
            </w:r>
          </w:p>
        </w:tc>
        <w:tc>
          <w:tcPr>
            <w:tcW w:w="1134" w:type="dxa"/>
          </w:tcPr>
          <w:p w14:paraId="365D8C55" w14:textId="77777777"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3DDD69BA" w14:textId="77777777"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14:paraId="722DDE08" w14:textId="77777777"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64ABD476" w14:textId="77777777"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F02A0F0" w14:textId="77777777"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14:paraId="6FA64FA2" w14:textId="77777777" w:rsidTr="00511DC8">
        <w:tc>
          <w:tcPr>
            <w:tcW w:w="804" w:type="dxa"/>
          </w:tcPr>
          <w:p w14:paraId="73055677" w14:textId="77777777"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14:paraId="2ED2F9E2" w14:textId="29D19EA5" w:rsidR="00A6521F" w:rsidRPr="00455A6D" w:rsidRDefault="00A6521F" w:rsidP="00981D7A">
            <w:pPr>
              <w:ind w:righ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Подсчитываем сэкономленные деньги. </w:t>
            </w:r>
          </w:p>
        </w:tc>
        <w:tc>
          <w:tcPr>
            <w:tcW w:w="1134" w:type="dxa"/>
          </w:tcPr>
          <w:p w14:paraId="6EC9273E" w14:textId="77777777"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35F3750D" w14:textId="77777777"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14:paraId="57DE538E" w14:textId="77777777"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073854A4" w14:textId="77777777"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713DA31" w14:textId="77777777"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963622" w14:paraId="1BF6E2B4" w14:textId="77777777" w:rsidTr="00511DC8">
        <w:tc>
          <w:tcPr>
            <w:tcW w:w="804" w:type="dxa"/>
          </w:tcPr>
          <w:p w14:paraId="5A49DEC7" w14:textId="77777777" w:rsidR="00A6521F" w:rsidRPr="00963622" w:rsidRDefault="00A6521F" w:rsidP="004F17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47" w:type="dxa"/>
          </w:tcPr>
          <w:p w14:paraId="5EF46BE8" w14:textId="77777777" w:rsidR="00A6521F" w:rsidRPr="00963622" w:rsidRDefault="00A6521F" w:rsidP="004F1747">
            <w:pPr>
              <w:ind w:right="22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34" w:type="dxa"/>
          </w:tcPr>
          <w:p w14:paraId="61DC8789" w14:textId="77777777" w:rsidR="00A6521F" w:rsidRPr="00963622" w:rsidRDefault="00A6521F" w:rsidP="004F17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14:paraId="64486DF5" w14:textId="77777777" w:rsidR="00A6521F" w:rsidRPr="00963622" w:rsidRDefault="00A6521F" w:rsidP="004F17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275" w:type="dxa"/>
          </w:tcPr>
          <w:p w14:paraId="49AF2C04" w14:textId="77777777" w:rsidR="00A6521F" w:rsidRPr="00963622" w:rsidRDefault="00A6521F" w:rsidP="004F17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14:paraId="60387163" w14:textId="77777777" w:rsidR="00A6521F" w:rsidRPr="00963622" w:rsidRDefault="00A6521F" w:rsidP="004F17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7062DE4B" w14:textId="77777777" w:rsidR="00A6521F" w:rsidRPr="00963622" w:rsidRDefault="00A6521F" w:rsidP="004F17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963C5D1" w14:textId="77777777" w:rsidR="00963622" w:rsidRDefault="00963622" w:rsidP="004F1747">
      <w:pPr>
        <w:tabs>
          <w:tab w:val="left" w:pos="6240"/>
        </w:tabs>
        <w:spacing w:after="0" w:line="240" w:lineRule="auto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14:paraId="7B4B2B18" w14:textId="77777777" w:rsidR="00963622" w:rsidRDefault="00963622" w:rsidP="004F1747">
      <w:pPr>
        <w:spacing w:line="240" w:lineRule="auto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5348">
        <w:rPr>
          <w:rFonts w:ascii="Times New Roman" w:hAnsi="Times New Roman" w:cs="Times New Roman"/>
          <w:b/>
          <w:sz w:val="28"/>
          <w:szCs w:val="28"/>
        </w:rPr>
        <w:t xml:space="preserve">Содержание программы </w:t>
      </w:r>
      <w:r>
        <w:rPr>
          <w:rFonts w:ascii="Times New Roman" w:hAnsi="Times New Roman" w:cs="Times New Roman"/>
          <w:b/>
          <w:sz w:val="28"/>
          <w:szCs w:val="28"/>
        </w:rPr>
        <w:t>4 класс (34</w:t>
      </w:r>
      <w:r w:rsidRPr="00CC5348">
        <w:rPr>
          <w:rFonts w:ascii="Times New Roman" w:hAnsi="Times New Roman" w:cs="Times New Roman"/>
          <w:b/>
          <w:sz w:val="28"/>
          <w:szCs w:val="28"/>
        </w:rPr>
        <w:t xml:space="preserve"> ч)</w:t>
      </w:r>
    </w:p>
    <w:tbl>
      <w:tblPr>
        <w:tblStyle w:val="ab"/>
        <w:tblW w:w="10768" w:type="dxa"/>
        <w:tblLayout w:type="fixed"/>
        <w:tblLook w:val="04A0" w:firstRow="1" w:lastRow="0" w:firstColumn="1" w:lastColumn="0" w:noHBand="0" w:noVBand="1"/>
      </w:tblPr>
      <w:tblGrid>
        <w:gridCol w:w="817"/>
        <w:gridCol w:w="1872"/>
        <w:gridCol w:w="992"/>
        <w:gridCol w:w="4212"/>
        <w:gridCol w:w="2875"/>
      </w:tblGrid>
      <w:tr w:rsidR="00963622" w:rsidRPr="00CC5348" w14:paraId="235C6D9A" w14:textId="77777777" w:rsidTr="00511DC8">
        <w:tc>
          <w:tcPr>
            <w:tcW w:w="817" w:type="dxa"/>
          </w:tcPr>
          <w:p w14:paraId="0DC134ED" w14:textId="77777777" w:rsidR="00963622" w:rsidRPr="00CC5348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872" w:type="dxa"/>
          </w:tcPr>
          <w:p w14:paraId="48182FA7" w14:textId="77777777" w:rsidR="00963622" w:rsidRPr="00CC5348" w:rsidRDefault="00963622" w:rsidP="004F1747">
            <w:pPr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</w:p>
        </w:tc>
        <w:tc>
          <w:tcPr>
            <w:tcW w:w="992" w:type="dxa"/>
          </w:tcPr>
          <w:p w14:paraId="62E9056A" w14:textId="77777777" w:rsidR="00963622" w:rsidRPr="00CC5348" w:rsidRDefault="00963622" w:rsidP="004F1747">
            <w:pPr>
              <w:ind w:righ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4212" w:type="dxa"/>
          </w:tcPr>
          <w:p w14:paraId="208194FE" w14:textId="77777777" w:rsidR="00963622" w:rsidRPr="00CC5348" w:rsidRDefault="00963622" w:rsidP="004F1747">
            <w:pPr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2875" w:type="dxa"/>
          </w:tcPr>
          <w:p w14:paraId="263D93D1" w14:textId="77777777" w:rsidR="00963622" w:rsidRPr="00CC5348" w:rsidRDefault="00963622" w:rsidP="004F1747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внеурочной деятельности</w:t>
            </w:r>
          </w:p>
        </w:tc>
      </w:tr>
      <w:tr w:rsidR="00963622" w:rsidRPr="00455A6D" w14:paraId="25C817A2" w14:textId="77777777" w:rsidTr="00511DC8">
        <w:tc>
          <w:tcPr>
            <w:tcW w:w="817" w:type="dxa"/>
          </w:tcPr>
          <w:p w14:paraId="2BE57B06" w14:textId="77777777" w:rsidR="00963622" w:rsidRPr="00455A6D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2" w:type="dxa"/>
          </w:tcPr>
          <w:p w14:paraId="1DAD52FF" w14:textId="77777777" w:rsidR="00963622" w:rsidRPr="00455A6D" w:rsidRDefault="00963622" w:rsidP="004F1747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Читательская грамотность</w:t>
            </w:r>
          </w:p>
        </w:tc>
        <w:tc>
          <w:tcPr>
            <w:tcW w:w="992" w:type="dxa"/>
          </w:tcPr>
          <w:p w14:paraId="1D55D4DC" w14:textId="77777777" w:rsidR="00963622" w:rsidRDefault="006723BB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0D3B5B2" w14:textId="77777777" w:rsidR="006723BB" w:rsidRDefault="006723BB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EBC50C7" w14:textId="77777777" w:rsidR="006723BB" w:rsidRDefault="006723BB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2973B517" w14:textId="77777777" w:rsidR="006723BB" w:rsidRDefault="006723BB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F7022E" w14:textId="77777777" w:rsidR="006723BB" w:rsidRDefault="006723BB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26B0535" w14:textId="71ECA6DD" w:rsidR="006723BB" w:rsidRDefault="009E00A8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EB37FC5" w14:textId="5ED5ECC2" w:rsidR="006723BB" w:rsidRDefault="009E00A8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507900C" w14:textId="77777777" w:rsidR="006723BB" w:rsidRDefault="006723BB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E2E13B8" w14:textId="77777777" w:rsidR="006723BB" w:rsidRPr="00455A6D" w:rsidRDefault="006723BB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12" w:type="dxa"/>
          </w:tcPr>
          <w:p w14:paraId="78B7613E" w14:textId="77777777" w:rsidR="006723BB" w:rsidRPr="00EF73B3" w:rsidRDefault="006723BB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Старинная женская одежда. </w:t>
            </w:r>
          </w:p>
          <w:p w14:paraId="2E1A7AD7" w14:textId="77777777" w:rsidR="006723BB" w:rsidRPr="00EF73B3" w:rsidRDefault="006723BB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Старинные женские головные уборы. </w:t>
            </w:r>
          </w:p>
          <w:p w14:paraId="48E75290" w14:textId="77777777" w:rsidR="006723BB" w:rsidRPr="00EF73B3" w:rsidRDefault="006723BB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Старинная мужская одежда и головные уборы. </w:t>
            </w:r>
          </w:p>
          <w:p w14:paraId="6D572A96" w14:textId="77777777" w:rsidR="006723BB" w:rsidRPr="00EF73B3" w:rsidRDefault="006723BB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>Жилище крестьянской семьи на Руси.</w:t>
            </w:r>
          </w:p>
          <w:p w14:paraId="4409B93F" w14:textId="4B9108A7" w:rsidR="006723BB" w:rsidRDefault="006723BB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Внутреннее убранство русской избы  </w:t>
            </w:r>
          </w:p>
          <w:p w14:paraId="1605BE65" w14:textId="635213FE" w:rsidR="009E00A8" w:rsidRPr="00EF73B3" w:rsidRDefault="009E00A8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Предметы обихода русской избы</w:t>
            </w:r>
          </w:p>
          <w:p w14:paraId="4414905C" w14:textId="77777777" w:rsidR="006723BB" w:rsidRPr="00EF73B3" w:rsidRDefault="006723BB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История посуды на Руси. </w:t>
            </w:r>
          </w:p>
          <w:p w14:paraId="63F2F788" w14:textId="77777777" w:rsidR="00963622" w:rsidRPr="00455A6D" w:rsidRDefault="006723BB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 деньги были раньше в России</w:t>
            </w:r>
          </w:p>
        </w:tc>
        <w:tc>
          <w:tcPr>
            <w:tcW w:w="2875" w:type="dxa"/>
          </w:tcPr>
          <w:p w14:paraId="7B0EFBA3" w14:textId="77777777" w:rsidR="00963622" w:rsidRPr="00455A6D" w:rsidRDefault="00963622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14:paraId="08D89740" w14:textId="77777777" w:rsidR="00963622" w:rsidRPr="00455A6D" w:rsidRDefault="00963622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782F2F9D" w14:textId="77777777" w:rsidR="00963622" w:rsidRPr="00455A6D" w:rsidRDefault="00963622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4542912C" w14:textId="77777777" w:rsidR="00963622" w:rsidRPr="00455A6D" w:rsidRDefault="00963622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A67385" w:rsidRPr="00455A6D" w14:paraId="78B2E451" w14:textId="77777777" w:rsidTr="00511DC8">
        <w:tc>
          <w:tcPr>
            <w:tcW w:w="817" w:type="dxa"/>
          </w:tcPr>
          <w:p w14:paraId="083F62BE" w14:textId="77777777" w:rsidR="00A67385" w:rsidRPr="00455A6D" w:rsidRDefault="00A67385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14:paraId="02BBD20B" w14:textId="77777777" w:rsidR="00A67385" w:rsidRDefault="00A67385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14:paraId="7A759A41" w14:textId="77777777" w:rsidR="00A67385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12" w:type="dxa"/>
          </w:tcPr>
          <w:p w14:paraId="0CAB9A8B" w14:textId="77777777" w:rsidR="00A67385" w:rsidRPr="00EF73B3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14:paraId="2E547255" w14:textId="77777777" w:rsidR="00A67385" w:rsidRPr="00770A12" w:rsidRDefault="00A67385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7385" w:rsidRPr="00455A6D" w14:paraId="4041A5AA" w14:textId="77777777" w:rsidTr="00511DC8">
        <w:tc>
          <w:tcPr>
            <w:tcW w:w="817" w:type="dxa"/>
          </w:tcPr>
          <w:p w14:paraId="01EDF589" w14:textId="77777777" w:rsidR="00A67385" w:rsidRPr="00455A6D" w:rsidRDefault="00A67385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72" w:type="dxa"/>
          </w:tcPr>
          <w:p w14:paraId="20F130DC" w14:textId="77777777" w:rsidR="00A67385" w:rsidRDefault="00A67385" w:rsidP="00C6352E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Естественно-научная грамотность</w:t>
            </w:r>
          </w:p>
          <w:p w14:paraId="5FEC2238" w14:textId="77777777" w:rsidR="00A67385" w:rsidRPr="00455A6D" w:rsidRDefault="00A67385" w:rsidP="004F1747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0E994F7" w14:textId="77777777" w:rsidR="00A67385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1C047A4F" w14:textId="77777777" w:rsidR="00A67385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2D4F37A" w14:textId="77777777" w:rsidR="00A67385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E8D7F4C" w14:textId="77777777" w:rsidR="00A67385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1661EDA4" w14:textId="77777777" w:rsidR="00A67385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5E66406" w14:textId="77777777" w:rsidR="00A67385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29823E8" w14:textId="77777777" w:rsidR="00A67385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11A63A13" w14:textId="77777777" w:rsidR="00A67385" w:rsidRPr="00455A6D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12" w:type="dxa"/>
          </w:tcPr>
          <w:p w14:paraId="310EA69F" w14:textId="77777777" w:rsidR="00A67385" w:rsidRPr="00EF73B3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Томат. </w:t>
            </w:r>
          </w:p>
          <w:p w14:paraId="1A1AF2B0" w14:textId="77777777" w:rsidR="00A67385" w:rsidRPr="00EF73B3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Болгарский перец. </w:t>
            </w:r>
          </w:p>
          <w:p w14:paraId="16DD0403" w14:textId="77777777" w:rsidR="00A67385" w:rsidRPr="00EF73B3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Картофель. </w:t>
            </w:r>
          </w:p>
          <w:p w14:paraId="37EF91CD" w14:textId="77777777" w:rsidR="00A67385" w:rsidRPr="00EF73B3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Баклажан. Семейство Паслёновые. </w:t>
            </w:r>
          </w:p>
          <w:p w14:paraId="7CB92D7A" w14:textId="77777777" w:rsidR="00A67385" w:rsidRPr="00EF73B3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Лук. </w:t>
            </w:r>
          </w:p>
          <w:p w14:paraId="67129083" w14:textId="77777777" w:rsidR="00A67385" w:rsidRPr="00EF73B3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Капуста. </w:t>
            </w:r>
          </w:p>
          <w:p w14:paraId="4E3EE0B5" w14:textId="77777777" w:rsidR="00A67385" w:rsidRPr="00EF73B3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Горох. </w:t>
            </w:r>
          </w:p>
          <w:p w14:paraId="6481F530" w14:textId="399484AF" w:rsidR="00A67385" w:rsidRPr="00455A6D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Грибы. </w:t>
            </w:r>
          </w:p>
        </w:tc>
        <w:tc>
          <w:tcPr>
            <w:tcW w:w="2875" w:type="dxa"/>
          </w:tcPr>
          <w:p w14:paraId="68A81E55" w14:textId="77777777" w:rsidR="00A67385" w:rsidRPr="00455A6D" w:rsidRDefault="00A67385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14:paraId="14A0924D" w14:textId="77777777" w:rsidR="00A67385" w:rsidRPr="00455A6D" w:rsidRDefault="00A67385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6F194B44" w14:textId="77777777" w:rsidR="00A67385" w:rsidRPr="00455A6D" w:rsidRDefault="00A67385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386971DB" w14:textId="77777777" w:rsidR="00A67385" w:rsidRPr="00455A6D" w:rsidRDefault="00A67385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A67385" w:rsidRPr="00455A6D" w14:paraId="3ACE2377" w14:textId="77777777" w:rsidTr="00511DC8">
        <w:tc>
          <w:tcPr>
            <w:tcW w:w="817" w:type="dxa"/>
          </w:tcPr>
          <w:p w14:paraId="317D530F" w14:textId="77777777" w:rsidR="00A67385" w:rsidRPr="00455A6D" w:rsidRDefault="00A67385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14:paraId="2FE83A4C" w14:textId="77777777" w:rsidR="00A67385" w:rsidRDefault="00A67385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14:paraId="7B1132E6" w14:textId="77777777" w:rsidR="00A67385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12" w:type="dxa"/>
          </w:tcPr>
          <w:p w14:paraId="5DDA91B9" w14:textId="77777777" w:rsidR="00A67385" w:rsidRPr="00EF73B3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14:paraId="25153CE7" w14:textId="77777777" w:rsidR="00A67385" w:rsidRPr="00770A12" w:rsidRDefault="00A67385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7385" w:rsidRPr="00455A6D" w14:paraId="13BF5451" w14:textId="77777777" w:rsidTr="00511DC8">
        <w:tc>
          <w:tcPr>
            <w:tcW w:w="817" w:type="dxa"/>
          </w:tcPr>
          <w:p w14:paraId="113352E4" w14:textId="77777777" w:rsidR="00A67385" w:rsidRPr="00455A6D" w:rsidRDefault="00A67385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72" w:type="dxa"/>
          </w:tcPr>
          <w:p w14:paraId="78FFB351" w14:textId="77777777" w:rsidR="00A67385" w:rsidRPr="00455A6D" w:rsidRDefault="00A67385" w:rsidP="004F1747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</w:t>
            </w:r>
          </w:p>
        </w:tc>
        <w:tc>
          <w:tcPr>
            <w:tcW w:w="992" w:type="dxa"/>
          </w:tcPr>
          <w:p w14:paraId="048F1700" w14:textId="6CF9ECE4" w:rsidR="00A67385" w:rsidRDefault="008A5624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072161F" w14:textId="77777777" w:rsidR="00A67385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3C762CD" w14:textId="77777777" w:rsidR="00A67385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3262D84" w14:textId="1E96A2DE" w:rsidR="00A67385" w:rsidRDefault="008A5624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3544217" w14:textId="77777777" w:rsidR="00A67385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2783197" w14:textId="77777777" w:rsidR="00A67385" w:rsidRPr="00455A6D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12" w:type="dxa"/>
          </w:tcPr>
          <w:p w14:paraId="68134167" w14:textId="77777777" w:rsidR="00A67385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Потребительская корзина. </w:t>
            </w:r>
          </w:p>
          <w:p w14:paraId="45C0EB34" w14:textId="77777777" w:rsidR="00A67385" w:rsidRPr="00EF73B3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Прожиточный минимум. </w:t>
            </w:r>
          </w:p>
          <w:p w14:paraId="150BFB1E" w14:textId="77777777" w:rsidR="00A67385" w:rsidRPr="00EF73B3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Инфляция. </w:t>
            </w:r>
          </w:p>
          <w:p w14:paraId="07AD5D7B" w14:textId="77777777" w:rsidR="00A67385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Распродажи, скидки, бонусы. </w:t>
            </w:r>
          </w:p>
          <w:p w14:paraId="20E7F846" w14:textId="77777777" w:rsidR="00A67385" w:rsidRPr="00EF73B3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Благотворительность. </w:t>
            </w:r>
          </w:p>
          <w:p w14:paraId="0742D7EF" w14:textId="11B3035F" w:rsidR="00A67385" w:rsidRPr="00455A6D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Страхование. </w:t>
            </w:r>
          </w:p>
        </w:tc>
        <w:tc>
          <w:tcPr>
            <w:tcW w:w="2875" w:type="dxa"/>
          </w:tcPr>
          <w:p w14:paraId="2A62AEE3" w14:textId="77777777" w:rsidR="00A67385" w:rsidRPr="00455A6D" w:rsidRDefault="00A67385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14:paraId="26DC03BF" w14:textId="77777777" w:rsidR="00A67385" w:rsidRPr="00455A6D" w:rsidRDefault="00A67385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61888296" w14:textId="77777777" w:rsidR="00A67385" w:rsidRPr="00455A6D" w:rsidRDefault="00A67385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4D06AA47" w14:textId="77777777" w:rsidR="00A67385" w:rsidRPr="00455A6D" w:rsidRDefault="00A67385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ния</w:t>
            </w:r>
          </w:p>
        </w:tc>
      </w:tr>
      <w:tr w:rsidR="00A67385" w:rsidRPr="00455A6D" w14:paraId="56BD09B2" w14:textId="77777777" w:rsidTr="00511DC8">
        <w:tc>
          <w:tcPr>
            <w:tcW w:w="817" w:type="dxa"/>
          </w:tcPr>
          <w:p w14:paraId="2E1257D5" w14:textId="77777777" w:rsidR="00A67385" w:rsidRPr="00455A6D" w:rsidRDefault="00A67385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14:paraId="10C046E5" w14:textId="77777777" w:rsidR="00A67385" w:rsidRDefault="00A67385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14:paraId="3B6C81BA" w14:textId="69875859" w:rsidR="00A67385" w:rsidRDefault="008A5624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12" w:type="dxa"/>
          </w:tcPr>
          <w:p w14:paraId="4CB9A1CC" w14:textId="77777777" w:rsidR="00A67385" w:rsidRPr="00EF73B3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14:paraId="0880F82A" w14:textId="77777777" w:rsidR="00A67385" w:rsidRPr="00770A12" w:rsidRDefault="00A67385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7385" w:rsidRPr="00455A6D" w14:paraId="7D1760AD" w14:textId="77777777" w:rsidTr="00511DC8">
        <w:tc>
          <w:tcPr>
            <w:tcW w:w="817" w:type="dxa"/>
          </w:tcPr>
          <w:p w14:paraId="2D29D279" w14:textId="77777777" w:rsidR="00A67385" w:rsidRPr="00455A6D" w:rsidRDefault="00A67385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72" w:type="dxa"/>
          </w:tcPr>
          <w:p w14:paraId="328E3B5A" w14:textId="77777777" w:rsidR="00413F9B" w:rsidRDefault="00A67385" w:rsidP="004F1747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Математическая </w:t>
            </w:r>
          </w:p>
          <w:p w14:paraId="387C3982" w14:textId="6F7D3CB1" w:rsidR="00A67385" w:rsidRPr="00455A6D" w:rsidRDefault="00A67385" w:rsidP="004F1747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грамотность</w:t>
            </w:r>
          </w:p>
        </w:tc>
        <w:tc>
          <w:tcPr>
            <w:tcW w:w="992" w:type="dxa"/>
          </w:tcPr>
          <w:p w14:paraId="10B709FE" w14:textId="77777777" w:rsidR="00A67385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9071FFA" w14:textId="77777777" w:rsidR="00A67385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01629756" w14:textId="77777777" w:rsidR="00A67385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E5465BB" w14:textId="77777777" w:rsidR="00A67385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6CF8635" w14:textId="4BCF4A2A" w:rsidR="00A67385" w:rsidRDefault="00BE6A1F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10785E24" w14:textId="77777777" w:rsidR="00A67385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358DFF7" w14:textId="74C04D76" w:rsidR="00BE6A1F" w:rsidRPr="00455A6D" w:rsidRDefault="00BE6A1F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12" w:type="dxa"/>
          </w:tcPr>
          <w:p w14:paraId="1394DC27" w14:textId="77777777" w:rsidR="00A67385" w:rsidRPr="00EF73B3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В бассейне. </w:t>
            </w:r>
          </w:p>
          <w:p w14:paraId="50CE7A57" w14:textId="77777777" w:rsidR="00A67385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Делаем ремонт. </w:t>
            </w:r>
          </w:p>
          <w:p w14:paraId="1C3841F6" w14:textId="77777777" w:rsidR="00A67385" w:rsidRPr="00EF73B3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Праздничный торт. </w:t>
            </w:r>
          </w:p>
          <w:p w14:paraId="3547327D" w14:textId="77777777" w:rsidR="00A67385" w:rsidRPr="00EF73B3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Обустраиваем участок. </w:t>
            </w:r>
          </w:p>
          <w:p w14:paraId="0768C120" w14:textId="01B0103D" w:rsidR="00A67385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Поход в кино. </w:t>
            </w:r>
          </w:p>
          <w:p w14:paraId="5A6BB499" w14:textId="3EDBE155" w:rsidR="00BE6A1F" w:rsidRDefault="00BE6A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Организуем экскурсию</w:t>
            </w:r>
          </w:p>
          <w:p w14:paraId="31E54D64" w14:textId="1587B8A6" w:rsidR="00A67385" w:rsidRPr="00455A6D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Отправляемся в путешествие. </w:t>
            </w:r>
          </w:p>
        </w:tc>
        <w:tc>
          <w:tcPr>
            <w:tcW w:w="2875" w:type="dxa"/>
          </w:tcPr>
          <w:p w14:paraId="44D6CCEB" w14:textId="77777777" w:rsidR="00A67385" w:rsidRPr="00455A6D" w:rsidRDefault="00A67385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14:paraId="7F803A2B" w14:textId="77777777" w:rsidR="00A67385" w:rsidRPr="00455A6D" w:rsidRDefault="00A67385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75448BEA" w14:textId="77777777" w:rsidR="00A67385" w:rsidRPr="00455A6D" w:rsidRDefault="00A67385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61B8796E" w14:textId="77777777" w:rsidR="00A67385" w:rsidRPr="00455A6D" w:rsidRDefault="00A67385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A67385" w:rsidRPr="00455A6D" w14:paraId="794DD079" w14:textId="77777777" w:rsidTr="00511DC8">
        <w:tc>
          <w:tcPr>
            <w:tcW w:w="817" w:type="dxa"/>
          </w:tcPr>
          <w:p w14:paraId="04E4C663" w14:textId="77777777" w:rsidR="00A67385" w:rsidRPr="00455A6D" w:rsidRDefault="00A67385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14:paraId="579B690E" w14:textId="77777777" w:rsidR="00A67385" w:rsidRDefault="00A67385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14:paraId="001A148F" w14:textId="77777777" w:rsidR="00A67385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12" w:type="dxa"/>
          </w:tcPr>
          <w:p w14:paraId="03935698" w14:textId="77777777" w:rsidR="00A67385" w:rsidRPr="00EF73B3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14:paraId="466DB1E1" w14:textId="77777777" w:rsidR="00A67385" w:rsidRPr="00770A12" w:rsidRDefault="00A67385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82C28" w:rsidRPr="00455A6D" w14:paraId="296247C6" w14:textId="77777777" w:rsidTr="00511DC8">
        <w:tc>
          <w:tcPr>
            <w:tcW w:w="817" w:type="dxa"/>
          </w:tcPr>
          <w:p w14:paraId="332826EB" w14:textId="2CE0C162" w:rsidR="00682C28" w:rsidRPr="00455A6D" w:rsidRDefault="00682C28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872" w:type="dxa"/>
          </w:tcPr>
          <w:p w14:paraId="2669DDCA" w14:textId="4567A158" w:rsidR="00682C28" w:rsidRDefault="00682C28" w:rsidP="004F1747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Глобальная компетентность</w:t>
            </w:r>
          </w:p>
        </w:tc>
        <w:tc>
          <w:tcPr>
            <w:tcW w:w="992" w:type="dxa"/>
          </w:tcPr>
          <w:p w14:paraId="29620E92" w14:textId="77777777" w:rsidR="00682C28" w:rsidRDefault="00D43F2E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2E91757" w14:textId="77777777" w:rsidR="00D43F2E" w:rsidRDefault="00D43F2E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6E4EBF" w14:textId="733148C8" w:rsidR="00D43F2E" w:rsidRDefault="00D43F2E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12" w:type="dxa"/>
          </w:tcPr>
          <w:p w14:paraId="371783F9" w14:textId="77777777" w:rsidR="00682C28" w:rsidRPr="00D43F2E" w:rsidRDefault="00D43F2E" w:rsidP="004F17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3F2E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Комплексное задание «Экологичная обувь».</w:t>
            </w:r>
          </w:p>
          <w:p w14:paraId="10CFD05A" w14:textId="540FC703" w:rsidR="00D43F2E" w:rsidRPr="00EF73B3" w:rsidRDefault="00D43F2E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F2E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Комплексное задание «Этичная одежда».</w:t>
            </w:r>
          </w:p>
        </w:tc>
        <w:tc>
          <w:tcPr>
            <w:tcW w:w="2875" w:type="dxa"/>
          </w:tcPr>
          <w:p w14:paraId="0F78D3CE" w14:textId="77777777" w:rsidR="00682C28" w:rsidRPr="00770A12" w:rsidRDefault="00682C28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3F2E" w:rsidRPr="00455A6D" w14:paraId="6B17AB17" w14:textId="77777777" w:rsidTr="00511DC8">
        <w:tc>
          <w:tcPr>
            <w:tcW w:w="817" w:type="dxa"/>
          </w:tcPr>
          <w:p w14:paraId="5FCF70F8" w14:textId="77777777" w:rsidR="00D43F2E" w:rsidRDefault="00D43F2E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14:paraId="342DB535" w14:textId="204A6C99" w:rsidR="00D43F2E" w:rsidRDefault="00D43F2E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14:paraId="588D874C" w14:textId="4EBF0209" w:rsidR="00D43F2E" w:rsidRDefault="00D43F2E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12" w:type="dxa"/>
          </w:tcPr>
          <w:p w14:paraId="488C4EAB" w14:textId="77777777" w:rsidR="00D43F2E" w:rsidRPr="00D43F2E" w:rsidRDefault="00D43F2E" w:rsidP="004F17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14:paraId="49B2CAB7" w14:textId="77777777" w:rsidR="00D43F2E" w:rsidRPr="00770A12" w:rsidRDefault="00D43F2E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A5624" w:rsidRPr="00455A6D" w14:paraId="2D482FC8" w14:textId="77777777" w:rsidTr="00511DC8">
        <w:tc>
          <w:tcPr>
            <w:tcW w:w="817" w:type="dxa"/>
          </w:tcPr>
          <w:p w14:paraId="1C61B411" w14:textId="33A59785" w:rsidR="008A5624" w:rsidRPr="00455A6D" w:rsidRDefault="008A5624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872" w:type="dxa"/>
          </w:tcPr>
          <w:p w14:paraId="6B459FC1" w14:textId="72B28807" w:rsidR="008A5624" w:rsidRDefault="008A5624" w:rsidP="004F1747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Креативное мышление</w:t>
            </w:r>
          </w:p>
        </w:tc>
        <w:tc>
          <w:tcPr>
            <w:tcW w:w="992" w:type="dxa"/>
          </w:tcPr>
          <w:p w14:paraId="5F1A4240" w14:textId="77777777" w:rsidR="008A5624" w:rsidRDefault="008A5624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90E9610" w14:textId="0D6C8611" w:rsidR="008A5624" w:rsidRDefault="008A5624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12" w:type="dxa"/>
          </w:tcPr>
          <w:p w14:paraId="175FF479" w14:textId="12F8D20F" w:rsidR="008A5624" w:rsidRPr="00675367" w:rsidRDefault="008A5624" w:rsidP="004F1747">
            <w:pPr>
              <w:ind w:right="2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5367">
              <w:rPr>
                <w:rFonts w:ascii="Times New Roman" w:eastAsia="Calibri" w:hAnsi="Times New Roman" w:cs="Times New Roman"/>
                <w:sz w:val="24"/>
                <w:szCs w:val="24"/>
              </w:rPr>
              <w:t>История со словом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спички</w:t>
            </w:r>
            <w:r w:rsidRPr="00675367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  <w:p w14:paraId="6F9FD3D4" w14:textId="57328592" w:rsidR="008A5624" w:rsidRPr="00EF73B3" w:rsidRDefault="008A5624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367">
              <w:rPr>
                <w:rFonts w:ascii="Times New Roman" w:eastAsia="Calibri" w:hAnsi="Times New Roman" w:cs="Times New Roman"/>
                <w:sz w:val="24"/>
                <w:szCs w:val="24"/>
              </w:rPr>
              <w:t>Рассказы по картинкам.</w:t>
            </w:r>
          </w:p>
        </w:tc>
        <w:tc>
          <w:tcPr>
            <w:tcW w:w="2875" w:type="dxa"/>
          </w:tcPr>
          <w:p w14:paraId="618E5B0F" w14:textId="77777777" w:rsidR="008A5624" w:rsidRPr="00770A12" w:rsidRDefault="008A5624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A5624" w:rsidRPr="00455A6D" w14:paraId="04E86D8B" w14:textId="77777777" w:rsidTr="00511DC8">
        <w:tc>
          <w:tcPr>
            <w:tcW w:w="817" w:type="dxa"/>
          </w:tcPr>
          <w:p w14:paraId="60DDAC0D" w14:textId="77777777" w:rsidR="008A5624" w:rsidRPr="00455A6D" w:rsidRDefault="008A5624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14:paraId="331E65DC" w14:textId="77777777" w:rsidR="008A5624" w:rsidRDefault="008A5624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14:paraId="30367B6B" w14:textId="77777777" w:rsidR="008A5624" w:rsidRDefault="008A5624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12" w:type="dxa"/>
          </w:tcPr>
          <w:p w14:paraId="35299130" w14:textId="77777777" w:rsidR="008A5624" w:rsidRDefault="008A5624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14:paraId="16B3A5B2" w14:textId="77777777" w:rsidR="008A5624" w:rsidRPr="00770A12" w:rsidRDefault="008A5624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A5624" w:rsidRPr="00003467" w14:paraId="77DCAF4C" w14:textId="77777777" w:rsidTr="00511DC8">
        <w:tc>
          <w:tcPr>
            <w:tcW w:w="817" w:type="dxa"/>
          </w:tcPr>
          <w:p w14:paraId="63BF12BC" w14:textId="77777777" w:rsidR="008A5624" w:rsidRPr="00003467" w:rsidRDefault="008A5624" w:rsidP="004F17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2" w:type="dxa"/>
          </w:tcPr>
          <w:p w14:paraId="343E9AB4" w14:textId="77777777" w:rsidR="008A5624" w:rsidRPr="00003467" w:rsidRDefault="008A5624" w:rsidP="004F1747">
            <w:pPr>
              <w:ind w:right="34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3467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992" w:type="dxa"/>
          </w:tcPr>
          <w:p w14:paraId="60C1AE26" w14:textId="77777777" w:rsidR="008A5624" w:rsidRPr="00003467" w:rsidRDefault="008A5624" w:rsidP="004F1747">
            <w:pPr>
              <w:ind w:righ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4212" w:type="dxa"/>
          </w:tcPr>
          <w:p w14:paraId="0142E1F1" w14:textId="77777777" w:rsidR="008A5624" w:rsidRPr="00003467" w:rsidRDefault="008A5624" w:rsidP="004F1747">
            <w:pPr>
              <w:ind w:right="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75" w:type="dxa"/>
          </w:tcPr>
          <w:p w14:paraId="7DE290DF" w14:textId="77777777" w:rsidR="008A5624" w:rsidRPr="00003467" w:rsidRDefault="008A5624" w:rsidP="004F174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4C0D9E78" w14:textId="77777777" w:rsidR="00963622" w:rsidRPr="00455A6D" w:rsidRDefault="00963622" w:rsidP="004F1747">
      <w:pPr>
        <w:spacing w:before="240" w:line="240" w:lineRule="auto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A6D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 (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455A6D">
        <w:rPr>
          <w:rFonts w:ascii="Times New Roman" w:hAnsi="Times New Roman" w:cs="Times New Roman"/>
          <w:b/>
          <w:sz w:val="28"/>
          <w:szCs w:val="28"/>
        </w:rPr>
        <w:t xml:space="preserve"> класс)</w:t>
      </w:r>
    </w:p>
    <w:tbl>
      <w:tblPr>
        <w:tblStyle w:val="ab"/>
        <w:tblW w:w="0" w:type="auto"/>
        <w:tblInd w:w="6" w:type="dxa"/>
        <w:tblLook w:val="04A0" w:firstRow="1" w:lastRow="0" w:firstColumn="1" w:lastColumn="0" w:noHBand="0" w:noVBand="1"/>
      </w:tblPr>
      <w:tblGrid>
        <w:gridCol w:w="804"/>
        <w:gridCol w:w="4005"/>
        <w:gridCol w:w="1134"/>
        <w:gridCol w:w="1134"/>
        <w:gridCol w:w="1276"/>
        <w:gridCol w:w="1134"/>
        <w:gridCol w:w="1134"/>
      </w:tblGrid>
      <w:tr w:rsidR="00963622" w:rsidRPr="00455A6D" w14:paraId="251950CE" w14:textId="77777777" w:rsidTr="00413F9B">
        <w:tc>
          <w:tcPr>
            <w:tcW w:w="804" w:type="dxa"/>
            <w:vMerge w:val="restart"/>
          </w:tcPr>
          <w:p w14:paraId="41852D0C" w14:textId="77777777"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005" w:type="dxa"/>
            <w:vMerge w:val="restart"/>
          </w:tcPr>
          <w:p w14:paraId="2D1DFBD4" w14:textId="77777777"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134" w:type="dxa"/>
            <w:vMerge w:val="restart"/>
          </w:tcPr>
          <w:p w14:paraId="7252BF04" w14:textId="77777777"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2410" w:type="dxa"/>
            <w:gridSpan w:val="2"/>
          </w:tcPr>
          <w:p w14:paraId="6B76F5D6" w14:textId="77777777"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2268" w:type="dxa"/>
            <w:gridSpan w:val="2"/>
          </w:tcPr>
          <w:p w14:paraId="4DC1F679" w14:textId="77777777"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</w:tr>
      <w:tr w:rsidR="00963622" w:rsidRPr="00455A6D" w14:paraId="2720A5FC" w14:textId="77777777" w:rsidTr="00413F9B">
        <w:tc>
          <w:tcPr>
            <w:tcW w:w="804" w:type="dxa"/>
            <w:vMerge/>
          </w:tcPr>
          <w:p w14:paraId="573DC84D" w14:textId="77777777"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  <w:vMerge/>
          </w:tcPr>
          <w:p w14:paraId="783A072A" w14:textId="77777777"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6531C440" w14:textId="77777777"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142BDF7" w14:textId="77777777"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1276" w:type="dxa"/>
          </w:tcPr>
          <w:p w14:paraId="387E8A18" w14:textId="77777777"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1134" w:type="dxa"/>
          </w:tcPr>
          <w:p w14:paraId="69847AA1" w14:textId="4CE5C99A" w:rsidR="00963622" w:rsidRPr="00455A6D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134" w:type="dxa"/>
          </w:tcPr>
          <w:p w14:paraId="1A61705F" w14:textId="4389F8F6"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</w:tr>
      <w:tr w:rsidR="00C6352E" w:rsidRPr="00455A6D" w14:paraId="54023458" w14:textId="77777777" w:rsidTr="00981D7A">
        <w:tc>
          <w:tcPr>
            <w:tcW w:w="10621" w:type="dxa"/>
            <w:gridSpan w:val="7"/>
          </w:tcPr>
          <w:p w14:paraId="0B5842AA" w14:textId="7D836869" w:rsidR="00C6352E" w:rsidRDefault="00C6352E" w:rsidP="00C63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EF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Читательская грамотность</w:t>
            </w:r>
          </w:p>
        </w:tc>
      </w:tr>
      <w:tr w:rsidR="00963622" w:rsidRPr="00455A6D" w14:paraId="4C167E25" w14:textId="77777777" w:rsidTr="00413F9B">
        <w:tc>
          <w:tcPr>
            <w:tcW w:w="804" w:type="dxa"/>
          </w:tcPr>
          <w:p w14:paraId="2A8C743D" w14:textId="77777777" w:rsidR="00963622" w:rsidRPr="00C168F1" w:rsidRDefault="00963622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14:paraId="69540AC5" w14:textId="77777777" w:rsidR="00963622" w:rsidRPr="00455A6D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Старинная женская одежда. </w:t>
            </w:r>
          </w:p>
        </w:tc>
        <w:tc>
          <w:tcPr>
            <w:tcW w:w="1134" w:type="dxa"/>
          </w:tcPr>
          <w:p w14:paraId="582E13C3" w14:textId="77777777" w:rsidR="00963622" w:rsidRPr="00455A6D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7AB904C4" w14:textId="77777777"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26F8C6BF" w14:textId="77777777"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30ED4476" w14:textId="77777777"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96829C1" w14:textId="77777777"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14:paraId="7A603CA5" w14:textId="77777777" w:rsidTr="00413F9B">
        <w:tc>
          <w:tcPr>
            <w:tcW w:w="804" w:type="dxa"/>
          </w:tcPr>
          <w:p w14:paraId="15F231A7" w14:textId="77777777" w:rsidR="00963622" w:rsidRPr="00C168F1" w:rsidRDefault="00963622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14:paraId="07678FD7" w14:textId="77777777" w:rsidR="00963622" w:rsidRPr="00455A6D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Старинные женские головные уборы. </w:t>
            </w:r>
          </w:p>
        </w:tc>
        <w:tc>
          <w:tcPr>
            <w:tcW w:w="1134" w:type="dxa"/>
          </w:tcPr>
          <w:p w14:paraId="2B05D91D" w14:textId="77777777" w:rsidR="00963622" w:rsidRPr="00455A6D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1A66F53F" w14:textId="77777777"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7ADB1ED7" w14:textId="77777777"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433B1DB5" w14:textId="77777777"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DEF8F7B" w14:textId="77777777"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14:paraId="6E31CB05" w14:textId="77777777" w:rsidTr="00413F9B">
        <w:tc>
          <w:tcPr>
            <w:tcW w:w="804" w:type="dxa"/>
          </w:tcPr>
          <w:p w14:paraId="59037369" w14:textId="77777777" w:rsidR="00963622" w:rsidRPr="00C168F1" w:rsidRDefault="00963622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14:paraId="746F6B84" w14:textId="77777777" w:rsidR="00963622" w:rsidRPr="00455A6D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Старинная мужская одежда и головные уборы. </w:t>
            </w:r>
          </w:p>
        </w:tc>
        <w:tc>
          <w:tcPr>
            <w:tcW w:w="1134" w:type="dxa"/>
          </w:tcPr>
          <w:p w14:paraId="717CA820" w14:textId="77777777" w:rsidR="00963622" w:rsidRPr="00455A6D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564AD985" w14:textId="77777777"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1087B3F0" w14:textId="77777777"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410EB1E3" w14:textId="77777777"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BCB380A" w14:textId="77777777"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14:paraId="71ED52BC" w14:textId="77777777" w:rsidTr="00413F9B">
        <w:tc>
          <w:tcPr>
            <w:tcW w:w="804" w:type="dxa"/>
          </w:tcPr>
          <w:p w14:paraId="07467488" w14:textId="77777777" w:rsidR="00963622" w:rsidRPr="00C168F1" w:rsidRDefault="00963622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14:paraId="34F146AB" w14:textId="77777777" w:rsidR="00963622" w:rsidRPr="00455A6D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>Жилище крестьянской семьи на Руси.</w:t>
            </w:r>
          </w:p>
        </w:tc>
        <w:tc>
          <w:tcPr>
            <w:tcW w:w="1134" w:type="dxa"/>
          </w:tcPr>
          <w:p w14:paraId="2730EFFB" w14:textId="77777777" w:rsidR="00963622" w:rsidRPr="00455A6D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1B732C34" w14:textId="77777777"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2C738D53" w14:textId="77777777"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68017919" w14:textId="77777777"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B8FAD05" w14:textId="77777777"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A1F" w:rsidRPr="00455A6D" w14:paraId="1A3B8A69" w14:textId="77777777" w:rsidTr="00413F9B">
        <w:tc>
          <w:tcPr>
            <w:tcW w:w="804" w:type="dxa"/>
          </w:tcPr>
          <w:p w14:paraId="388BDFCC" w14:textId="77777777" w:rsidR="00BE6A1F" w:rsidRPr="00C168F1" w:rsidRDefault="00BE6A1F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14:paraId="6915655B" w14:textId="092289F6" w:rsidR="00BE6A1F" w:rsidRPr="00455A6D" w:rsidRDefault="00BE6A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Внутреннее убранство русской избы.  </w:t>
            </w:r>
          </w:p>
        </w:tc>
        <w:tc>
          <w:tcPr>
            <w:tcW w:w="1134" w:type="dxa"/>
          </w:tcPr>
          <w:p w14:paraId="74DE4280" w14:textId="7D110506" w:rsidR="00BE6A1F" w:rsidRPr="00455A6D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0DAA1EAA" w14:textId="2D93298A"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52672477" w14:textId="71C22616"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59EED8B9" w14:textId="77777777"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AFD15D6" w14:textId="77777777"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A1F" w:rsidRPr="00455A6D" w14:paraId="2C27BE52" w14:textId="77777777" w:rsidTr="00413F9B">
        <w:tc>
          <w:tcPr>
            <w:tcW w:w="804" w:type="dxa"/>
          </w:tcPr>
          <w:p w14:paraId="1C902DF6" w14:textId="77777777" w:rsidR="00BE6A1F" w:rsidRPr="00C168F1" w:rsidRDefault="00BE6A1F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14:paraId="623FEFB0" w14:textId="1E5D08D0" w:rsidR="00BE6A1F" w:rsidRPr="00EF73B3" w:rsidRDefault="00BE6A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редметы обихода русской избы.  </w:t>
            </w:r>
          </w:p>
        </w:tc>
        <w:tc>
          <w:tcPr>
            <w:tcW w:w="1134" w:type="dxa"/>
          </w:tcPr>
          <w:p w14:paraId="49DB0B0E" w14:textId="10FAAA33"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7343E2F0" w14:textId="77777777"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E65FCA3" w14:textId="77777777"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999BEF8" w14:textId="77777777"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A40346B" w14:textId="77777777"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A1F" w:rsidRPr="00455A6D" w14:paraId="5462DE11" w14:textId="77777777" w:rsidTr="00413F9B">
        <w:tc>
          <w:tcPr>
            <w:tcW w:w="804" w:type="dxa"/>
          </w:tcPr>
          <w:p w14:paraId="7939A58C" w14:textId="77777777" w:rsidR="00BE6A1F" w:rsidRPr="00C168F1" w:rsidRDefault="00BE6A1F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14:paraId="3390F009" w14:textId="77777777" w:rsidR="00BE6A1F" w:rsidRPr="00455A6D" w:rsidRDefault="00BE6A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История посуды на Руси. </w:t>
            </w:r>
          </w:p>
        </w:tc>
        <w:tc>
          <w:tcPr>
            <w:tcW w:w="1134" w:type="dxa"/>
          </w:tcPr>
          <w:p w14:paraId="5A554CA1" w14:textId="77777777" w:rsidR="00BE6A1F" w:rsidRPr="00455A6D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1569A1A5" w14:textId="77777777"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106AF2AA" w14:textId="77777777"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71EC0E50" w14:textId="77777777"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7EE19DD" w14:textId="77777777"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A1F" w:rsidRPr="00455A6D" w14:paraId="080B8F6C" w14:textId="77777777" w:rsidTr="00413F9B">
        <w:tc>
          <w:tcPr>
            <w:tcW w:w="804" w:type="dxa"/>
          </w:tcPr>
          <w:p w14:paraId="6FEE2783" w14:textId="77777777" w:rsidR="00BE6A1F" w:rsidRPr="00C168F1" w:rsidRDefault="00BE6A1F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14:paraId="1E6EB7AA" w14:textId="77777777" w:rsidR="00BE6A1F" w:rsidRPr="00455A6D" w:rsidRDefault="00BE6A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 деньги были раньше в России</w:t>
            </w:r>
          </w:p>
        </w:tc>
        <w:tc>
          <w:tcPr>
            <w:tcW w:w="1134" w:type="dxa"/>
          </w:tcPr>
          <w:p w14:paraId="1888BDF7" w14:textId="77777777" w:rsidR="00BE6A1F" w:rsidRPr="00455A6D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50EC71F7" w14:textId="77777777"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19DCE447" w14:textId="77777777"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4A2E3F93" w14:textId="77777777"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B49C4B0" w14:textId="77777777"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52E" w:rsidRPr="00455A6D" w14:paraId="18A0733D" w14:textId="77777777" w:rsidTr="00981D7A">
        <w:tc>
          <w:tcPr>
            <w:tcW w:w="10621" w:type="dxa"/>
            <w:gridSpan w:val="7"/>
          </w:tcPr>
          <w:p w14:paraId="28BA92DA" w14:textId="2E6CCBFE" w:rsidR="00C6352E" w:rsidRDefault="00C6352E" w:rsidP="00C63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F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Естественно-научная грамотность</w:t>
            </w:r>
          </w:p>
        </w:tc>
      </w:tr>
      <w:tr w:rsidR="00BE6A1F" w:rsidRPr="00455A6D" w14:paraId="1FF8C1CE" w14:textId="77777777" w:rsidTr="00413F9B">
        <w:tc>
          <w:tcPr>
            <w:tcW w:w="804" w:type="dxa"/>
          </w:tcPr>
          <w:p w14:paraId="3E89E2E6" w14:textId="77777777" w:rsidR="00BE6A1F" w:rsidRPr="00C168F1" w:rsidRDefault="00BE6A1F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14:paraId="4AD26207" w14:textId="77777777" w:rsidR="00BE6A1F" w:rsidRPr="00455A6D" w:rsidRDefault="00BE6A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Томат. </w:t>
            </w:r>
          </w:p>
        </w:tc>
        <w:tc>
          <w:tcPr>
            <w:tcW w:w="1134" w:type="dxa"/>
          </w:tcPr>
          <w:p w14:paraId="04078388" w14:textId="77777777" w:rsidR="00BE6A1F" w:rsidRPr="00455A6D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2F4DBBD8" w14:textId="77777777"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542C133A" w14:textId="77777777"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39EA7608" w14:textId="77777777"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2BEE233" w14:textId="77777777"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A1F" w:rsidRPr="00455A6D" w14:paraId="454C4DBE" w14:textId="77777777" w:rsidTr="00413F9B">
        <w:tc>
          <w:tcPr>
            <w:tcW w:w="804" w:type="dxa"/>
          </w:tcPr>
          <w:p w14:paraId="252FB84E" w14:textId="77777777" w:rsidR="00BE6A1F" w:rsidRPr="00C168F1" w:rsidRDefault="00BE6A1F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14:paraId="32BE5237" w14:textId="77777777" w:rsidR="00BE6A1F" w:rsidRPr="00455A6D" w:rsidRDefault="00BE6A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Болгарский перец. </w:t>
            </w:r>
          </w:p>
        </w:tc>
        <w:tc>
          <w:tcPr>
            <w:tcW w:w="1134" w:type="dxa"/>
          </w:tcPr>
          <w:p w14:paraId="4A64E591" w14:textId="77777777" w:rsidR="00BE6A1F" w:rsidRPr="00455A6D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1BC7C07F" w14:textId="77777777"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5930934A" w14:textId="77777777"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378F5ED7" w14:textId="77777777"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2363999" w14:textId="77777777"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A1F" w:rsidRPr="00455A6D" w14:paraId="179EA80B" w14:textId="77777777" w:rsidTr="00413F9B">
        <w:tc>
          <w:tcPr>
            <w:tcW w:w="804" w:type="dxa"/>
          </w:tcPr>
          <w:p w14:paraId="1B4F3D7B" w14:textId="77777777" w:rsidR="00BE6A1F" w:rsidRPr="00C168F1" w:rsidRDefault="00BE6A1F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14:paraId="49F647CA" w14:textId="77777777" w:rsidR="00BE6A1F" w:rsidRPr="00455A6D" w:rsidRDefault="00BE6A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Картофель. </w:t>
            </w:r>
          </w:p>
        </w:tc>
        <w:tc>
          <w:tcPr>
            <w:tcW w:w="1134" w:type="dxa"/>
          </w:tcPr>
          <w:p w14:paraId="082CDB64" w14:textId="77777777" w:rsidR="00BE6A1F" w:rsidRPr="00455A6D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3BE937FC" w14:textId="77777777"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7D15A246" w14:textId="77777777"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41FF4E91" w14:textId="77777777"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A75E352" w14:textId="77777777"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A1F" w:rsidRPr="00455A6D" w14:paraId="7B4EE355" w14:textId="77777777" w:rsidTr="00413F9B">
        <w:tc>
          <w:tcPr>
            <w:tcW w:w="804" w:type="dxa"/>
          </w:tcPr>
          <w:p w14:paraId="3CA16D29" w14:textId="77777777" w:rsidR="00BE6A1F" w:rsidRPr="00C168F1" w:rsidRDefault="00BE6A1F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14:paraId="17E59C75" w14:textId="77777777" w:rsidR="00BE6A1F" w:rsidRPr="00455A6D" w:rsidRDefault="00BE6A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Баклажан. Семейство Паслёновые. </w:t>
            </w:r>
          </w:p>
        </w:tc>
        <w:tc>
          <w:tcPr>
            <w:tcW w:w="1134" w:type="dxa"/>
          </w:tcPr>
          <w:p w14:paraId="5EAFF0D2" w14:textId="77777777" w:rsidR="00BE6A1F" w:rsidRPr="00455A6D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1EB68A99" w14:textId="77777777"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5BEFCF0B" w14:textId="77777777"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19E6D36E" w14:textId="77777777"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749F528" w14:textId="77777777"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A1F" w:rsidRPr="00455A6D" w14:paraId="386BA44F" w14:textId="77777777" w:rsidTr="00413F9B">
        <w:tc>
          <w:tcPr>
            <w:tcW w:w="804" w:type="dxa"/>
          </w:tcPr>
          <w:p w14:paraId="1C7431FC" w14:textId="77777777" w:rsidR="00BE6A1F" w:rsidRPr="00C168F1" w:rsidRDefault="00BE6A1F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14:paraId="30AE5F00" w14:textId="77777777" w:rsidR="00BE6A1F" w:rsidRPr="00455A6D" w:rsidRDefault="00BE6A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Лук. </w:t>
            </w:r>
          </w:p>
        </w:tc>
        <w:tc>
          <w:tcPr>
            <w:tcW w:w="1134" w:type="dxa"/>
          </w:tcPr>
          <w:p w14:paraId="2C7F3D4C" w14:textId="77777777" w:rsidR="00BE6A1F" w:rsidRPr="00455A6D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285F4C3A" w14:textId="77777777"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6AFC08B6" w14:textId="77777777"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61E71E6F" w14:textId="77777777"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A876CF3" w14:textId="77777777"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A1F" w:rsidRPr="00455A6D" w14:paraId="16038DED" w14:textId="77777777" w:rsidTr="00413F9B">
        <w:tc>
          <w:tcPr>
            <w:tcW w:w="804" w:type="dxa"/>
          </w:tcPr>
          <w:p w14:paraId="148B3242" w14:textId="77777777" w:rsidR="00BE6A1F" w:rsidRPr="00C168F1" w:rsidRDefault="00BE6A1F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14:paraId="3B13D35C" w14:textId="77777777" w:rsidR="00BE6A1F" w:rsidRPr="00455A6D" w:rsidRDefault="00BE6A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Капуста. </w:t>
            </w:r>
          </w:p>
        </w:tc>
        <w:tc>
          <w:tcPr>
            <w:tcW w:w="1134" w:type="dxa"/>
          </w:tcPr>
          <w:p w14:paraId="02A051E8" w14:textId="77777777" w:rsidR="00BE6A1F" w:rsidRPr="00455A6D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5B72F0D2" w14:textId="77777777"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638D8354" w14:textId="77777777"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46F41298" w14:textId="77777777"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C7A2C56" w14:textId="77777777"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A1F" w:rsidRPr="00455A6D" w14:paraId="7CD3D714" w14:textId="77777777" w:rsidTr="00413F9B">
        <w:tc>
          <w:tcPr>
            <w:tcW w:w="804" w:type="dxa"/>
          </w:tcPr>
          <w:p w14:paraId="216876CB" w14:textId="77777777" w:rsidR="00BE6A1F" w:rsidRPr="00C168F1" w:rsidRDefault="00BE6A1F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14:paraId="3FA21E57" w14:textId="77777777" w:rsidR="00BE6A1F" w:rsidRPr="00455A6D" w:rsidRDefault="00BE6A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Горох. </w:t>
            </w:r>
          </w:p>
        </w:tc>
        <w:tc>
          <w:tcPr>
            <w:tcW w:w="1134" w:type="dxa"/>
          </w:tcPr>
          <w:p w14:paraId="4972CC37" w14:textId="77777777" w:rsidR="00BE6A1F" w:rsidRPr="00455A6D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5411474D" w14:textId="77777777"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35E92F56" w14:textId="77777777"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4DC9D254" w14:textId="77777777"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296C36C" w14:textId="77777777"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A1F" w:rsidRPr="00455A6D" w14:paraId="72938117" w14:textId="77777777" w:rsidTr="00413F9B">
        <w:tc>
          <w:tcPr>
            <w:tcW w:w="804" w:type="dxa"/>
          </w:tcPr>
          <w:p w14:paraId="65EF1A17" w14:textId="77777777" w:rsidR="00BE6A1F" w:rsidRPr="00C168F1" w:rsidRDefault="00BE6A1F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14:paraId="20C8E010" w14:textId="77777777" w:rsidR="00BE6A1F" w:rsidRPr="00455A6D" w:rsidRDefault="00BE6A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Грибы. </w:t>
            </w:r>
          </w:p>
        </w:tc>
        <w:tc>
          <w:tcPr>
            <w:tcW w:w="1134" w:type="dxa"/>
          </w:tcPr>
          <w:p w14:paraId="55489B61" w14:textId="77777777" w:rsidR="00BE6A1F" w:rsidRPr="00455A6D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5D7DC2B6" w14:textId="77777777"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3CA39E3A" w14:textId="77777777"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6BF9F64D" w14:textId="77777777"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F6AE301" w14:textId="77777777"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52E" w:rsidRPr="00455A6D" w14:paraId="5F548A5C" w14:textId="77777777" w:rsidTr="00981D7A">
        <w:tc>
          <w:tcPr>
            <w:tcW w:w="10621" w:type="dxa"/>
            <w:gridSpan w:val="7"/>
          </w:tcPr>
          <w:p w14:paraId="45C2DAE6" w14:textId="709CB67E" w:rsidR="00C6352E" w:rsidRDefault="00937493" w:rsidP="00C63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EF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Глобальная компетентность</w:t>
            </w:r>
          </w:p>
        </w:tc>
      </w:tr>
      <w:tr w:rsidR="00BE6A1F" w:rsidRPr="00455A6D" w14:paraId="09BD3543" w14:textId="77777777" w:rsidTr="00413F9B">
        <w:tc>
          <w:tcPr>
            <w:tcW w:w="804" w:type="dxa"/>
          </w:tcPr>
          <w:p w14:paraId="1FCC4692" w14:textId="77777777" w:rsidR="00BE6A1F" w:rsidRPr="00C168F1" w:rsidRDefault="00BE6A1F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14:paraId="7ABC0236" w14:textId="76F11247" w:rsidR="00BE6A1F" w:rsidRPr="00455A6D" w:rsidRDefault="00EE7947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947">
              <w:rPr>
                <w:rFonts w:ascii="Times New Roman" w:hAnsi="Times New Roman" w:cs="Times New Roman"/>
                <w:sz w:val="24"/>
                <w:szCs w:val="24"/>
              </w:rPr>
              <w:t>Комплексное задание «Экологичная обувь».</w:t>
            </w:r>
          </w:p>
        </w:tc>
        <w:tc>
          <w:tcPr>
            <w:tcW w:w="1134" w:type="dxa"/>
          </w:tcPr>
          <w:p w14:paraId="19ADD425" w14:textId="77777777" w:rsidR="00BE6A1F" w:rsidRPr="00455A6D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3CB0531A" w14:textId="77777777"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5370E71C" w14:textId="77777777"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2D5EEEC5" w14:textId="77777777"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DFACDFD" w14:textId="77777777"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A1F" w:rsidRPr="00455A6D" w14:paraId="13C63565" w14:textId="77777777" w:rsidTr="00413F9B">
        <w:tc>
          <w:tcPr>
            <w:tcW w:w="804" w:type="dxa"/>
          </w:tcPr>
          <w:p w14:paraId="3AB0F05B" w14:textId="77777777" w:rsidR="00BE6A1F" w:rsidRPr="00C168F1" w:rsidRDefault="00BE6A1F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14:paraId="3101A28F" w14:textId="7AC87302" w:rsidR="00BE6A1F" w:rsidRPr="00455A6D" w:rsidRDefault="00EE7947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947">
              <w:rPr>
                <w:rFonts w:ascii="Times New Roman" w:hAnsi="Times New Roman" w:cs="Times New Roman"/>
                <w:sz w:val="24"/>
                <w:szCs w:val="24"/>
              </w:rPr>
              <w:t>Комплексное задание «Этичная одежда».</w:t>
            </w:r>
          </w:p>
        </w:tc>
        <w:tc>
          <w:tcPr>
            <w:tcW w:w="1134" w:type="dxa"/>
          </w:tcPr>
          <w:p w14:paraId="26C61713" w14:textId="49903627" w:rsidR="00BE6A1F" w:rsidRPr="00455A6D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1870068D" w14:textId="3D1C9A39"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1CB8101D" w14:textId="1F393B46"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5C4EE78C" w14:textId="77777777"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A15DCD8" w14:textId="77777777"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493" w:rsidRPr="00455A6D" w14:paraId="544A533F" w14:textId="77777777" w:rsidTr="00981D7A">
        <w:tc>
          <w:tcPr>
            <w:tcW w:w="10621" w:type="dxa"/>
            <w:gridSpan w:val="7"/>
          </w:tcPr>
          <w:p w14:paraId="460BF888" w14:textId="11D95B53"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F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Финансовая грамотность</w:t>
            </w:r>
          </w:p>
        </w:tc>
      </w:tr>
      <w:tr w:rsidR="00EE7947" w:rsidRPr="00455A6D" w14:paraId="4C0ABFCB" w14:textId="77777777" w:rsidTr="00413F9B">
        <w:tc>
          <w:tcPr>
            <w:tcW w:w="804" w:type="dxa"/>
          </w:tcPr>
          <w:p w14:paraId="35FB1EE3" w14:textId="77777777" w:rsidR="00EE7947" w:rsidRPr="00C168F1" w:rsidRDefault="00EE7947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14:paraId="7DDCB0F8" w14:textId="01591235" w:rsidR="00EE7947" w:rsidRPr="00455A6D" w:rsidRDefault="00EE7947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Потребительская корзина. </w:t>
            </w:r>
          </w:p>
        </w:tc>
        <w:tc>
          <w:tcPr>
            <w:tcW w:w="1134" w:type="dxa"/>
          </w:tcPr>
          <w:p w14:paraId="167E1760" w14:textId="77777777" w:rsidR="00EE7947" w:rsidRPr="00455A6D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7E538C52" w14:textId="77777777" w:rsidR="00EE7947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663B2CCF" w14:textId="77777777" w:rsidR="00EE7947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0732E755" w14:textId="77777777" w:rsidR="00EE7947" w:rsidRDefault="00EE794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6E14B18" w14:textId="77777777" w:rsidR="00EE7947" w:rsidRDefault="00EE794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947" w:rsidRPr="00455A6D" w14:paraId="673EA4F1" w14:textId="77777777" w:rsidTr="00413F9B">
        <w:tc>
          <w:tcPr>
            <w:tcW w:w="804" w:type="dxa"/>
          </w:tcPr>
          <w:p w14:paraId="536CB40C" w14:textId="77777777" w:rsidR="00EE7947" w:rsidRPr="00C168F1" w:rsidRDefault="00EE7947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14:paraId="0C442061" w14:textId="511C3A6B" w:rsidR="00EE7947" w:rsidRPr="00455A6D" w:rsidRDefault="00EE7947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Прожиточный минимум. </w:t>
            </w:r>
          </w:p>
        </w:tc>
        <w:tc>
          <w:tcPr>
            <w:tcW w:w="1134" w:type="dxa"/>
          </w:tcPr>
          <w:p w14:paraId="2C9AF1EC" w14:textId="77777777" w:rsidR="00EE7947" w:rsidRPr="00455A6D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4F3FA58D" w14:textId="77777777" w:rsidR="00EE7947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57BF029D" w14:textId="77777777" w:rsidR="00EE7947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55D42C8E" w14:textId="77777777" w:rsidR="00EE7947" w:rsidRDefault="00EE794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7BE3687" w14:textId="77777777" w:rsidR="00EE7947" w:rsidRDefault="00EE794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947" w:rsidRPr="00455A6D" w14:paraId="2F08FD1A" w14:textId="77777777" w:rsidTr="00413F9B">
        <w:tc>
          <w:tcPr>
            <w:tcW w:w="804" w:type="dxa"/>
          </w:tcPr>
          <w:p w14:paraId="694AB1D3" w14:textId="77777777" w:rsidR="00EE7947" w:rsidRPr="00C168F1" w:rsidRDefault="00EE7947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14:paraId="7194EAA7" w14:textId="42F9F96F" w:rsidR="00EE7947" w:rsidRPr="00455A6D" w:rsidRDefault="00EE7947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Инфляция. </w:t>
            </w:r>
          </w:p>
        </w:tc>
        <w:tc>
          <w:tcPr>
            <w:tcW w:w="1134" w:type="dxa"/>
          </w:tcPr>
          <w:p w14:paraId="78FB044C" w14:textId="29C0F84B" w:rsidR="00EE7947" w:rsidRPr="00455A6D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50E0CCB9" w14:textId="4A76D776" w:rsidR="00EE7947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5B1AAB73" w14:textId="1BBB19F2" w:rsidR="00EE7947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2930373E" w14:textId="77777777" w:rsidR="00EE7947" w:rsidRDefault="00EE794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9C3FE8B" w14:textId="77777777" w:rsidR="00EE7947" w:rsidRDefault="00EE794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947" w:rsidRPr="00455A6D" w14:paraId="7D794E9D" w14:textId="77777777" w:rsidTr="00413F9B">
        <w:tc>
          <w:tcPr>
            <w:tcW w:w="804" w:type="dxa"/>
          </w:tcPr>
          <w:p w14:paraId="06E2A9C9" w14:textId="77777777" w:rsidR="00EE7947" w:rsidRPr="00C168F1" w:rsidRDefault="00EE7947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14:paraId="4098479B" w14:textId="0AE2DF1C" w:rsidR="00EE7947" w:rsidRPr="00455A6D" w:rsidRDefault="00EE7947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Распродажи, скидки, бонусы. </w:t>
            </w:r>
          </w:p>
        </w:tc>
        <w:tc>
          <w:tcPr>
            <w:tcW w:w="1134" w:type="dxa"/>
          </w:tcPr>
          <w:p w14:paraId="2CFFD901" w14:textId="77777777" w:rsidR="00EE7947" w:rsidRPr="00455A6D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6E34D114" w14:textId="77777777" w:rsidR="00EE7947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7B45E4AC" w14:textId="77777777" w:rsidR="00EE7947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436296CA" w14:textId="77777777" w:rsidR="00EE7947" w:rsidRDefault="00EE794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83FAA69" w14:textId="77777777" w:rsidR="00EE7947" w:rsidRDefault="00EE794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947" w:rsidRPr="00455A6D" w14:paraId="69EC4555" w14:textId="77777777" w:rsidTr="00413F9B">
        <w:tc>
          <w:tcPr>
            <w:tcW w:w="804" w:type="dxa"/>
          </w:tcPr>
          <w:p w14:paraId="31C9E063" w14:textId="77777777" w:rsidR="00EE7947" w:rsidRPr="00C168F1" w:rsidRDefault="00EE7947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14:paraId="28B1F97A" w14:textId="3C95E919" w:rsidR="00EE7947" w:rsidRPr="00455A6D" w:rsidRDefault="00EE7947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Благотворительность. </w:t>
            </w:r>
          </w:p>
        </w:tc>
        <w:tc>
          <w:tcPr>
            <w:tcW w:w="1134" w:type="dxa"/>
          </w:tcPr>
          <w:p w14:paraId="4EBC8A0C" w14:textId="77777777" w:rsidR="00EE7947" w:rsidRPr="00455A6D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3208C833" w14:textId="77777777" w:rsidR="00EE7947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15F51E34" w14:textId="77777777" w:rsidR="00EE7947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779463EA" w14:textId="77777777" w:rsidR="00EE7947" w:rsidRDefault="00EE794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2C9FC99" w14:textId="77777777" w:rsidR="00EE7947" w:rsidRDefault="00EE794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947" w:rsidRPr="00455A6D" w14:paraId="25B3A94D" w14:textId="77777777" w:rsidTr="00413F9B">
        <w:tc>
          <w:tcPr>
            <w:tcW w:w="804" w:type="dxa"/>
          </w:tcPr>
          <w:p w14:paraId="282CC039" w14:textId="77777777" w:rsidR="00EE7947" w:rsidRPr="00C168F1" w:rsidRDefault="00EE7947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14:paraId="57D7053A" w14:textId="5E1C3933" w:rsidR="00EE7947" w:rsidRPr="00455A6D" w:rsidRDefault="00EE7947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Страхование. </w:t>
            </w:r>
          </w:p>
        </w:tc>
        <w:tc>
          <w:tcPr>
            <w:tcW w:w="1134" w:type="dxa"/>
          </w:tcPr>
          <w:p w14:paraId="6EF05696" w14:textId="77777777" w:rsidR="00EE7947" w:rsidRPr="00455A6D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1536B480" w14:textId="77777777" w:rsidR="00EE7947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6EB75DA7" w14:textId="77777777" w:rsidR="00EE7947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0B90B0A1" w14:textId="77777777" w:rsidR="00EE7947" w:rsidRDefault="00EE794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8D4C5C3" w14:textId="77777777" w:rsidR="00EE7947" w:rsidRDefault="00EE794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493" w:rsidRPr="00455A6D" w14:paraId="19537ED4" w14:textId="77777777" w:rsidTr="00981D7A">
        <w:tc>
          <w:tcPr>
            <w:tcW w:w="10621" w:type="dxa"/>
            <w:gridSpan w:val="7"/>
          </w:tcPr>
          <w:p w14:paraId="2D3D0772" w14:textId="492CB30F"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E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Математическая грамотность</w:t>
            </w:r>
          </w:p>
        </w:tc>
      </w:tr>
      <w:tr w:rsidR="00937493" w:rsidRPr="00455A6D" w14:paraId="596D7818" w14:textId="77777777" w:rsidTr="00413F9B">
        <w:tc>
          <w:tcPr>
            <w:tcW w:w="804" w:type="dxa"/>
          </w:tcPr>
          <w:p w14:paraId="7872B22E" w14:textId="77777777" w:rsidR="00937493" w:rsidRPr="00C168F1" w:rsidRDefault="00937493" w:rsidP="00937493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14:paraId="632A8C4A" w14:textId="7BCB408D" w:rsidR="00937493" w:rsidRPr="00455A6D" w:rsidRDefault="00937493" w:rsidP="00937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В бассейне. </w:t>
            </w:r>
          </w:p>
        </w:tc>
        <w:tc>
          <w:tcPr>
            <w:tcW w:w="1134" w:type="dxa"/>
          </w:tcPr>
          <w:p w14:paraId="7254DD34" w14:textId="26CEE20B" w:rsidR="00937493" w:rsidRPr="00455A6D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3CB70A6D" w14:textId="6791EF90"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5517DF39" w14:textId="742F587B"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0FDB6F91" w14:textId="77777777" w:rsidR="00937493" w:rsidRDefault="00937493" w:rsidP="00937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053C9B1" w14:textId="77777777" w:rsidR="00937493" w:rsidRDefault="00937493" w:rsidP="00937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493" w:rsidRPr="00455A6D" w14:paraId="5EFFA2C7" w14:textId="77777777" w:rsidTr="00413F9B">
        <w:tc>
          <w:tcPr>
            <w:tcW w:w="804" w:type="dxa"/>
          </w:tcPr>
          <w:p w14:paraId="4C553B26" w14:textId="77777777" w:rsidR="00937493" w:rsidRPr="00C168F1" w:rsidRDefault="00937493" w:rsidP="00937493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14:paraId="7CCAF745" w14:textId="3F78580F" w:rsidR="00937493" w:rsidRPr="00EF73B3" w:rsidRDefault="00937493" w:rsidP="00937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Делаем ремонт. </w:t>
            </w:r>
          </w:p>
        </w:tc>
        <w:tc>
          <w:tcPr>
            <w:tcW w:w="1134" w:type="dxa"/>
          </w:tcPr>
          <w:p w14:paraId="117D0370" w14:textId="5762695C"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03F98C6C" w14:textId="7570BFDE"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178CCF92" w14:textId="017D9280"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1003E0B2" w14:textId="77777777" w:rsidR="00937493" w:rsidRDefault="00937493" w:rsidP="00937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FCFB92B" w14:textId="77777777" w:rsidR="00937493" w:rsidRDefault="00937493" w:rsidP="00937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493" w:rsidRPr="00455A6D" w14:paraId="19249228" w14:textId="77777777" w:rsidTr="00413F9B">
        <w:tc>
          <w:tcPr>
            <w:tcW w:w="804" w:type="dxa"/>
          </w:tcPr>
          <w:p w14:paraId="57A52708" w14:textId="77777777" w:rsidR="00937493" w:rsidRPr="00C168F1" w:rsidRDefault="00937493" w:rsidP="00937493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14:paraId="75D73079" w14:textId="06D71497" w:rsidR="00937493" w:rsidRPr="00455A6D" w:rsidRDefault="00937493" w:rsidP="00937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>Делаем ремонт.</w:t>
            </w:r>
          </w:p>
        </w:tc>
        <w:tc>
          <w:tcPr>
            <w:tcW w:w="1134" w:type="dxa"/>
          </w:tcPr>
          <w:p w14:paraId="5B6B989A" w14:textId="77777777" w:rsidR="00937493" w:rsidRPr="00455A6D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49CA3585" w14:textId="77777777"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6D740688" w14:textId="77777777"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172B79BB" w14:textId="77777777" w:rsidR="00937493" w:rsidRDefault="00937493" w:rsidP="00937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9E9CB2E" w14:textId="77777777" w:rsidR="00937493" w:rsidRDefault="00937493" w:rsidP="00937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493" w:rsidRPr="00455A6D" w14:paraId="02DBE65A" w14:textId="77777777" w:rsidTr="00413F9B">
        <w:tc>
          <w:tcPr>
            <w:tcW w:w="804" w:type="dxa"/>
          </w:tcPr>
          <w:p w14:paraId="2B07D87B" w14:textId="77777777" w:rsidR="00937493" w:rsidRPr="00C168F1" w:rsidRDefault="00937493" w:rsidP="00937493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14:paraId="6708B941" w14:textId="043D8FDE" w:rsidR="00937493" w:rsidRPr="00455A6D" w:rsidRDefault="00937493" w:rsidP="00937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Праздничный торт. </w:t>
            </w:r>
          </w:p>
        </w:tc>
        <w:tc>
          <w:tcPr>
            <w:tcW w:w="1134" w:type="dxa"/>
          </w:tcPr>
          <w:p w14:paraId="54B7D2E5" w14:textId="77777777" w:rsidR="00937493" w:rsidRPr="00455A6D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2B2284B1" w14:textId="77777777"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66494A8C" w14:textId="77777777"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24BDCB4E" w14:textId="77777777" w:rsidR="00937493" w:rsidRDefault="00937493" w:rsidP="00937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02D3F23" w14:textId="77777777" w:rsidR="00937493" w:rsidRDefault="00937493" w:rsidP="00937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493" w:rsidRPr="00455A6D" w14:paraId="60F1FC38" w14:textId="77777777" w:rsidTr="00413F9B">
        <w:tc>
          <w:tcPr>
            <w:tcW w:w="804" w:type="dxa"/>
          </w:tcPr>
          <w:p w14:paraId="4920CCDB" w14:textId="77777777" w:rsidR="00937493" w:rsidRPr="00C168F1" w:rsidRDefault="00937493" w:rsidP="00937493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14:paraId="0A5FD650" w14:textId="48C4F52A" w:rsidR="00937493" w:rsidRPr="00455A6D" w:rsidRDefault="00937493" w:rsidP="00937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Обустраиваем участок. </w:t>
            </w:r>
          </w:p>
        </w:tc>
        <w:tc>
          <w:tcPr>
            <w:tcW w:w="1134" w:type="dxa"/>
          </w:tcPr>
          <w:p w14:paraId="19AD82FF" w14:textId="5EF321E3" w:rsidR="00937493" w:rsidRPr="00455A6D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30873280" w14:textId="1B8BAE8E"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4DA92560" w14:textId="137D67FB"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6D0BBBA6" w14:textId="77777777" w:rsidR="00937493" w:rsidRDefault="00937493" w:rsidP="00937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62ABF18" w14:textId="77777777" w:rsidR="00937493" w:rsidRDefault="00937493" w:rsidP="00937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493" w:rsidRPr="00455A6D" w14:paraId="4C2B83E1" w14:textId="77777777" w:rsidTr="00413F9B">
        <w:tc>
          <w:tcPr>
            <w:tcW w:w="804" w:type="dxa"/>
          </w:tcPr>
          <w:p w14:paraId="414D7CF2" w14:textId="77777777" w:rsidR="00937493" w:rsidRPr="00C168F1" w:rsidRDefault="00937493" w:rsidP="00937493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14:paraId="54BF354B" w14:textId="46FE2AF8" w:rsidR="00937493" w:rsidRPr="00EF73B3" w:rsidRDefault="00937493" w:rsidP="00937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Поход в кино. </w:t>
            </w:r>
          </w:p>
        </w:tc>
        <w:tc>
          <w:tcPr>
            <w:tcW w:w="1134" w:type="dxa"/>
          </w:tcPr>
          <w:p w14:paraId="466C4EDE" w14:textId="2CEB4FF6"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441A8592" w14:textId="5A6760FD"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48831398" w14:textId="4B00B4D5"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67939B16" w14:textId="77777777" w:rsidR="00937493" w:rsidRDefault="00937493" w:rsidP="00937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4B19846" w14:textId="77777777" w:rsidR="00937493" w:rsidRDefault="00937493" w:rsidP="00937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493" w:rsidRPr="00455A6D" w14:paraId="685897F5" w14:textId="77777777" w:rsidTr="00413F9B">
        <w:tc>
          <w:tcPr>
            <w:tcW w:w="804" w:type="dxa"/>
          </w:tcPr>
          <w:p w14:paraId="3E65DDF7" w14:textId="77777777" w:rsidR="00937493" w:rsidRPr="00C168F1" w:rsidRDefault="00937493" w:rsidP="00937493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14:paraId="65011C9A" w14:textId="1FC3365A" w:rsidR="00937493" w:rsidRPr="00455A6D" w:rsidRDefault="00937493" w:rsidP="00937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Организуем экскурсию</w:t>
            </w:r>
          </w:p>
        </w:tc>
        <w:tc>
          <w:tcPr>
            <w:tcW w:w="1134" w:type="dxa"/>
          </w:tcPr>
          <w:p w14:paraId="76B331E9" w14:textId="77777777" w:rsidR="00937493" w:rsidRPr="00455A6D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538E9C0C" w14:textId="77777777"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2105617C" w14:textId="77777777"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6679A5D1" w14:textId="77777777" w:rsidR="00937493" w:rsidRDefault="00937493" w:rsidP="00937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3DB1F9C" w14:textId="77777777" w:rsidR="00937493" w:rsidRDefault="00937493" w:rsidP="00937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493" w:rsidRPr="00455A6D" w14:paraId="4F3C1A72" w14:textId="77777777" w:rsidTr="00413F9B">
        <w:tc>
          <w:tcPr>
            <w:tcW w:w="804" w:type="dxa"/>
          </w:tcPr>
          <w:p w14:paraId="29CA8E9D" w14:textId="77777777" w:rsidR="00937493" w:rsidRPr="00C168F1" w:rsidRDefault="00937493" w:rsidP="00937493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14:paraId="5ACDD322" w14:textId="1F08CE66" w:rsidR="00937493" w:rsidRPr="00455A6D" w:rsidRDefault="00937493" w:rsidP="00937493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Отправляемся в путешествие. </w:t>
            </w:r>
          </w:p>
        </w:tc>
        <w:tc>
          <w:tcPr>
            <w:tcW w:w="1134" w:type="dxa"/>
          </w:tcPr>
          <w:p w14:paraId="25299EBD" w14:textId="77777777"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48BB74E7" w14:textId="77777777"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5A809D41" w14:textId="77777777"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131DB091" w14:textId="77777777" w:rsidR="00937493" w:rsidRDefault="00937493" w:rsidP="00937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50B5801" w14:textId="77777777" w:rsidR="00937493" w:rsidRDefault="00937493" w:rsidP="00937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493" w:rsidRPr="00455A6D" w14:paraId="301ED949" w14:textId="77777777" w:rsidTr="00981D7A">
        <w:tc>
          <w:tcPr>
            <w:tcW w:w="10621" w:type="dxa"/>
            <w:gridSpan w:val="7"/>
          </w:tcPr>
          <w:p w14:paraId="0414E196" w14:textId="1AFAD03A" w:rsidR="00937493" w:rsidRDefault="00981D7A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8D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Креативное мышление</w:t>
            </w:r>
          </w:p>
        </w:tc>
      </w:tr>
      <w:tr w:rsidR="00937493" w:rsidRPr="00455A6D" w14:paraId="759B15FB" w14:textId="77777777" w:rsidTr="00413F9B">
        <w:tc>
          <w:tcPr>
            <w:tcW w:w="804" w:type="dxa"/>
          </w:tcPr>
          <w:p w14:paraId="68832ED0" w14:textId="77777777" w:rsidR="00937493" w:rsidRPr="00C168F1" w:rsidRDefault="00937493" w:rsidP="00937493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14:paraId="0BA7D315" w14:textId="5DEFF44C" w:rsidR="00937493" w:rsidRPr="00EF73B3" w:rsidRDefault="00937493" w:rsidP="00937493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947">
              <w:rPr>
                <w:rFonts w:ascii="Times New Roman" w:hAnsi="Times New Roman" w:cs="Times New Roman"/>
                <w:sz w:val="24"/>
                <w:szCs w:val="24"/>
              </w:rPr>
              <w:t>История со словом «спички».</w:t>
            </w:r>
          </w:p>
        </w:tc>
        <w:tc>
          <w:tcPr>
            <w:tcW w:w="1134" w:type="dxa"/>
          </w:tcPr>
          <w:p w14:paraId="40598739" w14:textId="0374D1C9"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45A57132" w14:textId="33A0BAA0"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76F45CAF" w14:textId="38246537"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17949765" w14:textId="77777777" w:rsidR="00937493" w:rsidRDefault="00937493" w:rsidP="00937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A80ADDF" w14:textId="77777777" w:rsidR="00937493" w:rsidRDefault="00937493" w:rsidP="00937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493" w:rsidRPr="00455A6D" w14:paraId="51BC0EE9" w14:textId="77777777" w:rsidTr="00413F9B">
        <w:tc>
          <w:tcPr>
            <w:tcW w:w="804" w:type="dxa"/>
          </w:tcPr>
          <w:p w14:paraId="2AEC3F91" w14:textId="77777777" w:rsidR="00937493" w:rsidRPr="00C168F1" w:rsidRDefault="00937493" w:rsidP="00937493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14:paraId="444F6575" w14:textId="29FC9D5C" w:rsidR="00937493" w:rsidRPr="00EF73B3" w:rsidRDefault="00937493" w:rsidP="00937493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947">
              <w:rPr>
                <w:rFonts w:ascii="Times New Roman" w:hAnsi="Times New Roman" w:cs="Times New Roman"/>
                <w:sz w:val="24"/>
                <w:szCs w:val="24"/>
              </w:rPr>
              <w:t>Рассказы по картинкам.</w:t>
            </w:r>
          </w:p>
        </w:tc>
        <w:tc>
          <w:tcPr>
            <w:tcW w:w="1134" w:type="dxa"/>
          </w:tcPr>
          <w:p w14:paraId="34F413CB" w14:textId="674BC7B2"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12A827DE" w14:textId="6138D3E6"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580E304F" w14:textId="5C260F65"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33603D89" w14:textId="77777777" w:rsidR="00937493" w:rsidRDefault="00937493" w:rsidP="00937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E258DC2" w14:textId="77777777" w:rsidR="00937493" w:rsidRDefault="00937493" w:rsidP="00937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493" w:rsidRPr="00963622" w14:paraId="7017F6BC" w14:textId="77777777" w:rsidTr="00413F9B">
        <w:tc>
          <w:tcPr>
            <w:tcW w:w="804" w:type="dxa"/>
          </w:tcPr>
          <w:p w14:paraId="4FCF5976" w14:textId="77777777" w:rsidR="00937493" w:rsidRPr="00963622" w:rsidRDefault="00937493" w:rsidP="009374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05" w:type="dxa"/>
          </w:tcPr>
          <w:p w14:paraId="60A7D9BC" w14:textId="77777777" w:rsidR="00937493" w:rsidRPr="00963622" w:rsidRDefault="00937493" w:rsidP="00937493">
            <w:pPr>
              <w:ind w:right="22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34" w:type="dxa"/>
          </w:tcPr>
          <w:p w14:paraId="2258E148" w14:textId="77777777" w:rsidR="00937493" w:rsidRPr="00963622" w:rsidRDefault="00937493" w:rsidP="009374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14:paraId="46C754C8" w14:textId="77777777" w:rsidR="00937493" w:rsidRPr="00963622" w:rsidRDefault="00937493" w:rsidP="009374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276" w:type="dxa"/>
          </w:tcPr>
          <w:p w14:paraId="680C5D63" w14:textId="77777777" w:rsidR="00937493" w:rsidRPr="00963622" w:rsidRDefault="00937493" w:rsidP="009374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14:paraId="3D678BE9" w14:textId="77777777" w:rsidR="00937493" w:rsidRPr="00963622" w:rsidRDefault="00937493" w:rsidP="009374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486F4788" w14:textId="77777777" w:rsidR="00937493" w:rsidRPr="00963622" w:rsidRDefault="00937493" w:rsidP="009374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2616B54" w14:textId="401A6B7B" w:rsidR="00963622" w:rsidRPr="000A4C2F" w:rsidRDefault="00963622" w:rsidP="004F1747">
      <w:pPr>
        <w:tabs>
          <w:tab w:val="left" w:pos="6240"/>
        </w:tabs>
        <w:spacing w:after="0" w:line="240" w:lineRule="auto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sectPr w:rsidR="00963622" w:rsidRPr="000A4C2F" w:rsidSect="00DE1C64">
      <w:footerReference w:type="default" r:id="rId19"/>
      <w:pgSz w:w="11906" w:h="16838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8D9A51" w14:textId="77777777" w:rsidR="00C21A78" w:rsidRDefault="00C21A78" w:rsidP="00462DA2">
      <w:pPr>
        <w:spacing w:after="0" w:line="240" w:lineRule="auto"/>
      </w:pPr>
      <w:r>
        <w:separator/>
      </w:r>
    </w:p>
  </w:endnote>
  <w:endnote w:type="continuationSeparator" w:id="0">
    <w:p w14:paraId="45440927" w14:textId="77777777" w:rsidR="00C21A78" w:rsidRDefault="00C21A78" w:rsidP="00462D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73170034"/>
      <w:docPartObj>
        <w:docPartGallery w:val="Page Numbers (Bottom of Page)"/>
        <w:docPartUnique/>
      </w:docPartObj>
    </w:sdtPr>
    <w:sdtEndPr/>
    <w:sdtContent>
      <w:p w14:paraId="718E1DD9" w14:textId="77777777" w:rsidR="00745754" w:rsidRDefault="0074575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2E52">
          <w:rPr>
            <w:noProof/>
          </w:rPr>
          <w:t>15</w:t>
        </w:r>
        <w:r>
          <w:fldChar w:fldCharType="end"/>
        </w:r>
      </w:p>
    </w:sdtContent>
  </w:sdt>
  <w:p w14:paraId="741BEF3C" w14:textId="77777777" w:rsidR="00745754" w:rsidRDefault="0074575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BF7A8F" w14:textId="77777777" w:rsidR="00C21A78" w:rsidRDefault="00C21A78" w:rsidP="00462DA2">
      <w:pPr>
        <w:spacing w:after="0" w:line="240" w:lineRule="auto"/>
      </w:pPr>
      <w:r>
        <w:separator/>
      </w:r>
    </w:p>
  </w:footnote>
  <w:footnote w:type="continuationSeparator" w:id="0">
    <w:p w14:paraId="00720D7B" w14:textId="77777777" w:rsidR="00C21A78" w:rsidRDefault="00C21A78" w:rsidP="00462D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.25pt;height:2.5pt;visibility:visible" o:bullet="t">
        <v:imagedata r:id="rId1" o:title=""/>
      </v:shape>
    </w:pict>
  </w:numPicBullet>
  <w:abstractNum w:abstractNumId="0" w15:restartNumberingAfterBreak="0">
    <w:nsid w:val="00794207"/>
    <w:multiLevelType w:val="multilevel"/>
    <w:tmpl w:val="B6F21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683FD0"/>
    <w:multiLevelType w:val="hybridMultilevel"/>
    <w:tmpl w:val="05FA8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B00CD9"/>
    <w:multiLevelType w:val="hybridMultilevel"/>
    <w:tmpl w:val="05FA8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1C1C51"/>
    <w:multiLevelType w:val="hybridMultilevel"/>
    <w:tmpl w:val="1D9EBEBA"/>
    <w:lvl w:ilvl="0" w:tplc="61265A8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B005D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A1880A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106B4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24EE99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BF013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BAA43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A5AB2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754FFE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D3B2281"/>
    <w:multiLevelType w:val="hybridMultilevel"/>
    <w:tmpl w:val="05FA8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8E27B0"/>
    <w:multiLevelType w:val="hybridMultilevel"/>
    <w:tmpl w:val="05FA8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334223"/>
    <w:multiLevelType w:val="multilevel"/>
    <w:tmpl w:val="15664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4B93824"/>
    <w:multiLevelType w:val="hybridMultilevel"/>
    <w:tmpl w:val="D5DABC44"/>
    <w:lvl w:ilvl="0" w:tplc="0419000F">
      <w:start w:val="1"/>
      <w:numFmt w:val="decimal"/>
      <w:lvlText w:val="%1."/>
      <w:lvlJc w:val="left"/>
      <w:pPr>
        <w:ind w:left="739" w:hanging="360"/>
      </w:pPr>
    </w:lvl>
    <w:lvl w:ilvl="1" w:tplc="04190019" w:tentative="1">
      <w:start w:val="1"/>
      <w:numFmt w:val="lowerLetter"/>
      <w:lvlText w:val="%2."/>
      <w:lvlJc w:val="left"/>
      <w:pPr>
        <w:ind w:left="1459" w:hanging="360"/>
      </w:pPr>
    </w:lvl>
    <w:lvl w:ilvl="2" w:tplc="0419001B" w:tentative="1">
      <w:start w:val="1"/>
      <w:numFmt w:val="lowerRoman"/>
      <w:lvlText w:val="%3."/>
      <w:lvlJc w:val="right"/>
      <w:pPr>
        <w:ind w:left="2179" w:hanging="180"/>
      </w:pPr>
    </w:lvl>
    <w:lvl w:ilvl="3" w:tplc="0419000F" w:tentative="1">
      <w:start w:val="1"/>
      <w:numFmt w:val="decimal"/>
      <w:lvlText w:val="%4."/>
      <w:lvlJc w:val="left"/>
      <w:pPr>
        <w:ind w:left="2899" w:hanging="360"/>
      </w:pPr>
    </w:lvl>
    <w:lvl w:ilvl="4" w:tplc="04190019" w:tentative="1">
      <w:start w:val="1"/>
      <w:numFmt w:val="lowerLetter"/>
      <w:lvlText w:val="%5."/>
      <w:lvlJc w:val="left"/>
      <w:pPr>
        <w:ind w:left="3619" w:hanging="360"/>
      </w:pPr>
    </w:lvl>
    <w:lvl w:ilvl="5" w:tplc="0419001B" w:tentative="1">
      <w:start w:val="1"/>
      <w:numFmt w:val="lowerRoman"/>
      <w:lvlText w:val="%6."/>
      <w:lvlJc w:val="right"/>
      <w:pPr>
        <w:ind w:left="4339" w:hanging="180"/>
      </w:pPr>
    </w:lvl>
    <w:lvl w:ilvl="6" w:tplc="0419000F" w:tentative="1">
      <w:start w:val="1"/>
      <w:numFmt w:val="decimal"/>
      <w:lvlText w:val="%7."/>
      <w:lvlJc w:val="left"/>
      <w:pPr>
        <w:ind w:left="5059" w:hanging="360"/>
      </w:pPr>
    </w:lvl>
    <w:lvl w:ilvl="7" w:tplc="04190019" w:tentative="1">
      <w:start w:val="1"/>
      <w:numFmt w:val="lowerLetter"/>
      <w:lvlText w:val="%8."/>
      <w:lvlJc w:val="left"/>
      <w:pPr>
        <w:ind w:left="5779" w:hanging="360"/>
      </w:pPr>
    </w:lvl>
    <w:lvl w:ilvl="8" w:tplc="0419001B" w:tentative="1">
      <w:start w:val="1"/>
      <w:numFmt w:val="lowerRoman"/>
      <w:lvlText w:val="%9."/>
      <w:lvlJc w:val="right"/>
      <w:pPr>
        <w:ind w:left="6499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2"/>
  </w:num>
  <w:num w:numId="5">
    <w:abstractNumId w:val="4"/>
  </w:num>
  <w:num w:numId="6">
    <w:abstractNumId w:val="1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2C02"/>
    <w:rsid w:val="00003467"/>
    <w:rsid w:val="00052372"/>
    <w:rsid w:val="00067B7E"/>
    <w:rsid w:val="00070D65"/>
    <w:rsid w:val="000A4C2F"/>
    <w:rsid w:val="000D0E67"/>
    <w:rsid w:val="000D3998"/>
    <w:rsid w:val="000E3DA7"/>
    <w:rsid w:val="000F08D0"/>
    <w:rsid w:val="001076E0"/>
    <w:rsid w:val="001C71BB"/>
    <w:rsid w:val="001F0567"/>
    <w:rsid w:val="00227100"/>
    <w:rsid w:val="0022711E"/>
    <w:rsid w:val="00242685"/>
    <w:rsid w:val="002537CC"/>
    <w:rsid w:val="002766DA"/>
    <w:rsid w:val="003221CE"/>
    <w:rsid w:val="00330FDE"/>
    <w:rsid w:val="00362D87"/>
    <w:rsid w:val="003805B3"/>
    <w:rsid w:val="003E2C49"/>
    <w:rsid w:val="003F7634"/>
    <w:rsid w:val="00413F9B"/>
    <w:rsid w:val="004146F8"/>
    <w:rsid w:val="004426DD"/>
    <w:rsid w:val="00455A6D"/>
    <w:rsid w:val="00461F62"/>
    <w:rsid w:val="00462DA2"/>
    <w:rsid w:val="00474595"/>
    <w:rsid w:val="004B5601"/>
    <w:rsid w:val="004D644A"/>
    <w:rsid w:val="004E06DB"/>
    <w:rsid w:val="004F1747"/>
    <w:rsid w:val="004F69D7"/>
    <w:rsid w:val="00511DC8"/>
    <w:rsid w:val="005668D3"/>
    <w:rsid w:val="00587716"/>
    <w:rsid w:val="00592B92"/>
    <w:rsid w:val="005C5ECF"/>
    <w:rsid w:val="005E0753"/>
    <w:rsid w:val="005E2214"/>
    <w:rsid w:val="0060610D"/>
    <w:rsid w:val="006723BB"/>
    <w:rsid w:val="00672C02"/>
    <w:rsid w:val="00675367"/>
    <w:rsid w:val="00682C28"/>
    <w:rsid w:val="00691B08"/>
    <w:rsid w:val="006A58B8"/>
    <w:rsid w:val="00745754"/>
    <w:rsid w:val="00746F2C"/>
    <w:rsid w:val="00764817"/>
    <w:rsid w:val="00770A12"/>
    <w:rsid w:val="00771527"/>
    <w:rsid w:val="00776542"/>
    <w:rsid w:val="00791D2F"/>
    <w:rsid w:val="007E4276"/>
    <w:rsid w:val="00807516"/>
    <w:rsid w:val="008479F5"/>
    <w:rsid w:val="00863604"/>
    <w:rsid w:val="00873FD1"/>
    <w:rsid w:val="008A1700"/>
    <w:rsid w:val="008A5624"/>
    <w:rsid w:val="008C2B98"/>
    <w:rsid w:val="00917113"/>
    <w:rsid w:val="00937493"/>
    <w:rsid w:val="009462B6"/>
    <w:rsid w:val="00963622"/>
    <w:rsid w:val="009727C0"/>
    <w:rsid w:val="00981D7A"/>
    <w:rsid w:val="00992EF4"/>
    <w:rsid w:val="009A4A1F"/>
    <w:rsid w:val="009B66B2"/>
    <w:rsid w:val="009C526C"/>
    <w:rsid w:val="009E00A8"/>
    <w:rsid w:val="00A11E12"/>
    <w:rsid w:val="00A6521F"/>
    <w:rsid w:val="00A67385"/>
    <w:rsid w:val="00AA6054"/>
    <w:rsid w:val="00AF2FE6"/>
    <w:rsid w:val="00B07E05"/>
    <w:rsid w:val="00B32118"/>
    <w:rsid w:val="00B72BF7"/>
    <w:rsid w:val="00B82E52"/>
    <w:rsid w:val="00BB10E3"/>
    <w:rsid w:val="00BE3B16"/>
    <w:rsid w:val="00BE646C"/>
    <w:rsid w:val="00BE6A1F"/>
    <w:rsid w:val="00BF2A22"/>
    <w:rsid w:val="00C0152F"/>
    <w:rsid w:val="00C168F1"/>
    <w:rsid w:val="00C21A78"/>
    <w:rsid w:val="00C6352E"/>
    <w:rsid w:val="00C70208"/>
    <w:rsid w:val="00CC5348"/>
    <w:rsid w:val="00CD2F77"/>
    <w:rsid w:val="00D118D5"/>
    <w:rsid w:val="00D24AAE"/>
    <w:rsid w:val="00D43F2E"/>
    <w:rsid w:val="00D477CC"/>
    <w:rsid w:val="00DE1C64"/>
    <w:rsid w:val="00DF70D3"/>
    <w:rsid w:val="00E244EB"/>
    <w:rsid w:val="00EA5860"/>
    <w:rsid w:val="00EE7947"/>
    <w:rsid w:val="00EF3BFC"/>
    <w:rsid w:val="00F06109"/>
    <w:rsid w:val="00F11351"/>
    <w:rsid w:val="00F6382A"/>
    <w:rsid w:val="00FA2D68"/>
    <w:rsid w:val="00FA3C1F"/>
    <w:rsid w:val="00FB53B0"/>
    <w:rsid w:val="00FC6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C90E827"/>
  <w15:docId w15:val="{5457C419-C55F-4230-AF9C-198F1E4A5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3DA7"/>
  </w:style>
  <w:style w:type="paragraph" w:styleId="1">
    <w:name w:val="heading 1"/>
    <w:basedOn w:val="a"/>
    <w:next w:val="a"/>
    <w:link w:val="10"/>
    <w:uiPriority w:val="9"/>
    <w:qFormat/>
    <w:rsid w:val="00C0152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62DA2"/>
    <w:pPr>
      <w:keepNext/>
      <w:keepLines/>
      <w:spacing w:before="200" w:after="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62D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unhideWhenUsed/>
    <w:rsid w:val="00462D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62DA2"/>
  </w:style>
  <w:style w:type="paragraph" w:styleId="a5">
    <w:name w:val="footer"/>
    <w:basedOn w:val="a"/>
    <w:link w:val="a6"/>
    <w:uiPriority w:val="99"/>
    <w:unhideWhenUsed/>
    <w:rsid w:val="00462D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62DA2"/>
  </w:style>
  <w:style w:type="character" w:styleId="a7">
    <w:name w:val="Emphasis"/>
    <w:basedOn w:val="a0"/>
    <w:uiPriority w:val="20"/>
    <w:qFormat/>
    <w:rsid w:val="005C5ECF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C015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C015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0152F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0A4C2F"/>
    <w:pPr>
      <w:ind w:left="720"/>
      <w:contextualSpacing/>
    </w:pPr>
  </w:style>
  <w:style w:type="table" w:styleId="ab">
    <w:name w:val="Table Grid"/>
    <w:basedOn w:val="a1"/>
    <w:uiPriority w:val="59"/>
    <w:rsid w:val="00CC53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semiHidden/>
    <w:unhideWhenUsed/>
    <w:rsid w:val="00FA3C1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00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g"/><Relationship Id="rId18" Type="http://schemas.openxmlformats.org/officeDocument/2006/relationships/image" Target="media/image12.jp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6.jpg"/><Relationship Id="rId17" Type="http://schemas.openxmlformats.org/officeDocument/2006/relationships/image" Target="media/image11.jpg"/><Relationship Id="rId2" Type="http://schemas.openxmlformats.org/officeDocument/2006/relationships/numbering" Target="numbering.xml"/><Relationship Id="rId16" Type="http://schemas.openxmlformats.org/officeDocument/2006/relationships/image" Target="media/image10.jp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jpg"/><Relationship Id="rId5" Type="http://schemas.openxmlformats.org/officeDocument/2006/relationships/webSettings" Target="webSettings.xml"/><Relationship Id="rId15" Type="http://schemas.openxmlformats.org/officeDocument/2006/relationships/image" Target="media/image9.jpg"/><Relationship Id="rId10" Type="http://schemas.openxmlformats.org/officeDocument/2006/relationships/image" Target="media/image4.jp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3.jpg"/><Relationship Id="rId14" Type="http://schemas.openxmlformats.org/officeDocument/2006/relationships/image" Target="media/image8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6862E3-3F41-4665-9952-7E154768E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13</Pages>
  <Words>3583</Words>
  <Characters>20427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Liliy</dc:creator>
  <cp:keywords/>
  <dc:description/>
  <cp:lastModifiedBy>Илючик</cp:lastModifiedBy>
  <cp:revision>10</cp:revision>
  <cp:lastPrinted>2022-09-13T09:45:00Z</cp:lastPrinted>
  <dcterms:created xsi:type="dcterms:W3CDTF">2022-08-09T05:32:00Z</dcterms:created>
  <dcterms:modified xsi:type="dcterms:W3CDTF">2023-08-29T13:26:00Z</dcterms:modified>
</cp:coreProperties>
</file>